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177F5BCB" w14:textId="2106F1CD" w:rsidR="00A55F53" w:rsidRPr="001D49D1" w:rsidRDefault="00244B24" w:rsidP="001D49D1">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93406D">
        <w:rPr>
          <w:rFonts w:ascii="Arial" w:hAnsi="Arial" w:cs="Arial"/>
          <w:b/>
          <w:bCs/>
        </w:rPr>
        <w:t>76</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93406D" w:rsidRPr="0093406D">
        <w:rPr>
          <w:rFonts w:ascii="Arial" w:hAnsi="Arial" w:cs="Arial"/>
          <w:b/>
          <w:bCs/>
          <w:color w:val="000000"/>
        </w:rPr>
        <w:t>Cigarette related fires</w:t>
      </w:r>
    </w:p>
    <w:p w14:paraId="47134DED" w14:textId="77777777" w:rsidR="0003382E" w:rsidRDefault="0003382E" w:rsidP="0003382E">
      <w:pPr>
        <w:pStyle w:val="xmsonormal"/>
        <w:rPr>
          <w:rFonts w:ascii="Arial" w:hAnsi="Arial" w:cs="Arial"/>
          <w:b/>
          <w:bCs/>
        </w:rPr>
      </w:pPr>
    </w:p>
    <w:p w14:paraId="719DBC98" w14:textId="27A2D6C9" w:rsidR="00FB53D7" w:rsidRDefault="00FB53D7" w:rsidP="00FB53D7">
      <w:r>
        <w:rPr>
          <w:rFonts w:ascii="Arial" w:hAnsi="Arial" w:cs="Arial"/>
          <w:b/>
          <w:bCs/>
        </w:rPr>
        <w:t>The request is</w:t>
      </w:r>
    </w:p>
    <w:p w14:paraId="5F0D33AE" w14:textId="0E5E8CC0" w:rsidR="00BD280A" w:rsidRDefault="00BD280A" w:rsidP="00BD280A">
      <w:pPr>
        <w:pStyle w:val="NormalWeb"/>
      </w:pPr>
      <w:r>
        <w:rPr>
          <w:rFonts w:ascii="Arial" w:hAnsi="Arial" w:cs="Arial"/>
          <w:color w:val="000000"/>
        </w:rPr>
        <w:t>I would like to receive the information on the number of cigarette-related fires that have occurred in your jurisdiction in the last 5 years. If possible, please include the number of fatalities and injuries within these incidents. </w:t>
      </w:r>
    </w:p>
    <w:p w14:paraId="188493BF" w14:textId="77777777" w:rsidR="00BD280A" w:rsidRDefault="00BD280A" w:rsidP="00BD280A">
      <w:pPr>
        <w:pStyle w:val="NormalWeb"/>
      </w:pPr>
      <w:r>
        <w:rPr>
          <w:rFonts w:ascii="Arial" w:hAnsi="Arial" w:cs="Arial"/>
          <w:color w:val="000000"/>
        </w:rPr>
        <w:t>Please provide the information in the form of an Excel spreadsheet. </w:t>
      </w:r>
    </w:p>
    <w:p w14:paraId="3124D1B1" w14:textId="77777777" w:rsidR="00BD280A" w:rsidRDefault="00BD280A" w:rsidP="00BD280A">
      <w:pPr>
        <w:pStyle w:val="HTMLPreformatted"/>
      </w:pPr>
    </w:p>
    <w:p w14:paraId="6C8D3BD4" w14:textId="77777777" w:rsidR="00BD280A" w:rsidRDefault="00BD280A" w:rsidP="00BD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 </w:t>
      </w:r>
    </w:p>
    <w:p w14:paraId="230C2579" w14:textId="2EB9A4CB" w:rsidR="00BD280A" w:rsidRPr="00BD280A" w:rsidRDefault="00BD280A" w:rsidP="00BD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b/>
          <w:bCs/>
        </w:rPr>
        <w:t>The response is:</w:t>
      </w:r>
    </w:p>
    <w:p w14:paraId="235DE43F" w14:textId="61317429" w:rsidR="00BD280A" w:rsidRDefault="00BD280A" w:rsidP="00BD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Pr>
          <w:rFonts w:ascii="Arial" w:hAnsi="Arial" w:cs="Arial"/>
        </w:rPr>
        <w:t>Please see the attached spreadsheet containing the information you requested.</w:t>
      </w:r>
    </w:p>
    <w:p w14:paraId="41422E0C" w14:textId="18819295" w:rsidR="0005323A" w:rsidRDefault="006914CA" w:rsidP="00BD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hyperlink r:id="rId8" w:history="1">
        <w:r w:rsidR="004F7440">
          <w:rPr>
            <w:rFonts w:ascii="Arial" w:hAnsi="Arial" w:cs="Arial"/>
          </w:rPr>
          <w:object w:dxaOrig="1520" w:dyaOrig="985" w14:anchorId="282E6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49.45pt" o:ole="">
              <v:imagedata r:id="rId9" o:title=""/>
            </v:shape>
            <o:OLEObject Type="Embed" ProgID="Excel.Sheet.12" ShapeID="_x0000_i1028" DrawAspect="Icon" ObjectID="_1735992461" r:id="rId10"/>
          </w:object>
        </w:r>
      </w:hyperlink>
    </w:p>
    <w:p w14:paraId="6E20C2AA" w14:textId="71C10608" w:rsidR="00BD280A" w:rsidRDefault="00BD280A" w:rsidP="00BD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You will see this contains two tables; the first table is a breakdown of fires thought to be caused by smoking. The second table is a breakdown of deaths/injuries at incidents where smoking was thought to be the cause of fire.</w:t>
      </w:r>
    </w:p>
    <w:p w14:paraId="79D8EE30" w14:textId="10535251" w:rsidR="00BD280A" w:rsidRDefault="00BD280A" w:rsidP="00BD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Please take note of the rows which relate to whether the injury/death was fire related, as in some cases</w:t>
      </w:r>
      <w:r w:rsidR="0005323A">
        <w:rPr>
          <w:rFonts w:ascii="Arial" w:hAnsi="Arial" w:cs="Arial"/>
          <w:color w:val="000000"/>
        </w:rPr>
        <w:t>,</w:t>
      </w:r>
      <w:r>
        <w:rPr>
          <w:rFonts w:ascii="Arial" w:hAnsi="Arial" w:cs="Arial"/>
          <w:color w:val="000000"/>
        </w:rPr>
        <w:t xml:space="preserve"> although the fire was smoking related, the injury/death was thought to be caused by something not related to the fire. </w:t>
      </w:r>
    </w:p>
    <w:p w14:paraId="6133D374" w14:textId="2C37CE92" w:rsidR="001D49D1" w:rsidRDefault="001D49D1" w:rsidP="001D49D1"/>
    <w:p w14:paraId="1C43FABC" w14:textId="77777777" w:rsidR="001D49D1" w:rsidRDefault="001D49D1" w:rsidP="001D49D1">
      <w:r>
        <w:rPr>
          <w:rStyle w:val="contentpasted0"/>
          <w:rFonts w:ascii="Arial" w:hAnsi="Arial" w:cs="Arial"/>
          <w:color w:val="000000"/>
          <w:shd w:val="clear" w:color="auto" w:fill="FFFFFF"/>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76F6BFDB" w14:textId="77777777" w:rsidR="001D49D1" w:rsidRDefault="006914CA" w:rsidP="001D49D1">
      <w:hyperlink r:id="rId11" w:history="1">
        <w:r w:rsidR="001D49D1">
          <w:rPr>
            <w:rStyle w:val="Hyperlink"/>
            <w:rFonts w:ascii="Arial" w:hAnsi="Arial" w:cs="Arial"/>
            <w:shd w:val="clear" w:color="auto" w:fill="FFFFFF"/>
          </w:rPr>
          <w:t>https://ico.org.uk/</w:t>
        </w:r>
      </w:hyperlink>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542A3D35" w14:textId="21126A6E" w:rsidR="003F69CC" w:rsidRPr="001B3DCE" w:rsidRDefault="003F69CC" w:rsidP="007231D8">
      <w:pPr>
        <w:rPr>
          <w:rFonts w:ascii="Arial" w:hAnsi="Arial" w:cs="Arial"/>
        </w:rPr>
      </w:pPr>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020D0"/>
    <w:multiLevelType w:val="multilevel"/>
    <w:tmpl w:val="0562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01936"/>
    <w:multiLevelType w:val="hybridMultilevel"/>
    <w:tmpl w:val="C87029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35055"/>
    <w:multiLevelType w:val="hybridMultilevel"/>
    <w:tmpl w:val="1F56718E"/>
    <w:lvl w:ilvl="0" w:tplc="0B24D446">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28"/>
  </w:num>
  <w:num w:numId="2" w16cid:durableId="954605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34"/>
  </w:num>
  <w:num w:numId="5" w16cid:durableId="1480224749">
    <w:abstractNumId w:val="23"/>
  </w:num>
  <w:num w:numId="6" w16cid:durableId="1461726425">
    <w:abstractNumId w:val="20"/>
  </w:num>
  <w:num w:numId="7" w16cid:durableId="745953970">
    <w:abstractNumId w:val="9"/>
  </w:num>
  <w:num w:numId="8" w16cid:durableId="572811149">
    <w:abstractNumId w:val="7"/>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25"/>
  </w:num>
  <w:num w:numId="11" w16cid:durableId="609288569">
    <w:abstractNumId w:val="22"/>
  </w:num>
  <w:num w:numId="12" w16cid:durableId="943801818">
    <w:abstractNumId w:val="15"/>
  </w:num>
  <w:num w:numId="13" w16cid:durableId="1883859672">
    <w:abstractNumId w:val="3"/>
  </w:num>
  <w:num w:numId="14" w16cid:durableId="475685152">
    <w:abstractNumId w:val="2"/>
  </w:num>
  <w:num w:numId="15" w16cid:durableId="680468818">
    <w:abstractNumId w:val="30"/>
  </w:num>
  <w:num w:numId="16" w16cid:durableId="1963607697">
    <w:abstractNumId w:val="31"/>
  </w:num>
  <w:num w:numId="17" w16cid:durableId="1582326319">
    <w:abstractNumId w:val="29"/>
  </w:num>
  <w:num w:numId="18" w16cid:durableId="9835077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4"/>
  </w:num>
  <w:num w:numId="20" w16cid:durableId="311523465">
    <w:abstractNumId w:val="16"/>
  </w:num>
  <w:num w:numId="21" w16cid:durableId="1802262891">
    <w:abstractNumId w:val="27"/>
  </w:num>
  <w:num w:numId="22" w16cid:durableId="21208289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6"/>
  </w:num>
  <w:num w:numId="24" w16cid:durableId="5045122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5"/>
  </w:num>
  <w:num w:numId="26" w16cid:durableId="2058165948">
    <w:abstractNumId w:val="11"/>
  </w:num>
  <w:num w:numId="27" w16cid:durableId="1522818887">
    <w:abstractNumId w:val="24"/>
  </w:num>
  <w:num w:numId="28" w16cid:durableId="1696465553">
    <w:abstractNumId w:val="18"/>
  </w:num>
  <w:num w:numId="29" w16cid:durableId="825584863">
    <w:abstractNumId w:val="1"/>
  </w:num>
  <w:num w:numId="30" w16cid:durableId="2058582615">
    <w:abstractNumId w:val="12"/>
  </w:num>
  <w:num w:numId="31" w16cid:durableId="751313221">
    <w:abstractNumId w:val="19"/>
  </w:num>
  <w:num w:numId="32" w16cid:durableId="1796948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62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6362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27139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3382E"/>
    <w:rsid w:val="0005323A"/>
    <w:rsid w:val="000E0CEE"/>
    <w:rsid w:val="000F4C29"/>
    <w:rsid w:val="00172CAC"/>
    <w:rsid w:val="001B3DCE"/>
    <w:rsid w:val="001C0324"/>
    <w:rsid w:val="001D0AEB"/>
    <w:rsid w:val="001D49D1"/>
    <w:rsid w:val="001E328C"/>
    <w:rsid w:val="001F1C7F"/>
    <w:rsid w:val="00244B24"/>
    <w:rsid w:val="00276087"/>
    <w:rsid w:val="002A335C"/>
    <w:rsid w:val="002E3103"/>
    <w:rsid w:val="002E5597"/>
    <w:rsid w:val="0030586D"/>
    <w:rsid w:val="00342AB6"/>
    <w:rsid w:val="0037141D"/>
    <w:rsid w:val="003E4E8C"/>
    <w:rsid w:val="003F69CC"/>
    <w:rsid w:val="0040636F"/>
    <w:rsid w:val="004159DB"/>
    <w:rsid w:val="004646C4"/>
    <w:rsid w:val="00485E56"/>
    <w:rsid w:val="0049463E"/>
    <w:rsid w:val="004D7F1D"/>
    <w:rsid w:val="004E2952"/>
    <w:rsid w:val="004F5E78"/>
    <w:rsid w:val="004F7440"/>
    <w:rsid w:val="00534FBF"/>
    <w:rsid w:val="00565B58"/>
    <w:rsid w:val="005858C0"/>
    <w:rsid w:val="00585E50"/>
    <w:rsid w:val="0061753C"/>
    <w:rsid w:val="006651FF"/>
    <w:rsid w:val="0066731F"/>
    <w:rsid w:val="006914CA"/>
    <w:rsid w:val="0069247C"/>
    <w:rsid w:val="006A027C"/>
    <w:rsid w:val="006B0106"/>
    <w:rsid w:val="006D68DA"/>
    <w:rsid w:val="006F634E"/>
    <w:rsid w:val="007231D8"/>
    <w:rsid w:val="00744B88"/>
    <w:rsid w:val="00746C81"/>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3406D"/>
    <w:rsid w:val="009412CC"/>
    <w:rsid w:val="00945956"/>
    <w:rsid w:val="009866A6"/>
    <w:rsid w:val="009D1210"/>
    <w:rsid w:val="00A0411F"/>
    <w:rsid w:val="00A36A44"/>
    <w:rsid w:val="00A53282"/>
    <w:rsid w:val="00A55F53"/>
    <w:rsid w:val="00A82F76"/>
    <w:rsid w:val="00AB6627"/>
    <w:rsid w:val="00B81F75"/>
    <w:rsid w:val="00B855E3"/>
    <w:rsid w:val="00B943FC"/>
    <w:rsid w:val="00BA230A"/>
    <w:rsid w:val="00BC15F3"/>
    <w:rsid w:val="00BC2757"/>
    <w:rsid w:val="00BC5DFC"/>
    <w:rsid w:val="00BD280A"/>
    <w:rsid w:val="00C16D0F"/>
    <w:rsid w:val="00C52085"/>
    <w:rsid w:val="00C57C09"/>
    <w:rsid w:val="00C968B3"/>
    <w:rsid w:val="00CB0742"/>
    <w:rsid w:val="00CD20A7"/>
    <w:rsid w:val="00CF639B"/>
    <w:rsid w:val="00D134AE"/>
    <w:rsid w:val="00D60335"/>
    <w:rsid w:val="00DC6F48"/>
    <w:rsid w:val="00DD44AD"/>
    <w:rsid w:val="00DD667F"/>
    <w:rsid w:val="00DD7083"/>
    <w:rsid w:val="00DE696C"/>
    <w:rsid w:val="00DF15D9"/>
    <w:rsid w:val="00E01DBA"/>
    <w:rsid w:val="00E22E25"/>
    <w:rsid w:val="00E256D9"/>
    <w:rsid w:val="00E5564D"/>
    <w:rsid w:val="00F07CFB"/>
    <w:rsid w:val="00F30FB5"/>
    <w:rsid w:val="00F46729"/>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522407-FOI-2022-076-Cigarette-related-fir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3</cp:revision>
  <dcterms:created xsi:type="dcterms:W3CDTF">2023-01-23T15:20:00Z</dcterms:created>
  <dcterms:modified xsi:type="dcterms:W3CDTF">2023-01-23T15:21:00Z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