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120C17" w14:textId="77777777" w:rsidR="00640D76" w:rsidRDefault="00640D76" w:rsidP="00A16E2C">
      <w:pPr>
        <w:rPr>
          <w:rFonts w:ascii="Trebuchet MS" w:hAnsi="Trebuchet MS"/>
          <w:b/>
          <w:i/>
          <w:sz w:val="28"/>
          <w:szCs w:val="28"/>
          <w:u w:val="single"/>
        </w:rPr>
      </w:pPr>
    </w:p>
    <w:p w14:paraId="69060EE0" w14:textId="77777777" w:rsidR="002D6A39" w:rsidRDefault="00886A7F" w:rsidP="002D6A39">
      <w:pPr>
        <w:jc w:val="center"/>
        <w:rPr>
          <w:rFonts w:ascii="Trebuchet MS" w:hAnsi="Trebuchet MS"/>
          <w:b/>
          <w:i/>
          <w:sz w:val="28"/>
          <w:szCs w:val="28"/>
          <w:u w:val="single"/>
        </w:rPr>
      </w:pPr>
      <w:r w:rsidRPr="006D1313">
        <w:rPr>
          <w:rFonts w:ascii="Trebuchet MS" w:hAnsi="Trebuchet MS"/>
          <w:b/>
          <w:i/>
          <w:sz w:val="28"/>
          <w:szCs w:val="28"/>
          <w:u w:val="single"/>
        </w:rPr>
        <w:t>LINC</w:t>
      </w:r>
      <w:r w:rsidR="00E25E18" w:rsidRPr="006D1313">
        <w:rPr>
          <w:rFonts w:ascii="Trebuchet MS" w:hAnsi="Trebuchet MS"/>
          <w:b/>
          <w:i/>
          <w:sz w:val="28"/>
          <w:szCs w:val="28"/>
          <w:u w:val="single"/>
        </w:rPr>
        <w:t>OLN AREA CSSC COMMITTEE MEETING</w:t>
      </w:r>
      <w:r w:rsidR="002D6A39">
        <w:rPr>
          <w:rFonts w:ascii="Trebuchet MS" w:hAnsi="Trebuchet MS"/>
          <w:b/>
          <w:i/>
          <w:sz w:val="28"/>
          <w:szCs w:val="28"/>
          <w:u w:val="single"/>
        </w:rPr>
        <w:t xml:space="preserve"> </w:t>
      </w:r>
    </w:p>
    <w:p w14:paraId="13550E4E" w14:textId="2D2A28E6" w:rsidR="00A558C5" w:rsidRPr="002D6A39" w:rsidRDefault="002D6A39" w:rsidP="002D6A39">
      <w:pPr>
        <w:jc w:val="center"/>
        <w:rPr>
          <w:rFonts w:ascii="Trebuchet MS" w:hAnsi="Trebuchet MS"/>
          <w:b/>
          <w:i/>
          <w:sz w:val="28"/>
          <w:szCs w:val="28"/>
          <w:u w:val="single"/>
        </w:rPr>
      </w:pPr>
      <w:r>
        <w:rPr>
          <w:rFonts w:ascii="Trebuchet MS" w:hAnsi="Trebuchet MS"/>
          <w:b/>
          <w:i/>
          <w:sz w:val="28"/>
          <w:szCs w:val="28"/>
          <w:u w:val="single"/>
        </w:rPr>
        <w:t xml:space="preserve">AT SAINSBURYS CAFÉ </w:t>
      </w:r>
      <w:r w:rsidR="00DA008B">
        <w:rPr>
          <w:rFonts w:ascii="Trebuchet MS" w:hAnsi="Trebuchet MS"/>
          <w:b/>
          <w:i/>
          <w:sz w:val="28"/>
          <w:szCs w:val="28"/>
          <w:u w:val="single"/>
        </w:rPr>
        <w:t xml:space="preserve">TRITTON ROAD </w:t>
      </w:r>
      <w:r w:rsidR="005D2313">
        <w:rPr>
          <w:rFonts w:ascii="Trebuchet MS" w:hAnsi="Trebuchet MS"/>
          <w:b/>
          <w:i/>
          <w:sz w:val="28"/>
          <w:szCs w:val="28"/>
          <w:u w:val="single"/>
        </w:rPr>
        <w:t>J</w:t>
      </w:r>
      <w:r w:rsidR="00AC3C65">
        <w:rPr>
          <w:rFonts w:ascii="Trebuchet MS" w:hAnsi="Trebuchet MS"/>
          <w:b/>
          <w:i/>
          <w:sz w:val="28"/>
          <w:szCs w:val="28"/>
          <w:u w:val="single"/>
        </w:rPr>
        <w:t>u</w:t>
      </w:r>
      <w:r w:rsidR="00AE1E7D">
        <w:rPr>
          <w:rFonts w:ascii="Trebuchet MS" w:hAnsi="Trebuchet MS"/>
          <w:b/>
          <w:i/>
          <w:sz w:val="28"/>
          <w:szCs w:val="28"/>
          <w:u w:val="single"/>
        </w:rPr>
        <w:t>l</w:t>
      </w:r>
      <w:r w:rsidR="00AC3C65">
        <w:rPr>
          <w:rFonts w:ascii="Trebuchet MS" w:hAnsi="Trebuchet MS"/>
          <w:b/>
          <w:i/>
          <w:sz w:val="28"/>
          <w:szCs w:val="28"/>
          <w:u w:val="single"/>
        </w:rPr>
        <w:t>Y 16</w:t>
      </w:r>
      <w:r w:rsidR="005D2313" w:rsidRPr="005D2313">
        <w:rPr>
          <w:rFonts w:ascii="Trebuchet MS" w:hAnsi="Trebuchet MS"/>
          <w:b/>
          <w:i/>
          <w:sz w:val="28"/>
          <w:szCs w:val="28"/>
          <w:u w:val="single"/>
          <w:vertAlign w:val="superscript"/>
        </w:rPr>
        <w:t>th</w:t>
      </w:r>
      <w:r w:rsidR="005D2313">
        <w:rPr>
          <w:rFonts w:ascii="Trebuchet MS" w:hAnsi="Trebuchet MS"/>
          <w:b/>
          <w:i/>
          <w:sz w:val="28"/>
          <w:szCs w:val="28"/>
          <w:u w:val="single"/>
        </w:rPr>
        <w:t xml:space="preserve"> </w:t>
      </w:r>
      <w:r w:rsidR="00107C6F">
        <w:rPr>
          <w:rFonts w:ascii="Trebuchet MS" w:hAnsi="Trebuchet MS"/>
          <w:b/>
          <w:i/>
          <w:sz w:val="28"/>
          <w:szCs w:val="28"/>
          <w:u w:val="single"/>
        </w:rPr>
        <w:t>201</w:t>
      </w:r>
      <w:r w:rsidR="005C7901">
        <w:rPr>
          <w:rFonts w:ascii="Trebuchet MS" w:hAnsi="Trebuchet MS"/>
          <w:b/>
          <w:i/>
          <w:sz w:val="28"/>
          <w:szCs w:val="28"/>
          <w:u w:val="single"/>
        </w:rPr>
        <w:t>9</w:t>
      </w:r>
    </w:p>
    <w:p w14:paraId="411271B8" w14:textId="77777777" w:rsidR="00A558C5" w:rsidRPr="006D1313" w:rsidRDefault="00A558C5" w:rsidP="00A558C5">
      <w:pPr>
        <w:rPr>
          <w:rFonts w:ascii="Trebuchet MS" w:hAnsi="Trebuchet MS"/>
          <w:b/>
          <w:i/>
          <w:sz w:val="28"/>
          <w:szCs w:val="28"/>
          <w:u w:val="single"/>
        </w:rPr>
      </w:pPr>
      <w:r w:rsidRPr="006D1313">
        <w:rPr>
          <w:rFonts w:ascii="Trebuchet MS" w:hAnsi="Trebuchet MS"/>
          <w:b/>
          <w:i/>
          <w:sz w:val="28"/>
          <w:szCs w:val="28"/>
          <w:u w:val="single"/>
        </w:rPr>
        <w:t>PRESENT</w:t>
      </w:r>
    </w:p>
    <w:p w14:paraId="7BA18033" w14:textId="77777777" w:rsidR="00A558C5" w:rsidRPr="001D41A1" w:rsidRDefault="00A558C5" w:rsidP="00A558C5">
      <w:pPr>
        <w:rPr>
          <w:rFonts w:ascii="Trebuchet MS" w:hAnsi="Trebuchet MS"/>
          <w:b/>
          <w:i/>
          <w:sz w:val="24"/>
          <w:szCs w:val="24"/>
        </w:rPr>
      </w:pPr>
      <w:r w:rsidRPr="001D41A1">
        <w:rPr>
          <w:rFonts w:ascii="Trebuchet MS" w:hAnsi="Trebuchet MS"/>
          <w:b/>
          <w:i/>
          <w:sz w:val="24"/>
          <w:szCs w:val="24"/>
        </w:rPr>
        <w:t>CHAIR</w:t>
      </w:r>
      <w:r w:rsidR="00567BBD" w:rsidRPr="001D41A1">
        <w:rPr>
          <w:rFonts w:ascii="Trebuchet MS" w:hAnsi="Trebuchet MS"/>
          <w:b/>
          <w:i/>
          <w:sz w:val="24"/>
          <w:szCs w:val="24"/>
        </w:rPr>
        <w:t xml:space="preserve">                    </w:t>
      </w:r>
      <w:r w:rsidR="008058E1">
        <w:rPr>
          <w:rFonts w:ascii="Trebuchet MS" w:hAnsi="Trebuchet MS"/>
          <w:b/>
          <w:i/>
          <w:sz w:val="24"/>
          <w:szCs w:val="24"/>
        </w:rPr>
        <w:t xml:space="preserve">        </w:t>
      </w:r>
      <w:r w:rsidR="00567BBD" w:rsidRPr="005C004A">
        <w:rPr>
          <w:rFonts w:ascii="Trebuchet MS" w:hAnsi="Trebuchet MS"/>
          <w:i/>
          <w:sz w:val="24"/>
          <w:szCs w:val="24"/>
        </w:rPr>
        <w:t>Gill Hall</w:t>
      </w:r>
    </w:p>
    <w:p w14:paraId="7DC014FE" w14:textId="37E0DAD2" w:rsidR="00A558C5" w:rsidRPr="00AB64B6" w:rsidRDefault="00026975" w:rsidP="00A558C5">
      <w:pPr>
        <w:rPr>
          <w:rFonts w:ascii="Trebuchet MS" w:hAnsi="Trebuchet MS"/>
          <w:i/>
          <w:sz w:val="24"/>
          <w:szCs w:val="24"/>
        </w:rPr>
      </w:pPr>
      <w:r w:rsidRPr="001D41A1">
        <w:rPr>
          <w:rFonts w:ascii="Trebuchet MS" w:hAnsi="Trebuchet MS"/>
          <w:b/>
          <w:i/>
          <w:sz w:val="24"/>
          <w:szCs w:val="24"/>
        </w:rPr>
        <w:t>TREASURER</w:t>
      </w:r>
      <w:r w:rsidR="00037710" w:rsidRPr="001D41A1">
        <w:rPr>
          <w:rFonts w:ascii="Trebuchet MS" w:hAnsi="Trebuchet MS"/>
          <w:b/>
          <w:i/>
          <w:sz w:val="24"/>
          <w:szCs w:val="24"/>
        </w:rPr>
        <w:t xml:space="preserve">           </w:t>
      </w:r>
      <w:r w:rsidR="008058E1">
        <w:rPr>
          <w:rFonts w:ascii="Trebuchet MS" w:hAnsi="Trebuchet MS"/>
          <w:b/>
          <w:i/>
          <w:sz w:val="24"/>
          <w:szCs w:val="24"/>
        </w:rPr>
        <w:t xml:space="preserve">        </w:t>
      </w:r>
    </w:p>
    <w:p w14:paraId="4CF246D7" w14:textId="7B37F98D" w:rsidR="00A558C5" w:rsidRPr="001D41A1" w:rsidRDefault="00026975" w:rsidP="00A558C5">
      <w:pPr>
        <w:rPr>
          <w:rFonts w:ascii="Trebuchet MS" w:hAnsi="Trebuchet MS"/>
          <w:b/>
          <w:i/>
          <w:sz w:val="24"/>
          <w:szCs w:val="24"/>
        </w:rPr>
      </w:pPr>
      <w:r w:rsidRPr="001D41A1">
        <w:rPr>
          <w:rFonts w:ascii="Trebuchet MS" w:hAnsi="Trebuchet MS"/>
          <w:b/>
          <w:i/>
          <w:sz w:val="24"/>
          <w:szCs w:val="24"/>
        </w:rPr>
        <w:t>SECRETARY</w:t>
      </w:r>
      <w:r w:rsidR="00AC5B2F">
        <w:rPr>
          <w:rFonts w:ascii="Trebuchet MS" w:hAnsi="Trebuchet MS"/>
          <w:b/>
          <w:i/>
          <w:sz w:val="24"/>
          <w:szCs w:val="24"/>
        </w:rPr>
        <w:tab/>
      </w:r>
      <w:r w:rsidR="009579DB">
        <w:rPr>
          <w:rFonts w:ascii="Trebuchet MS" w:hAnsi="Trebuchet MS"/>
          <w:b/>
          <w:i/>
          <w:sz w:val="24"/>
          <w:szCs w:val="24"/>
        </w:rPr>
        <w:t xml:space="preserve">                 </w:t>
      </w:r>
      <w:r w:rsidR="00AC5B2F">
        <w:rPr>
          <w:rFonts w:ascii="Trebuchet MS" w:hAnsi="Trebuchet MS"/>
          <w:i/>
          <w:sz w:val="24"/>
          <w:szCs w:val="24"/>
        </w:rPr>
        <w:t>Steve Mason</w:t>
      </w:r>
      <w:r w:rsidRPr="001D41A1">
        <w:rPr>
          <w:rFonts w:ascii="Trebuchet MS" w:hAnsi="Trebuchet MS"/>
          <w:b/>
          <w:i/>
          <w:sz w:val="24"/>
          <w:szCs w:val="24"/>
        </w:rPr>
        <w:t xml:space="preserve"> </w:t>
      </w:r>
      <w:r w:rsidR="00344125" w:rsidRPr="001D41A1">
        <w:rPr>
          <w:rFonts w:ascii="Trebuchet MS" w:hAnsi="Trebuchet MS"/>
          <w:b/>
          <w:i/>
          <w:sz w:val="24"/>
          <w:szCs w:val="24"/>
        </w:rPr>
        <w:t xml:space="preserve">                          </w:t>
      </w:r>
    </w:p>
    <w:p w14:paraId="5422651C" w14:textId="53FB17DC" w:rsidR="00D4199C" w:rsidRDefault="007846D0" w:rsidP="00A558C5">
      <w:pPr>
        <w:rPr>
          <w:rFonts w:ascii="Trebuchet MS" w:hAnsi="Trebuchet MS"/>
          <w:i/>
          <w:sz w:val="24"/>
          <w:szCs w:val="24"/>
        </w:rPr>
      </w:pPr>
      <w:r w:rsidRPr="001D41A1">
        <w:rPr>
          <w:rFonts w:ascii="Trebuchet MS" w:hAnsi="Trebuchet MS"/>
          <w:b/>
          <w:i/>
          <w:sz w:val="24"/>
          <w:szCs w:val="24"/>
        </w:rPr>
        <w:t>COMMITTEE MEMBERS</w:t>
      </w:r>
      <w:r w:rsidR="00E37A87">
        <w:rPr>
          <w:rFonts w:ascii="Trebuchet MS" w:hAnsi="Trebuchet MS"/>
          <w:b/>
          <w:i/>
          <w:sz w:val="24"/>
          <w:szCs w:val="24"/>
        </w:rPr>
        <w:t xml:space="preserve"> -</w:t>
      </w:r>
      <w:r w:rsidR="00E4783A">
        <w:rPr>
          <w:rFonts w:ascii="Trebuchet MS" w:hAnsi="Trebuchet MS"/>
          <w:b/>
          <w:i/>
          <w:sz w:val="24"/>
          <w:szCs w:val="24"/>
        </w:rPr>
        <w:t xml:space="preserve">  </w:t>
      </w:r>
      <w:r w:rsidR="00836AB0">
        <w:rPr>
          <w:rFonts w:ascii="Trebuchet MS" w:hAnsi="Trebuchet MS"/>
          <w:i/>
          <w:sz w:val="24"/>
          <w:szCs w:val="24"/>
        </w:rPr>
        <w:t>Joan Andrews</w:t>
      </w:r>
      <w:r w:rsidR="009579DB">
        <w:rPr>
          <w:rFonts w:ascii="Trebuchet MS" w:hAnsi="Trebuchet MS"/>
          <w:i/>
          <w:sz w:val="24"/>
          <w:szCs w:val="24"/>
        </w:rPr>
        <w:t>, Ian Martin</w:t>
      </w:r>
      <w:r w:rsidR="00C0218A">
        <w:rPr>
          <w:rFonts w:ascii="Trebuchet MS" w:hAnsi="Trebuchet MS"/>
          <w:i/>
          <w:sz w:val="24"/>
          <w:szCs w:val="24"/>
        </w:rPr>
        <w:t>, Sandra Pridgen</w:t>
      </w:r>
      <w:r w:rsidR="00545A40">
        <w:rPr>
          <w:rFonts w:ascii="Trebuchet MS" w:hAnsi="Trebuchet MS"/>
          <w:i/>
          <w:sz w:val="24"/>
          <w:szCs w:val="24"/>
        </w:rPr>
        <w:t>, Car</w:t>
      </w:r>
      <w:r w:rsidR="00853D2E">
        <w:rPr>
          <w:rFonts w:ascii="Trebuchet MS" w:hAnsi="Trebuchet MS"/>
          <w:i/>
          <w:sz w:val="24"/>
          <w:szCs w:val="24"/>
        </w:rPr>
        <w:t xml:space="preserve">ol Hajji </w:t>
      </w:r>
    </w:p>
    <w:p w14:paraId="0594759C" w14:textId="2595BF45" w:rsidR="004E493F" w:rsidRPr="001C6273" w:rsidRDefault="009172AC" w:rsidP="00A558C5">
      <w:pPr>
        <w:rPr>
          <w:rFonts w:ascii="Trebuchet MS" w:hAnsi="Trebuchet MS"/>
          <w:i/>
          <w:sz w:val="24"/>
          <w:szCs w:val="24"/>
        </w:rPr>
      </w:pPr>
      <w:r>
        <w:rPr>
          <w:rFonts w:ascii="Trebuchet MS" w:hAnsi="Trebuchet MS"/>
          <w:b/>
          <w:bCs/>
          <w:i/>
          <w:sz w:val="28"/>
          <w:szCs w:val="28"/>
        </w:rPr>
        <w:t xml:space="preserve">REGIONAL </w:t>
      </w:r>
      <w:r w:rsidRPr="00622D7E">
        <w:rPr>
          <w:rFonts w:ascii="Trebuchet MS" w:hAnsi="Trebuchet MS"/>
          <w:b/>
          <w:bCs/>
          <w:i/>
          <w:sz w:val="28"/>
          <w:szCs w:val="28"/>
        </w:rPr>
        <w:t>REPRESENTATIVE</w:t>
      </w:r>
      <w:r w:rsidR="00622D7E">
        <w:rPr>
          <w:rFonts w:ascii="Trebuchet MS" w:hAnsi="Trebuchet MS"/>
          <w:b/>
          <w:bCs/>
          <w:i/>
          <w:sz w:val="28"/>
          <w:szCs w:val="28"/>
        </w:rPr>
        <w:t xml:space="preserve"> – </w:t>
      </w:r>
      <w:r w:rsidR="00622D7E" w:rsidRPr="00760E32">
        <w:rPr>
          <w:rFonts w:ascii="Trebuchet MS" w:hAnsi="Trebuchet MS"/>
          <w:i/>
          <w:sz w:val="24"/>
          <w:szCs w:val="24"/>
        </w:rPr>
        <w:t xml:space="preserve">Dudley Davenport </w:t>
      </w:r>
      <w:r w:rsidR="00D10369" w:rsidRPr="00760E32">
        <w:rPr>
          <w:rFonts w:ascii="Trebuchet MS" w:hAnsi="Trebuchet MS"/>
          <w:i/>
          <w:sz w:val="28"/>
          <w:szCs w:val="28"/>
        </w:rPr>
        <w:t xml:space="preserve">  </w:t>
      </w:r>
      <w:r w:rsidR="002213FE" w:rsidRPr="00760E32">
        <w:rPr>
          <w:rFonts w:ascii="Trebuchet MS" w:hAnsi="Trebuchet MS"/>
          <w:i/>
          <w:sz w:val="24"/>
          <w:szCs w:val="24"/>
        </w:rPr>
        <w:t xml:space="preserve"> </w:t>
      </w:r>
      <w:r w:rsidR="002213FE">
        <w:rPr>
          <w:rFonts w:ascii="Trebuchet MS" w:hAnsi="Trebuchet MS"/>
          <w:b/>
          <w:i/>
          <w:sz w:val="24"/>
          <w:szCs w:val="24"/>
        </w:rPr>
        <w:t xml:space="preserve"> </w:t>
      </w:r>
      <w:r w:rsidR="00A04762">
        <w:rPr>
          <w:rFonts w:ascii="Trebuchet MS" w:hAnsi="Trebuchet MS"/>
          <w:b/>
          <w:i/>
          <w:sz w:val="24"/>
          <w:szCs w:val="24"/>
        </w:rPr>
        <w:t xml:space="preserve">            </w:t>
      </w:r>
    </w:p>
    <w:p w14:paraId="177B96F9" w14:textId="50ABF508" w:rsidR="004E493F" w:rsidRPr="004B3064" w:rsidRDefault="007846D0" w:rsidP="00A558C5">
      <w:pPr>
        <w:rPr>
          <w:rFonts w:ascii="Trebuchet MS" w:hAnsi="Trebuchet MS"/>
          <w:b/>
          <w:i/>
          <w:sz w:val="28"/>
          <w:szCs w:val="28"/>
          <w:u w:val="single"/>
        </w:rPr>
      </w:pPr>
      <w:r w:rsidRPr="00C509F1">
        <w:rPr>
          <w:rFonts w:ascii="Trebuchet MS" w:hAnsi="Trebuchet MS"/>
          <w:b/>
          <w:i/>
          <w:sz w:val="28"/>
          <w:szCs w:val="28"/>
          <w:u w:val="single"/>
        </w:rPr>
        <w:t>APOLOGIES</w:t>
      </w:r>
      <w:r w:rsidR="000427D7">
        <w:rPr>
          <w:rFonts w:ascii="Trebuchet MS" w:hAnsi="Trebuchet MS"/>
          <w:b/>
          <w:i/>
          <w:sz w:val="28"/>
          <w:szCs w:val="28"/>
        </w:rPr>
        <w:t xml:space="preserve"> </w:t>
      </w:r>
      <w:r w:rsidR="00836AB0">
        <w:rPr>
          <w:rFonts w:ascii="Trebuchet MS" w:hAnsi="Trebuchet MS"/>
          <w:b/>
          <w:i/>
          <w:sz w:val="28"/>
          <w:szCs w:val="28"/>
        </w:rPr>
        <w:t>–</w:t>
      </w:r>
      <w:r w:rsidR="0014531F">
        <w:rPr>
          <w:rFonts w:ascii="Trebuchet MS" w:hAnsi="Trebuchet MS"/>
          <w:b/>
          <w:i/>
          <w:sz w:val="28"/>
          <w:szCs w:val="28"/>
        </w:rPr>
        <w:t xml:space="preserve"> </w:t>
      </w:r>
      <w:r w:rsidR="00A82E43" w:rsidRPr="001C59E7">
        <w:rPr>
          <w:rFonts w:ascii="Trebuchet MS" w:hAnsi="Trebuchet MS"/>
          <w:i/>
          <w:sz w:val="24"/>
          <w:szCs w:val="24"/>
        </w:rPr>
        <w:t>Michelle Chelu</w:t>
      </w:r>
      <w:r w:rsidR="00F13D08">
        <w:rPr>
          <w:rFonts w:ascii="Trebuchet MS" w:hAnsi="Trebuchet MS"/>
          <w:i/>
          <w:sz w:val="24"/>
          <w:szCs w:val="24"/>
        </w:rPr>
        <w:t>, Sue Kemp</w:t>
      </w:r>
    </w:p>
    <w:p w14:paraId="7B5B8F57" w14:textId="56B582A8" w:rsidR="007846D0" w:rsidRPr="00093350" w:rsidRDefault="007846D0" w:rsidP="00A558C5">
      <w:pPr>
        <w:rPr>
          <w:rFonts w:ascii="Trebuchet MS" w:hAnsi="Trebuchet MS"/>
          <w:b/>
          <w:i/>
          <w:sz w:val="24"/>
          <w:szCs w:val="24"/>
        </w:rPr>
      </w:pPr>
      <w:r w:rsidRPr="00093350">
        <w:rPr>
          <w:rFonts w:ascii="Trebuchet MS" w:hAnsi="Trebuchet MS"/>
          <w:b/>
          <w:i/>
          <w:sz w:val="24"/>
          <w:szCs w:val="24"/>
        </w:rPr>
        <w:t>MINUTES OF PREVIOUS MEETING</w:t>
      </w:r>
      <w:r w:rsidR="008005CE" w:rsidRPr="00093350">
        <w:rPr>
          <w:rFonts w:ascii="Trebuchet MS" w:hAnsi="Trebuchet MS"/>
          <w:b/>
          <w:i/>
          <w:sz w:val="24"/>
          <w:szCs w:val="24"/>
        </w:rPr>
        <w:t xml:space="preserve"> (</w:t>
      </w:r>
      <w:r w:rsidR="00383886">
        <w:rPr>
          <w:rFonts w:ascii="Trebuchet MS" w:hAnsi="Trebuchet MS"/>
          <w:b/>
          <w:i/>
          <w:sz w:val="24"/>
          <w:szCs w:val="24"/>
        </w:rPr>
        <w:t>June 4th</w:t>
      </w:r>
      <w:r w:rsidR="00213AF8">
        <w:rPr>
          <w:rFonts w:ascii="Trebuchet MS" w:hAnsi="Trebuchet MS"/>
          <w:b/>
          <w:i/>
          <w:sz w:val="24"/>
          <w:szCs w:val="24"/>
        </w:rPr>
        <w:t xml:space="preserve"> </w:t>
      </w:r>
      <w:r w:rsidR="00D4105C" w:rsidRPr="00093350">
        <w:rPr>
          <w:rFonts w:ascii="Trebuchet MS" w:hAnsi="Trebuchet MS"/>
          <w:b/>
          <w:i/>
          <w:sz w:val="24"/>
          <w:szCs w:val="24"/>
        </w:rPr>
        <w:t>201</w:t>
      </w:r>
      <w:r w:rsidR="00F23005">
        <w:rPr>
          <w:rFonts w:ascii="Trebuchet MS" w:hAnsi="Trebuchet MS"/>
          <w:b/>
          <w:i/>
          <w:sz w:val="24"/>
          <w:szCs w:val="24"/>
        </w:rPr>
        <w:t>9</w:t>
      </w:r>
      <w:r w:rsidR="008005CE" w:rsidRPr="00093350">
        <w:rPr>
          <w:rFonts w:ascii="Trebuchet MS" w:hAnsi="Trebuchet MS"/>
          <w:b/>
          <w:i/>
          <w:sz w:val="24"/>
          <w:szCs w:val="24"/>
        </w:rPr>
        <w:t>)</w:t>
      </w:r>
    </w:p>
    <w:p w14:paraId="77280F07" w14:textId="2B656366" w:rsidR="00582C37" w:rsidRPr="00CF698A" w:rsidRDefault="008005CE" w:rsidP="00A558C5">
      <w:pPr>
        <w:rPr>
          <w:rFonts w:ascii="Trebuchet MS" w:hAnsi="Trebuchet MS"/>
          <w:b/>
          <w:i/>
          <w:sz w:val="28"/>
          <w:szCs w:val="28"/>
          <w:u w:val="single"/>
        </w:rPr>
      </w:pPr>
      <w:r w:rsidRPr="006D1313">
        <w:rPr>
          <w:rFonts w:ascii="Trebuchet MS" w:hAnsi="Trebuchet MS"/>
          <w:b/>
          <w:i/>
          <w:sz w:val="28"/>
          <w:szCs w:val="28"/>
          <w:u w:val="single"/>
        </w:rPr>
        <w:t xml:space="preserve">MATTERS OF </w:t>
      </w:r>
      <w:r w:rsidR="00582C37" w:rsidRPr="006D1313">
        <w:rPr>
          <w:rFonts w:ascii="Trebuchet MS" w:hAnsi="Trebuchet MS"/>
          <w:b/>
          <w:i/>
          <w:sz w:val="28"/>
          <w:szCs w:val="28"/>
          <w:u w:val="single"/>
        </w:rPr>
        <w:t>ACCURACY</w:t>
      </w:r>
      <w:r w:rsidR="00CF698A">
        <w:rPr>
          <w:rFonts w:ascii="Trebuchet MS" w:hAnsi="Trebuchet MS"/>
          <w:i/>
          <w:sz w:val="24"/>
          <w:szCs w:val="24"/>
        </w:rPr>
        <w:t xml:space="preserve"> </w:t>
      </w:r>
      <w:r w:rsidR="004B3064">
        <w:rPr>
          <w:rFonts w:ascii="Trebuchet MS" w:hAnsi="Trebuchet MS"/>
          <w:i/>
          <w:sz w:val="24"/>
          <w:szCs w:val="24"/>
        </w:rPr>
        <w:t xml:space="preserve">- </w:t>
      </w:r>
      <w:r w:rsidR="004B3064" w:rsidRPr="00E214C4">
        <w:rPr>
          <w:rFonts w:ascii="Trebuchet MS" w:hAnsi="Trebuchet MS"/>
          <w:b/>
          <w:i/>
          <w:sz w:val="24"/>
          <w:szCs w:val="24"/>
        </w:rPr>
        <w:t>None</w:t>
      </w:r>
    </w:p>
    <w:p w14:paraId="56D5716F" w14:textId="12812692" w:rsidR="00582C37" w:rsidRPr="00EA5635" w:rsidRDefault="00582C37" w:rsidP="00A558C5">
      <w:pPr>
        <w:rPr>
          <w:rFonts w:ascii="Trebuchet MS" w:hAnsi="Trebuchet MS"/>
          <w:i/>
          <w:sz w:val="24"/>
          <w:szCs w:val="24"/>
        </w:rPr>
      </w:pPr>
      <w:r w:rsidRPr="00093350">
        <w:rPr>
          <w:rFonts w:ascii="Trebuchet MS" w:hAnsi="Trebuchet MS"/>
          <w:b/>
          <w:i/>
          <w:sz w:val="24"/>
          <w:szCs w:val="24"/>
        </w:rPr>
        <w:t>Proposed</w:t>
      </w:r>
      <w:r w:rsidR="002A30DA">
        <w:rPr>
          <w:rFonts w:ascii="Trebuchet MS" w:hAnsi="Trebuchet MS"/>
          <w:b/>
          <w:i/>
          <w:sz w:val="24"/>
          <w:szCs w:val="24"/>
        </w:rPr>
        <w:t xml:space="preserve"> </w:t>
      </w:r>
      <w:r w:rsidR="00262B9D">
        <w:rPr>
          <w:rFonts w:ascii="Trebuchet MS" w:hAnsi="Trebuchet MS"/>
          <w:b/>
          <w:i/>
          <w:sz w:val="24"/>
          <w:szCs w:val="24"/>
        </w:rPr>
        <w:t>–</w:t>
      </w:r>
      <w:r w:rsidR="00A82E43">
        <w:rPr>
          <w:rFonts w:ascii="Trebuchet MS" w:hAnsi="Trebuchet MS"/>
          <w:b/>
          <w:i/>
          <w:sz w:val="24"/>
          <w:szCs w:val="24"/>
        </w:rPr>
        <w:t xml:space="preserve"> </w:t>
      </w:r>
      <w:r w:rsidR="00790EE9">
        <w:rPr>
          <w:rFonts w:ascii="Trebuchet MS" w:hAnsi="Trebuchet MS"/>
          <w:b/>
          <w:i/>
          <w:sz w:val="24"/>
          <w:szCs w:val="24"/>
        </w:rPr>
        <w:t>Ian Martin</w:t>
      </w:r>
      <w:r w:rsidR="009652D5">
        <w:rPr>
          <w:rFonts w:ascii="Trebuchet MS" w:hAnsi="Trebuchet MS"/>
          <w:b/>
          <w:i/>
          <w:sz w:val="24"/>
          <w:szCs w:val="24"/>
        </w:rPr>
        <w:t xml:space="preserve"> </w:t>
      </w:r>
      <w:r w:rsidR="00C07494">
        <w:rPr>
          <w:rFonts w:ascii="Trebuchet MS" w:hAnsi="Trebuchet MS"/>
          <w:b/>
          <w:i/>
          <w:sz w:val="24"/>
          <w:szCs w:val="24"/>
        </w:rPr>
        <w:t xml:space="preserve">       </w:t>
      </w:r>
    </w:p>
    <w:p w14:paraId="556DA3D6" w14:textId="65730F54" w:rsidR="00334DA6" w:rsidRPr="00093350" w:rsidRDefault="00582C37" w:rsidP="00A558C5">
      <w:pPr>
        <w:rPr>
          <w:rFonts w:ascii="Trebuchet MS" w:hAnsi="Trebuchet MS"/>
          <w:b/>
          <w:i/>
          <w:sz w:val="24"/>
          <w:szCs w:val="24"/>
        </w:rPr>
      </w:pPr>
      <w:r w:rsidRPr="00093350">
        <w:rPr>
          <w:rFonts w:ascii="Trebuchet MS" w:hAnsi="Trebuchet MS"/>
          <w:b/>
          <w:i/>
          <w:sz w:val="24"/>
          <w:szCs w:val="24"/>
        </w:rPr>
        <w:t>Seconded</w:t>
      </w:r>
      <w:r w:rsidR="00262B9D">
        <w:rPr>
          <w:rFonts w:ascii="Trebuchet MS" w:hAnsi="Trebuchet MS"/>
          <w:b/>
          <w:i/>
          <w:sz w:val="24"/>
          <w:szCs w:val="24"/>
        </w:rPr>
        <w:t xml:space="preserve"> –</w:t>
      </w:r>
      <w:r w:rsidR="009652D5">
        <w:rPr>
          <w:rFonts w:ascii="Trebuchet MS" w:hAnsi="Trebuchet MS"/>
          <w:b/>
          <w:i/>
          <w:sz w:val="24"/>
          <w:szCs w:val="24"/>
        </w:rPr>
        <w:t xml:space="preserve"> </w:t>
      </w:r>
      <w:r w:rsidR="00790EE9">
        <w:rPr>
          <w:rFonts w:ascii="Trebuchet MS" w:hAnsi="Trebuchet MS"/>
          <w:b/>
          <w:i/>
          <w:sz w:val="24"/>
          <w:szCs w:val="24"/>
        </w:rPr>
        <w:t xml:space="preserve">Joan </w:t>
      </w:r>
      <w:r w:rsidR="008B1225">
        <w:rPr>
          <w:rFonts w:ascii="Trebuchet MS" w:hAnsi="Trebuchet MS"/>
          <w:b/>
          <w:i/>
          <w:sz w:val="24"/>
          <w:szCs w:val="24"/>
        </w:rPr>
        <w:t>Andrews</w:t>
      </w:r>
      <w:r w:rsidR="008D7048" w:rsidRPr="008D7048">
        <w:rPr>
          <w:rFonts w:ascii="Trebuchet MS" w:hAnsi="Trebuchet MS"/>
          <w:b/>
          <w:i/>
          <w:sz w:val="24"/>
          <w:szCs w:val="24"/>
        </w:rPr>
        <w:t xml:space="preserve"> </w:t>
      </w:r>
      <w:r w:rsidR="00262B9D">
        <w:rPr>
          <w:rFonts w:ascii="Trebuchet MS" w:hAnsi="Trebuchet MS"/>
          <w:b/>
          <w:i/>
          <w:sz w:val="24"/>
          <w:szCs w:val="24"/>
        </w:rPr>
        <w:t xml:space="preserve">  </w:t>
      </w:r>
      <w:r w:rsidR="00F44D6C" w:rsidRPr="00093350">
        <w:rPr>
          <w:rFonts w:ascii="Trebuchet MS" w:hAnsi="Trebuchet MS"/>
          <w:b/>
          <w:i/>
          <w:sz w:val="24"/>
          <w:szCs w:val="24"/>
        </w:rPr>
        <w:t xml:space="preserve">      </w:t>
      </w:r>
    </w:p>
    <w:p w14:paraId="495A81ED" w14:textId="11AA9C3B" w:rsidR="00E4325B" w:rsidRPr="00935D6B" w:rsidRDefault="005C3851" w:rsidP="00A558C5">
      <w:pPr>
        <w:rPr>
          <w:rFonts w:ascii="Trebuchet MS" w:hAnsi="Trebuchet MS"/>
          <w:b/>
          <w:i/>
          <w:sz w:val="28"/>
          <w:szCs w:val="28"/>
          <w:u w:val="single"/>
        </w:rPr>
      </w:pPr>
      <w:r w:rsidRPr="00935D6B">
        <w:rPr>
          <w:rFonts w:ascii="Trebuchet MS" w:hAnsi="Trebuchet MS"/>
          <w:b/>
          <w:i/>
          <w:sz w:val="28"/>
          <w:szCs w:val="28"/>
          <w:u w:val="single"/>
        </w:rPr>
        <w:t>MATTERS ARISING</w:t>
      </w:r>
      <w:r w:rsidR="00935D6B">
        <w:rPr>
          <w:rFonts w:ascii="Trebuchet MS" w:hAnsi="Trebuchet MS"/>
          <w:b/>
          <w:i/>
          <w:sz w:val="28"/>
          <w:szCs w:val="28"/>
        </w:rPr>
        <w:t xml:space="preserve"> - </w:t>
      </w:r>
      <w:r w:rsidR="00E4325B" w:rsidRPr="00E214C4">
        <w:rPr>
          <w:rFonts w:ascii="Trebuchet MS" w:hAnsi="Trebuchet MS"/>
          <w:b/>
          <w:i/>
          <w:sz w:val="24"/>
          <w:szCs w:val="24"/>
        </w:rPr>
        <w:t>None</w:t>
      </w:r>
    </w:p>
    <w:p w14:paraId="1C7448D7" w14:textId="7BB39951" w:rsidR="00C87E9A" w:rsidRDefault="005C3851" w:rsidP="00C87E9A">
      <w:pPr>
        <w:rPr>
          <w:rFonts w:ascii="Trebuchet MS" w:hAnsi="Trebuchet MS"/>
          <w:b/>
          <w:i/>
          <w:sz w:val="28"/>
          <w:szCs w:val="28"/>
          <w:u w:val="single"/>
        </w:rPr>
      </w:pPr>
      <w:r w:rsidRPr="001A3197">
        <w:rPr>
          <w:rFonts w:ascii="Trebuchet MS" w:hAnsi="Trebuchet MS"/>
          <w:b/>
          <w:i/>
          <w:sz w:val="28"/>
          <w:szCs w:val="28"/>
          <w:u w:val="single"/>
        </w:rPr>
        <w:t>CHAIRS REPORT</w:t>
      </w:r>
    </w:p>
    <w:p w14:paraId="7AE54FA7" w14:textId="6B963BAE" w:rsidR="004F4618" w:rsidRPr="004F4618" w:rsidRDefault="004F4618" w:rsidP="004F4618">
      <w:pPr>
        <w:rPr>
          <w:rFonts w:ascii="Trebuchet MS" w:hAnsi="Trebuchet MS"/>
          <w:bCs/>
          <w:i/>
          <w:sz w:val="24"/>
          <w:szCs w:val="24"/>
        </w:rPr>
      </w:pPr>
      <w:r w:rsidRPr="004F4618">
        <w:rPr>
          <w:rFonts w:ascii="Trebuchet MS" w:hAnsi="Trebuchet MS"/>
          <w:bCs/>
          <w:i/>
          <w:sz w:val="24"/>
          <w:szCs w:val="24"/>
        </w:rPr>
        <w:t xml:space="preserve">A big thank you to Sue for organising an enjoyable evening out at the “China Rose Best of Britain” event which quite a number of members attended . An update regarding the new CSSC web site has been received from Andy Shaw. He explains why it was necessary to build a new web site in order for the CSSC to progress in an ever competitive digital market. A reminder to all Lincoln Members that they need to reset their passwords, as instructed </w:t>
      </w:r>
      <w:r w:rsidR="00436465">
        <w:rPr>
          <w:rFonts w:ascii="Trebuchet MS" w:hAnsi="Trebuchet MS"/>
          <w:bCs/>
          <w:i/>
          <w:sz w:val="24"/>
          <w:szCs w:val="24"/>
        </w:rPr>
        <w:t xml:space="preserve">by </w:t>
      </w:r>
      <w:r w:rsidRPr="004F4618">
        <w:rPr>
          <w:rFonts w:ascii="Trebuchet MS" w:hAnsi="Trebuchet MS"/>
          <w:bCs/>
          <w:i/>
          <w:sz w:val="24"/>
          <w:szCs w:val="24"/>
        </w:rPr>
        <w:t>the email sent to all members on the 30 May, to gain access to the new web site.</w:t>
      </w:r>
    </w:p>
    <w:p w14:paraId="340DA200" w14:textId="3FEE4312" w:rsidR="004F4618" w:rsidRPr="004F4618" w:rsidRDefault="004F4618" w:rsidP="00C87E9A">
      <w:pPr>
        <w:rPr>
          <w:rFonts w:ascii="Trebuchet MS" w:hAnsi="Trebuchet MS"/>
          <w:bCs/>
          <w:i/>
          <w:sz w:val="24"/>
          <w:szCs w:val="24"/>
        </w:rPr>
      </w:pPr>
      <w:r w:rsidRPr="004F4618">
        <w:rPr>
          <w:rFonts w:ascii="Trebuchet MS" w:hAnsi="Trebuchet MS"/>
          <w:bCs/>
          <w:i/>
          <w:sz w:val="24"/>
          <w:szCs w:val="24"/>
        </w:rPr>
        <w:t>The Chair has received information regarding the Midland Conference. This is to take place at the Mickleover Court Hotel in Derby over the</w:t>
      </w:r>
      <w:r w:rsidR="00D070D8">
        <w:rPr>
          <w:rFonts w:ascii="Trebuchet MS" w:hAnsi="Trebuchet MS"/>
          <w:bCs/>
          <w:i/>
          <w:sz w:val="24"/>
          <w:szCs w:val="24"/>
        </w:rPr>
        <w:t xml:space="preserve"> </w:t>
      </w:r>
      <w:r w:rsidRPr="004F4618">
        <w:rPr>
          <w:rFonts w:ascii="Trebuchet MS" w:hAnsi="Trebuchet MS"/>
          <w:bCs/>
          <w:i/>
          <w:sz w:val="24"/>
          <w:szCs w:val="24"/>
        </w:rPr>
        <w:t>12/13</w:t>
      </w:r>
      <w:r w:rsidR="006173B0">
        <w:rPr>
          <w:rFonts w:ascii="Trebuchet MS" w:hAnsi="Trebuchet MS"/>
          <w:bCs/>
          <w:i/>
          <w:sz w:val="24"/>
          <w:szCs w:val="24"/>
        </w:rPr>
        <w:t>th</w:t>
      </w:r>
      <w:r w:rsidRPr="004F4618">
        <w:rPr>
          <w:rFonts w:ascii="Trebuchet MS" w:hAnsi="Trebuchet MS"/>
          <w:bCs/>
          <w:i/>
          <w:sz w:val="24"/>
          <w:szCs w:val="24"/>
        </w:rPr>
        <w:t xml:space="preserve"> October. Lincoln AA will be allowed to send two members free of charge plus an extra one if that member is nominated for the “Volunteer of the Year Award”</w:t>
      </w:r>
      <w:r w:rsidR="00133CDE">
        <w:rPr>
          <w:rFonts w:ascii="Trebuchet MS" w:hAnsi="Trebuchet MS"/>
          <w:bCs/>
          <w:i/>
          <w:sz w:val="24"/>
          <w:szCs w:val="24"/>
        </w:rPr>
        <w:t xml:space="preserve">, invitations </w:t>
      </w:r>
      <w:r w:rsidR="005D4519">
        <w:rPr>
          <w:rFonts w:ascii="Trebuchet MS" w:hAnsi="Trebuchet MS"/>
          <w:bCs/>
          <w:i/>
          <w:sz w:val="24"/>
          <w:szCs w:val="24"/>
        </w:rPr>
        <w:t>to conference will be sent out by Re</w:t>
      </w:r>
      <w:r w:rsidR="005B5CA1">
        <w:rPr>
          <w:rFonts w:ascii="Trebuchet MS" w:hAnsi="Trebuchet MS"/>
          <w:bCs/>
          <w:i/>
          <w:sz w:val="24"/>
          <w:szCs w:val="24"/>
        </w:rPr>
        <w:t xml:space="preserve">gion. </w:t>
      </w:r>
    </w:p>
    <w:p w14:paraId="54238690" w14:textId="4A9D9DF1" w:rsidR="00C64901" w:rsidRPr="00A83555" w:rsidRDefault="006C4AA7" w:rsidP="00B37789">
      <w:pPr>
        <w:spacing w:after="0" w:line="240" w:lineRule="auto"/>
        <w:rPr>
          <w:rFonts w:ascii="Trebuchet MS" w:eastAsia="Times New Roman" w:hAnsi="Trebuchet MS" w:cs="Times New Roman"/>
          <w:b/>
          <w:i/>
          <w:color w:val="333333"/>
          <w:sz w:val="28"/>
          <w:szCs w:val="28"/>
          <w:u w:val="single"/>
          <w:shd w:val="clear" w:color="auto" w:fill="FFFFFF"/>
          <w:lang w:eastAsia="en-GB"/>
        </w:rPr>
      </w:pPr>
      <w:r w:rsidRPr="00D44542">
        <w:rPr>
          <w:rFonts w:ascii="Trebuchet MS" w:eastAsia="Times New Roman" w:hAnsi="Trebuchet MS" w:cs="Times New Roman"/>
          <w:b/>
          <w:i/>
          <w:color w:val="333333"/>
          <w:sz w:val="28"/>
          <w:szCs w:val="28"/>
          <w:u w:val="single"/>
          <w:shd w:val="clear" w:color="auto" w:fill="FFFFFF"/>
          <w:lang w:eastAsia="en-GB"/>
        </w:rPr>
        <w:t>ACTION POINTS</w:t>
      </w:r>
      <w:r w:rsidR="00CA40EE">
        <w:rPr>
          <w:rFonts w:ascii="Trebuchet MS" w:eastAsia="Times New Roman" w:hAnsi="Trebuchet MS" w:cs="Times New Roman"/>
          <w:b/>
          <w:i/>
          <w:color w:val="333333"/>
          <w:sz w:val="28"/>
          <w:szCs w:val="28"/>
          <w:shd w:val="clear" w:color="auto" w:fill="FFFFFF"/>
          <w:lang w:eastAsia="en-GB"/>
        </w:rPr>
        <w:t xml:space="preserve"> - </w:t>
      </w:r>
      <w:r w:rsidR="00CE50F3" w:rsidRPr="00E214C4">
        <w:rPr>
          <w:rFonts w:ascii="Trebuchet MS" w:eastAsia="Times New Roman" w:hAnsi="Trebuchet MS" w:cs="Times New Roman"/>
          <w:b/>
          <w:i/>
          <w:color w:val="333333"/>
          <w:sz w:val="24"/>
          <w:szCs w:val="24"/>
          <w:shd w:val="clear" w:color="auto" w:fill="FFFFFF"/>
          <w:lang w:eastAsia="en-GB"/>
        </w:rPr>
        <w:t>None</w:t>
      </w:r>
    </w:p>
    <w:p w14:paraId="7E2F8FED" w14:textId="77777777" w:rsidR="00640616" w:rsidRDefault="00640616" w:rsidP="00B37789">
      <w:pPr>
        <w:spacing w:after="0" w:line="240" w:lineRule="auto"/>
        <w:rPr>
          <w:rFonts w:ascii="Trebuchet MS" w:eastAsia="Times New Roman" w:hAnsi="Trebuchet MS" w:cs="Times New Roman"/>
          <w:i/>
          <w:color w:val="333333"/>
          <w:sz w:val="24"/>
          <w:szCs w:val="24"/>
          <w:shd w:val="clear" w:color="auto" w:fill="FFFFFF"/>
          <w:lang w:eastAsia="en-GB"/>
        </w:rPr>
      </w:pPr>
    </w:p>
    <w:p w14:paraId="5D678173" w14:textId="300F49AB" w:rsidR="001635F2" w:rsidRDefault="009E32D6" w:rsidP="001635F2">
      <w:pPr>
        <w:rPr>
          <w:rFonts w:ascii="Trebuchet MS" w:hAnsi="Trebuchet MS"/>
          <w:b/>
          <w:i/>
          <w:sz w:val="28"/>
          <w:szCs w:val="28"/>
          <w:u w:val="single"/>
        </w:rPr>
      </w:pPr>
      <w:r w:rsidRPr="001A3197">
        <w:rPr>
          <w:rFonts w:ascii="Trebuchet MS" w:hAnsi="Trebuchet MS"/>
          <w:b/>
          <w:i/>
          <w:sz w:val="28"/>
          <w:szCs w:val="28"/>
          <w:u w:val="single"/>
        </w:rPr>
        <w:t>TREASURERS REPORT</w:t>
      </w:r>
    </w:p>
    <w:p w14:paraId="05F77B84" w14:textId="022115D4" w:rsidR="00C94BEE" w:rsidRDefault="00DC1BD2" w:rsidP="00DC1BD2">
      <w:pPr>
        <w:rPr>
          <w:rFonts w:ascii="Trebuchet MS" w:hAnsi="Trebuchet MS"/>
          <w:bCs/>
          <w:i/>
          <w:sz w:val="24"/>
          <w:szCs w:val="24"/>
        </w:rPr>
      </w:pPr>
      <w:r w:rsidRPr="00DC1BD2">
        <w:rPr>
          <w:rFonts w:ascii="Trebuchet MS" w:hAnsi="Trebuchet MS"/>
          <w:bCs/>
          <w:i/>
          <w:sz w:val="24"/>
          <w:szCs w:val="24"/>
        </w:rPr>
        <w:t>Current Bank Balance £4,295.74</w:t>
      </w:r>
    </w:p>
    <w:p w14:paraId="46BC090B" w14:textId="42A86C27" w:rsidR="00A60C14" w:rsidRPr="00DA008B" w:rsidRDefault="00DC1BD2" w:rsidP="001635F2">
      <w:pPr>
        <w:rPr>
          <w:rFonts w:ascii="Trebuchet MS" w:hAnsi="Trebuchet MS"/>
          <w:bCs/>
          <w:i/>
          <w:sz w:val="24"/>
          <w:szCs w:val="24"/>
        </w:rPr>
      </w:pPr>
      <w:r w:rsidRPr="00DC1BD2">
        <w:rPr>
          <w:rFonts w:ascii="Trebuchet MS" w:hAnsi="Trebuchet MS"/>
          <w:bCs/>
          <w:i/>
          <w:sz w:val="24"/>
          <w:szCs w:val="24"/>
        </w:rPr>
        <w:t>Paid since 1/6/19</w:t>
      </w:r>
      <w:r>
        <w:rPr>
          <w:rFonts w:ascii="Trebuchet MS" w:hAnsi="Trebuchet MS"/>
          <w:bCs/>
          <w:i/>
          <w:sz w:val="24"/>
          <w:szCs w:val="24"/>
        </w:rPr>
        <w:t xml:space="preserve">, </w:t>
      </w:r>
      <w:r w:rsidRPr="00DC1BD2">
        <w:rPr>
          <w:rFonts w:ascii="Trebuchet MS" w:hAnsi="Trebuchet MS"/>
          <w:bCs/>
          <w:i/>
          <w:sz w:val="24"/>
          <w:szCs w:val="24"/>
        </w:rPr>
        <w:t>Golf deposit £50</w:t>
      </w:r>
      <w:r w:rsidR="00C94BEE">
        <w:rPr>
          <w:rFonts w:ascii="Trebuchet MS" w:hAnsi="Trebuchet MS"/>
          <w:bCs/>
          <w:i/>
          <w:sz w:val="24"/>
          <w:szCs w:val="24"/>
        </w:rPr>
        <w:t xml:space="preserve">, </w:t>
      </w:r>
      <w:r w:rsidRPr="00DC1BD2">
        <w:rPr>
          <w:rFonts w:ascii="Trebuchet MS" w:hAnsi="Trebuchet MS"/>
          <w:bCs/>
          <w:i/>
          <w:sz w:val="24"/>
          <w:szCs w:val="24"/>
        </w:rPr>
        <w:t>1 Football season ticket</w:t>
      </w:r>
      <w:r w:rsidR="00C94BEE">
        <w:rPr>
          <w:rFonts w:ascii="Trebuchet MS" w:hAnsi="Trebuchet MS"/>
          <w:bCs/>
          <w:i/>
          <w:sz w:val="24"/>
          <w:szCs w:val="24"/>
        </w:rPr>
        <w:t xml:space="preserve">, </w:t>
      </w:r>
      <w:r w:rsidRPr="00DC1BD2">
        <w:rPr>
          <w:rFonts w:ascii="Trebuchet MS" w:hAnsi="Trebuchet MS"/>
          <w:bCs/>
          <w:i/>
          <w:sz w:val="24"/>
          <w:szCs w:val="24"/>
        </w:rPr>
        <w:t>Gym x 4</w:t>
      </w:r>
      <w:r w:rsidR="00C94BEE">
        <w:rPr>
          <w:rFonts w:ascii="Trebuchet MS" w:hAnsi="Trebuchet MS"/>
          <w:bCs/>
          <w:i/>
          <w:sz w:val="24"/>
          <w:szCs w:val="24"/>
        </w:rPr>
        <w:t xml:space="preserve">, </w:t>
      </w:r>
      <w:r w:rsidRPr="00DC1BD2">
        <w:rPr>
          <w:rFonts w:ascii="Trebuchet MS" w:hAnsi="Trebuchet MS"/>
          <w:bCs/>
          <w:i/>
          <w:sz w:val="24"/>
          <w:szCs w:val="24"/>
        </w:rPr>
        <w:t>Tatton Park Coach</w:t>
      </w:r>
      <w:r w:rsidR="00367F78">
        <w:rPr>
          <w:rFonts w:ascii="Trebuchet MS" w:hAnsi="Trebuchet MS"/>
          <w:bCs/>
          <w:i/>
          <w:sz w:val="24"/>
          <w:szCs w:val="24"/>
        </w:rPr>
        <w:t xml:space="preserve"> </w:t>
      </w:r>
      <w:r w:rsidRPr="00DC1BD2">
        <w:rPr>
          <w:rFonts w:ascii="Trebuchet MS" w:hAnsi="Trebuchet MS"/>
          <w:bCs/>
          <w:i/>
          <w:sz w:val="24"/>
          <w:szCs w:val="24"/>
        </w:rPr>
        <w:t>China Rose Best of British event</w:t>
      </w:r>
      <w:r w:rsidR="00367F78">
        <w:rPr>
          <w:rFonts w:ascii="Trebuchet MS" w:hAnsi="Trebuchet MS"/>
          <w:bCs/>
          <w:i/>
          <w:sz w:val="24"/>
          <w:szCs w:val="24"/>
        </w:rPr>
        <w:t xml:space="preserve">, </w:t>
      </w:r>
      <w:r w:rsidRPr="00DC1BD2">
        <w:rPr>
          <w:rFonts w:ascii="Trebuchet MS" w:hAnsi="Trebuchet MS"/>
          <w:bCs/>
          <w:i/>
          <w:sz w:val="24"/>
          <w:szCs w:val="24"/>
        </w:rPr>
        <w:t>2 x National Trust</w:t>
      </w:r>
      <w:r w:rsidR="00213F0B">
        <w:rPr>
          <w:rFonts w:ascii="Trebuchet MS" w:hAnsi="Trebuchet MS"/>
          <w:bCs/>
          <w:i/>
          <w:sz w:val="24"/>
          <w:szCs w:val="24"/>
        </w:rPr>
        <w:t xml:space="preserve"> </w:t>
      </w:r>
      <w:r w:rsidR="00367F78">
        <w:rPr>
          <w:rFonts w:ascii="Trebuchet MS" w:hAnsi="Trebuchet MS"/>
          <w:bCs/>
          <w:i/>
          <w:sz w:val="24"/>
          <w:szCs w:val="24"/>
        </w:rPr>
        <w:t xml:space="preserve">&amp; </w:t>
      </w:r>
      <w:r w:rsidRPr="00DC1BD2">
        <w:rPr>
          <w:rFonts w:ascii="Trebuchet MS" w:hAnsi="Trebuchet MS"/>
          <w:bCs/>
          <w:i/>
          <w:sz w:val="24"/>
          <w:szCs w:val="24"/>
        </w:rPr>
        <w:t>2 x Swimming</w:t>
      </w:r>
    </w:p>
    <w:p w14:paraId="11B74CAD" w14:textId="6AE8D81A" w:rsidR="009E32D6" w:rsidRDefault="00356F08" w:rsidP="00D9076D">
      <w:pPr>
        <w:spacing w:after="0" w:line="240" w:lineRule="auto"/>
        <w:rPr>
          <w:rFonts w:ascii="Trebuchet MS" w:eastAsia="Times New Roman" w:hAnsi="Trebuchet MS" w:cs="Times New Roman"/>
          <w:b/>
          <w:i/>
          <w:color w:val="333333"/>
          <w:sz w:val="24"/>
          <w:szCs w:val="24"/>
          <w:shd w:val="clear" w:color="auto" w:fill="FFFFFF"/>
          <w:lang w:eastAsia="en-GB"/>
        </w:rPr>
      </w:pPr>
      <w:r w:rsidRPr="008A4BCE">
        <w:rPr>
          <w:rFonts w:ascii="Trebuchet MS" w:eastAsia="Times New Roman" w:hAnsi="Trebuchet MS" w:cs="Times New Roman"/>
          <w:b/>
          <w:i/>
          <w:color w:val="333333"/>
          <w:sz w:val="28"/>
          <w:szCs w:val="28"/>
          <w:u w:val="single"/>
          <w:shd w:val="clear" w:color="auto" w:fill="FFFFFF"/>
          <w:lang w:eastAsia="en-GB"/>
        </w:rPr>
        <w:t>ACTION POINTS</w:t>
      </w:r>
      <w:r w:rsidR="00D44542" w:rsidRPr="008A4BCE">
        <w:rPr>
          <w:rFonts w:ascii="Trebuchet MS" w:eastAsia="Times New Roman" w:hAnsi="Trebuchet MS" w:cs="Times New Roman"/>
          <w:b/>
          <w:i/>
          <w:color w:val="333333"/>
          <w:sz w:val="28"/>
          <w:szCs w:val="28"/>
          <w:shd w:val="clear" w:color="auto" w:fill="FFFFFF"/>
          <w:lang w:eastAsia="en-GB"/>
        </w:rPr>
        <w:t xml:space="preserve"> </w:t>
      </w:r>
      <w:r w:rsidR="00A83555">
        <w:rPr>
          <w:rFonts w:ascii="Trebuchet MS" w:eastAsia="Times New Roman" w:hAnsi="Trebuchet MS" w:cs="Times New Roman"/>
          <w:b/>
          <w:i/>
          <w:color w:val="333333"/>
          <w:sz w:val="28"/>
          <w:szCs w:val="28"/>
          <w:shd w:val="clear" w:color="auto" w:fill="FFFFFF"/>
          <w:lang w:eastAsia="en-GB"/>
        </w:rPr>
        <w:t>–</w:t>
      </w:r>
      <w:r w:rsidR="00D44542" w:rsidRPr="008A4BCE">
        <w:rPr>
          <w:rFonts w:ascii="Trebuchet MS" w:eastAsia="Times New Roman" w:hAnsi="Trebuchet MS" w:cs="Times New Roman"/>
          <w:b/>
          <w:i/>
          <w:color w:val="333333"/>
          <w:sz w:val="28"/>
          <w:szCs w:val="28"/>
          <w:shd w:val="clear" w:color="auto" w:fill="FFFFFF"/>
          <w:lang w:eastAsia="en-GB"/>
        </w:rPr>
        <w:t xml:space="preserve"> </w:t>
      </w:r>
      <w:r w:rsidRPr="00E214C4">
        <w:rPr>
          <w:rFonts w:ascii="Trebuchet MS" w:eastAsia="Times New Roman" w:hAnsi="Trebuchet MS" w:cs="Times New Roman"/>
          <w:b/>
          <w:i/>
          <w:color w:val="333333"/>
          <w:sz w:val="24"/>
          <w:szCs w:val="24"/>
          <w:shd w:val="clear" w:color="auto" w:fill="FFFFFF"/>
          <w:lang w:eastAsia="en-GB"/>
        </w:rPr>
        <w:t>None</w:t>
      </w:r>
    </w:p>
    <w:p w14:paraId="68297C33" w14:textId="77777777" w:rsidR="00A83555" w:rsidRPr="00D44542" w:rsidRDefault="00A83555" w:rsidP="00D9076D">
      <w:pPr>
        <w:spacing w:after="0" w:line="240" w:lineRule="auto"/>
        <w:rPr>
          <w:rFonts w:ascii="Trebuchet MS" w:eastAsia="Times New Roman" w:hAnsi="Trebuchet MS" w:cs="Times New Roman"/>
          <w:b/>
          <w:i/>
          <w:color w:val="333333"/>
          <w:sz w:val="28"/>
          <w:szCs w:val="28"/>
          <w:u w:val="single"/>
          <w:shd w:val="clear" w:color="auto" w:fill="FFFFFF"/>
          <w:lang w:eastAsia="en-GB"/>
        </w:rPr>
      </w:pPr>
    </w:p>
    <w:p w14:paraId="46945E24" w14:textId="15E67998" w:rsidR="00DD39DA" w:rsidRDefault="00117F8F" w:rsidP="00A558C5">
      <w:pPr>
        <w:rPr>
          <w:rFonts w:ascii="Trebuchet MS" w:hAnsi="Trebuchet MS"/>
          <w:b/>
          <w:i/>
          <w:sz w:val="28"/>
          <w:szCs w:val="28"/>
          <w:u w:val="single"/>
        </w:rPr>
      </w:pPr>
      <w:r w:rsidRPr="008A4BCE">
        <w:rPr>
          <w:rFonts w:ascii="Trebuchet MS" w:hAnsi="Trebuchet MS"/>
          <w:b/>
          <w:i/>
          <w:sz w:val="28"/>
          <w:szCs w:val="28"/>
          <w:u w:val="single"/>
        </w:rPr>
        <w:t>SECRETARIES REPORT</w:t>
      </w:r>
    </w:p>
    <w:p w14:paraId="560BD8CC" w14:textId="4EA8DF3A" w:rsidR="00AC6205" w:rsidRPr="001A5395" w:rsidRDefault="00891E3D" w:rsidP="00A558C5">
      <w:pPr>
        <w:rPr>
          <w:rFonts w:ascii="Trebuchet MS" w:hAnsi="Trebuchet MS"/>
          <w:i/>
          <w:sz w:val="24"/>
          <w:szCs w:val="24"/>
        </w:rPr>
      </w:pPr>
      <w:r>
        <w:rPr>
          <w:rFonts w:ascii="Trebuchet MS" w:hAnsi="Trebuchet MS"/>
          <w:i/>
          <w:sz w:val="24"/>
          <w:szCs w:val="24"/>
        </w:rPr>
        <w:t xml:space="preserve">Nothing to report </w:t>
      </w:r>
    </w:p>
    <w:p w14:paraId="62EE03D1" w14:textId="4B9A3EB9" w:rsidR="00CE50F3" w:rsidRPr="00C5433A" w:rsidRDefault="00E73FDD" w:rsidP="00A558C5">
      <w:pPr>
        <w:rPr>
          <w:rFonts w:ascii="Trebuchet MS" w:hAnsi="Trebuchet MS"/>
          <w:i/>
          <w:sz w:val="24"/>
          <w:szCs w:val="24"/>
        </w:rPr>
      </w:pPr>
      <w:r w:rsidRPr="005948CC">
        <w:rPr>
          <w:rFonts w:ascii="Trebuchet MS" w:eastAsia="Times New Roman" w:hAnsi="Trebuchet MS" w:cs="Times New Roman"/>
          <w:b/>
          <w:i/>
          <w:color w:val="333333"/>
          <w:sz w:val="28"/>
          <w:szCs w:val="28"/>
          <w:u w:val="single"/>
          <w:shd w:val="clear" w:color="auto" w:fill="FFFFFF"/>
          <w:lang w:eastAsia="en-GB"/>
        </w:rPr>
        <w:t>ACTION POINTS</w:t>
      </w:r>
      <w:r w:rsidR="00B917F8" w:rsidRPr="005948CC">
        <w:rPr>
          <w:rFonts w:ascii="Trebuchet MS" w:eastAsia="Times New Roman" w:hAnsi="Trebuchet MS" w:cs="Times New Roman"/>
          <w:b/>
          <w:i/>
          <w:color w:val="333333"/>
          <w:sz w:val="28"/>
          <w:szCs w:val="28"/>
          <w:shd w:val="clear" w:color="auto" w:fill="FFFFFF"/>
          <w:lang w:eastAsia="en-GB"/>
        </w:rPr>
        <w:t xml:space="preserve"> </w:t>
      </w:r>
      <w:r w:rsidR="00BA6D6A" w:rsidRPr="005948CC">
        <w:rPr>
          <w:rFonts w:ascii="Trebuchet MS" w:eastAsia="Times New Roman" w:hAnsi="Trebuchet MS" w:cs="Times New Roman"/>
          <w:b/>
          <w:i/>
          <w:color w:val="333333"/>
          <w:sz w:val="28"/>
          <w:szCs w:val="28"/>
          <w:shd w:val="clear" w:color="auto" w:fill="FFFFFF"/>
          <w:lang w:eastAsia="en-GB"/>
        </w:rPr>
        <w:t xml:space="preserve">- </w:t>
      </w:r>
      <w:r w:rsidR="005948CC" w:rsidRPr="00E214C4">
        <w:rPr>
          <w:rFonts w:ascii="Trebuchet MS" w:eastAsia="Times New Roman" w:hAnsi="Trebuchet MS" w:cs="Times New Roman"/>
          <w:b/>
          <w:i/>
          <w:color w:val="333333"/>
          <w:sz w:val="24"/>
          <w:szCs w:val="24"/>
          <w:shd w:val="clear" w:color="auto" w:fill="FFFFFF"/>
          <w:lang w:eastAsia="en-GB"/>
        </w:rPr>
        <w:t>None</w:t>
      </w:r>
    </w:p>
    <w:p w14:paraId="60C2B5E4" w14:textId="7835DB7C" w:rsidR="00465B12" w:rsidRDefault="00124F3B" w:rsidP="00C6253D">
      <w:pPr>
        <w:rPr>
          <w:rFonts w:ascii="Trebuchet MS" w:hAnsi="Trebuchet MS"/>
          <w:b/>
          <w:i/>
          <w:sz w:val="28"/>
          <w:szCs w:val="28"/>
          <w:u w:val="single"/>
        </w:rPr>
      </w:pPr>
      <w:r>
        <w:rPr>
          <w:rFonts w:ascii="Trebuchet MS" w:hAnsi="Trebuchet MS"/>
          <w:b/>
          <w:i/>
          <w:sz w:val="28"/>
          <w:szCs w:val="28"/>
          <w:u w:val="single"/>
        </w:rPr>
        <w:t xml:space="preserve">REGIONAL </w:t>
      </w:r>
      <w:r w:rsidR="0017179E" w:rsidRPr="004259C8">
        <w:rPr>
          <w:rFonts w:ascii="Trebuchet MS" w:hAnsi="Trebuchet MS"/>
          <w:b/>
          <w:i/>
          <w:sz w:val="28"/>
          <w:szCs w:val="28"/>
          <w:u w:val="single"/>
        </w:rPr>
        <w:t>UPDATE</w:t>
      </w:r>
    </w:p>
    <w:p w14:paraId="3CF29F01" w14:textId="146696EC" w:rsidR="003A50F0" w:rsidRDefault="007B349B" w:rsidP="00C6253D">
      <w:pPr>
        <w:rPr>
          <w:rFonts w:ascii="Trebuchet MS" w:hAnsi="Trebuchet MS"/>
          <w:bCs/>
          <w:i/>
          <w:sz w:val="24"/>
          <w:szCs w:val="24"/>
        </w:rPr>
      </w:pPr>
      <w:r>
        <w:rPr>
          <w:rFonts w:ascii="Trebuchet MS" w:hAnsi="Trebuchet MS"/>
          <w:bCs/>
          <w:i/>
          <w:sz w:val="24"/>
          <w:szCs w:val="24"/>
        </w:rPr>
        <w:t xml:space="preserve">Dudley </w:t>
      </w:r>
      <w:r w:rsidR="006E6525">
        <w:rPr>
          <w:rFonts w:ascii="Trebuchet MS" w:hAnsi="Trebuchet MS"/>
          <w:bCs/>
          <w:i/>
          <w:sz w:val="24"/>
          <w:szCs w:val="24"/>
        </w:rPr>
        <w:t xml:space="preserve">Davenport’s </w:t>
      </w:r>
      <w:r w:rsidR="008854A3">
        <w:rPr>
          <w:rFonts w:ascii="Trebuchet MS" w:hAnsi="Trebuchet MS"/>
          <w:bCs/>
          <w:i/>
          <w:sz w:val="24"/>
          <w:szCs w:val="24"/>
        </w:rPr>
        <w:t xml:space="preserve">report from the </w:t>
      </w:r>
      <w:r w:rsidR="00140914" w:rsidRPr="00140914">
        <w:rPr>
          <w:rFonts w:ascii="Trebuchet MS" w:hAnsi="Trebuchet MS"/>
          <w:bCs/>
          <w:i/>
          <w:sz w:val="24"/>
          <w:szCs w:val="24"/>
        </w:rPr>
        <w:t xml:space="preserve">Regional Board </w:t>
      </w:r>
      <w:r w:rsidR="003A50F0" w:rsidRPr="00140914">
        <w:rPr>
          <w:rFonts w:ascii="Trebuchet MS" w:hAnsi="Trebuchet MS"/>
          <w:bCs/>
          <w:i/>
          <w:sz w:val="24"/>
          <w:szCs w:val="24"/>
        </w:rPr>
        <w:t>mee</w:t>
      </w:r>
      <w:r w:rsidR="003A50F0">
        <w:rPr>
          <w:rFonts w:ascii="Trebuchet MS" w:hAnsi="Trebuchet MS"/>
          <w:bCs/>
          <w:i/>
          <w:sz w:val="24"/>
          <w:szCs w:val="24"/>
        </w:rPr>
        <w:t xml:space="preserve">ting </w:t>
      </w:r>
      <w:r w:rsidR="00140914" w:rsidRPr="00140914">
        <w:rPr>
          <w:rFonts w:ascii="Trebuchet MS" w:hAnsi="Trebuchet MS"/>
          <w:bCs/>
          <w:i/>
          <w:sz w:val="24"/>
          <w:szCs w:val="24"/>
        </w:rPr>
        <w:t xml:space="preserve">at Telford on Wednesday 10th July 2019. </w:t>
      </w:r>
    </w:p>
    <w:p w14:paraId="45321749" w14:textId="736928DC" w:rsidR="00140914" w:rsidRPr="00140914" w:rsidRDefault="00140914" w:rsidP="00C6253D">
      <w:pPr>
        <w:rPr>
          <w:rFonts w:ascii="Trebuchet MS" w:hAnsi="Trebuchet MS"/>
          <w:bCs/>
          <w:i/>
          <w:sz w:val="24"/>
          <w:szCs w:val="24"/>
        </w:rPr>
      </w:pPr>
      <w:bookmarkStart w:id="0" w:name="_GoBack"/>
      <w:r w:rsidRPr="00140914">
        <w:rPr>
          <w:rFonts w:ascii="Trebuchet MS" w:hAnsi="Trebuchet MS"/>
          <w:bCs/>
          <w:i/>
          <w:sz w:val="24"/>
          <w:szCs w:val="24"/>
        </w:rPr>
        <w:t>Apologies were given by the Reg. Sec; President ; Comms Sec and Telford Board member. With so many absences some areas of discussion were rescheduled.</w:t>
      </w:r>
      <w:r w:rsidR="00017C22">
        <w:rPr>
          <w:rFonts w:ascii="Trebuchet MS" w:hAnsi="Trebuchet MS"/>
          <w:bCs/>
          <w:i/>
          <w:sz w:val="24"/>
          <w:szCs w:val="24"/>
        </w:rPr>
        <w:t xml:space="preserve"> </w:t>
      </w:r>
      <w:r w:rsidRPr="00140914">
        <w:rPr>
          <w:rFonts w:ascii="Trebuchet MS" w:hAnsi="Trebuchet MS"/>
          <w:bCs/>
          <w:i/>
          <w:sz w:val="24"/>
          <w:szCs w:val="24"/>
        </w:rPr>
        <w:t>Graham Jenkins our new Reg. Chairman reported that he was in the process of looking at the Region in terms of streamlining some of our more disparate practises</w:t>
      </w:r>
      <w:r w:rsidR="006021CE">
        <w:rPr>
          <w:rFonts w:ascii="Trebuchet MS" w:hAnsi="Trebuchet MS"/>
          <w:bCs/>
          <w:i/>
          <w:sz w:val="24"/>
          <w:szCs w:val="24"/>
        </w:rPr>
        <w:t xml:space="preserve">. </w:t>
      </w:r>
      <w:r w:rsidRPr="00140914">
        <w:rPr>
          <w:rFonts w:ascii="Trebuchet MS" w:hAnsi="Trebuchet MS"/>
          <w:bCs/>
          <w:i/>
          <w:sz w:val="24"/>
          <w:szCs w:val="24"/>
        </w:rPr>
        <w:t>Area subsidy claim forms were one area where we could benefit from a uniform approach. Using current I T availability, e.g. Skype, it could enhance our business practises and with our extremely remote Regional boundaries it could enable Board members to present their reports to the meeting without actually being present. The Regional Constitution was out of date and clearly not fit for purpose; it did not reflect what was in fact current practises and requires addressing</w:t>
      </w:r>
      <w:r w:rsidR="00A93A77">
        <w:rPr>
          <w:rFonts w:ascii="Trebuchet MS" w:hAnsi="Trebuchet MS"/>
          <w:bCs/>
          <w:i/>
          <w:sz w:val="24"/>
          <w:szCs w:val="24"/>
        </w:rPr>
        <w:t xml:space="preserve"> </w:t>
      </w:r>
      <w:r w:rsidRPr="00140914">
        <w:rPr>
          <w:rFonts w:ascii="Trebuchet MS" w:hAnsi="Trebuchet MS"/>
          <w:bCs/>
          <w:i/>
          <w:sz w:val="24"/>
          <w:szCs w:val="24"/>
        </w:rPr>
        <w:t>perhaps at national level.</w:t>
      </w:r>
      <w:r w:rsidR="00017C22">
        <w:rPr>
          <w:rFonts w:ascii="Trebuchet MS" w:hAnsi="Trebuchet MS"/>
          <w:bCs/>
          <w:i/>
          <w:sz w:val="24"/>
          <w:szCs w:val="24"/>
        </w:rPr>
        <w:t xml:space="preserve"> </w:t>
      </w:r>
      <w:r w:rsidRPr="00140914">
        <w:rPr>
          <w:rFonts w:ascii="Trebuchet MS" w:hAnsi="Trebuchet MS"/>
          <w:bCs/>
          <w:i/>
          <w:sz w:val="24"/>
          <w:szCs w:val="24"/>
        </w:rPr>
        <w:t>Regional finance currently within budget and in good order</w:t>
      </w:r>
      <w:r w:rsidR="004458CE">
        <w:rPr>
          <w:rFonts w:ascii="Trebuchet MS" w:hAnsi="Trebuchet MS"/>
          <w:bCs/>
          <w:i/>
          <w:sz w:val="24"/>
          <w:szCs w:val="24"/>
        </w:rPr>
        <w:t>,</w:t>
      </w:r>
      <w:r w:rsidR="00A93A77">
        <w:rPr>
          <w:rFonts w:ascii="Trebuchet MS" w:hAnsi="Trebuchet MS"/>
          <w:bCs/>
          <w:i/>
          <w:sz w:val="24"/>
          <w:szCs w:val="24"/>
        </w:rPr>
        <w:t xml:space="preserve"> </w:t>
      </w:r>
      <w:r w:rsidRPr="00140914">
        <w:rPr>
          <w:rFonts w:ascii="Trebuchet MS" w:hAnsi="Trebuchet MS"/>
          <w:bCs/>
          <w:i/>
          <w:sz w:val="24"/>
          <w:szCs w:val="24"/>
        </w:rPr>
        <w:t>however</w:t>
      </w:r>
      <w:r w:rsidR="004458CE">
        <w:rPr>
          <w:rFonts w:ascii="Trebuchet MS" w:hAnsi="Trebuchet MS"/>
          <w:bCs/>
          <w:i/>
          <w:sz w:val="24"/>
          <w:szCs w:val="24"/>
        </w:rPr>
        <w:t>,</w:t>
      </w:r>
      <w:r w:rsidRPr="00140914">
        <w:rPr>
          <w:rFonts w:ascii="Trebuchet MS" w:hAnsi="Trebuchet MS"/>
          <w:bCs/>
          <w:i/>
          <w:sz w:val="24"/>
          <w:szCs w:val="24"/>
        </w:rPr>
        <w:t xml:space="preserve"> with some new events being planned money could be “tight” towards the end of the financial year.</w:t>
      </w:r>
      <w:r w:rsidR="00017C22">
        <w:rPr>
          <w:rFonts w:ascii="Trebuchet MS" w:hAnsi="Trebuchet MS"/>
          <w:bCs/>
          <w:i/>
          <w:sz w:val="24"/>
          <w:szCs w:val="24"/>
        </w:rPr>
        <w:t xml:space="preserve"> </w:t>
      </w:r>
      <w:r w:rsidRPr="00140914">
        <w:rPr>
          <w:rFonts w:ascii="Trebuchet MS" w:hAnsi="Trebuchet MS"/>
          <w:bCs/>
          <w:i/>
          <w:sz w:val="24"/>
          <w:szCs w:val="24"/>
        </w:rPr>
        <w:t>Northampton Area is</w:t>
      </w:r>
      <w:r w:rsidR="00361D86">
        <w:rPr>
          <w:rFonts w:ascii="Trebuchet MS" w:hAnsi="Trebuchet MS"/>
          <w:bCs/>
          <w:i/>
          <w:sz w:val="24"/>
          <w:szCs w:val="24"/>
        </w:rPr>
        <w:t xml:space="preserve"> now</w:t>
      </w:r>
      <w:r w:rsidRPr="00140914">
        <w:rPr>
          <w:rFonts w:ascii="Trebuchet MS" w:hAnsi="Trebuchet MS"/>
          <w:bCs/>
          <w:i/>
          <w:sz w:val="24"/>
          <w:szCs w:val="24"/>
        </w:rPr>
        <w:t xml:space="preserve"> defunct but amalgamation talks with Leicester are well advanced seems that the go ahead from HO will not be a problem.</w:t>
      </w:r>
      <w:r w:rsidR="00017C22">
        <w:rPr>
          <w:rFonts w:ascii="Trebuchet MS" w:hAnsi="Trebuchet MS"/>
          <w:bCs/>
          <w:i/>
          <w:sz w:val="24"/>
          <w:szCs w:val="24"/>
        </w:rPr>
        <w:t xml:space="preserve"> </w:t>
      </w:r>
      <w:r w:rsidRPr="00140914">
        <w:rPr>
          <w:rFonts w:ascii="Trebuchet MS" w:hAnsi="Trebuchet MS"/>
          <w:bCs/>
          <w:i/>
          <w:sz w:val="24"/>
          <w:szCs w:val="24"/>
        </w:rPr>
        <w:t>Grimsby Area remains a source of concern</w:t>
      </w:r>
      <w:r w:rsidR="00E305D2">
        <w:rPr>
          <w:rFonts w:ascii="Trebuchet MS" w:hAnsi="Trebuchet MS"/>
          <w:bCs/>
          <w:i/>
          <w:sz w:val="24"/>
          <w:szCs w:val="24"/>
        </w:rPr>
        <w:t>, m</w:t>
      </w:r>
      <w:r w:rsidRPr="00140914">
        <w:rPr>
          <w:rFonts w:ascii="Trebuchet MS" w:hAnsi="Trebuchet MS"/>
          <w:bCs/>
          <w:i/>
          <w:sz w:val="24"/>
          <w:szCs w:val="24"/>
        </w:rPr>
        <w:t>embers currently have a prize draw organised by Region Treasurer but little else is going on. Talks underway to try and move the Area to Yorkshire Region where it will sit more comfortably!</w:t>
      </w:r>
      <w:r w:rsidR="00017C22">
        <w:rPr>
          <w:rFonts w:ascii="Trebuchet MS" w:hAnsi="Trebuchet MS"/>
          <w:bCs/>
          <w:i/>
          <w:sz w:val="24"/>
          <w:szCs w:val="24"/>
        </w:rPr>
        <w:t xml:space="preserve"> </w:t>
      </w:r>
      <w:r w:rsidRPr="00140914">
        <w:rPr>
          <w:rFonts w:ascii="Trebuchet MS" w:hAnsi="Trebuchet MS"/>
          <w:bCs/>
          <w:i/>
          <w:sz w:val="24"/>
          <w:szCs w:val="24"/>
        </w:rPr>
        <w:t xml:space="preserve">Clare, Reg. Comms Sec. reported that the BIG BAND event is well advanced. It is provisionally planned for the 28th Sept. in Derby Hallmark Hotel. Head Office have donated up to £300.00 on the basis of treating it as a Taster Day. Arts and Craft </w:t>
      </w:r>
      <w:r w:rsidR="0053266F" w:rsidRPr="00140914">
        <w:rPr>
          <w:rFonts w:ascii="Trebuchet MS" w:hAnsi="Trebuchet MS"/>
          <w:bCs/>
          <w:i/>
          <w:sz w:val="24"/>
          <w:szCs w:val="24"/>
        </w:rPr>
        <w:t>Fair</w:t>
      </w:r>
      <w:r w:rsidRPr="00140914">
        <w:rPr>
          <w:rFonts w:ascii="Trebuchet MS" w:hAnsi="Trebuchet MS"/>
          <w:bCs/>
          <w:i/>
          <w:sz w:val="24"/>
          <w:szCs w:val="24"/>
        </w:rPr>
        <w:t xml:space="preserve"> planning currently underway. Area’s are requested to respond to Clare’s request for help in choosing venue etc. in addition Areas to respond to question of Facebook page for MIDLANDS REGION. Photo. Competition 2019 to have its second outing. Theme will be CSSC members participating in Sports and Activities.</w:t>
      </w:r>
      <w:r w:rsidR="0053266F">
        <w:rPr>
          <w:rFonts w:ascii="Trebuchet MS" w:hAnsi="Trebuchet MS"/>
          <w:bCs/>
          <w:i/>
          <w:sz w:val="24"/>
          <w:szCs w:val="24"/>
        </w:rPr>
        <w:t xml:space="preserve"> </w:t>
      </w:r>
      <w:r w:rsidRPr="00140914">
        <w:rPr>
          <w:rFonts w:ascii="Trebuchet MS" w:hAnsi="Trebuchet MS"/>
          <w:bCs/>
          <w:i/>
          <w:sz w:val="24"/>
          <w:szCs w:val="24"/>
        </w:rPr>
        <w:t>Website</w:t>
      </w:r>
      <w:r w:rsidR="00A93A77">
        <w:rPr>
          <w:rFonts w:ascii="Trebuchet MS" w:hAnsi="Trebuchet MS"/>
          <w:bCs/>
          <w:i/>
          <w:sz w:val="24"/>
          <w:szCs w:val="24"/>
        </w:rPr>
        <w:t xml:space="preserve"> </w:t>
      </w:r>
      <w:r w:rsidRPr="00140914">
        <w:rPr>
          <w:rFonts w:ascii="Trebuchet MS" w:hAnsi="Trebuchet MS"/>
          <w:bCs/>
          <w:i/>
          <w:sz w:val="24"/>
          <w:szCs w:val="24"/>
        </w:rPr>
        <w:t>Various problems have been identified</w:t>
      </w:r>
      <w:r w:rsidR="00E144A2">
        <w:rPr>
          <w:rFonts w:ascii="Trebuchet MS" w:hAnsi="Trebuchet MS"/>
          <w:bCs/>
          <w:i/>
          <w:sz w:val="24"/>
          <w:szCs w:val="24"/>
        </w:rPr>
        <w:t xml:space="preserve"> </w:t>
      </w:r>
      <w:r w:rsidRPr="00140914">
        <w:rPr>
          <w:rFonts w:ascii="Trebuchet MS" w:hAnsi="Trebuchet MS"/>
          <w:bCs/>
          <w:i/>
          <w:sz w:val="24"/>
          <w:szCs w:val="24"/>
        </w:rPr>
        <w:t>Head Office had to go ahead with the planned launch</w:t>
      </w:r>
      <w:r w:rsidR="00AF603B">
        <w:rPr>
          <w:rFonts w:ascii="Trebuchet MS" w:hAnsi="Trebuchet MS"/>
          <w:bCs/>
          <w:i/>
          <w:sz w:val="24"/>
          <w:szCs w:val="24"/>
        </w:rPr>
        <w:t xml:space="preserve"> at the</w:t>
      </w:r>
      <w:r w:rsidRPr="00140914">
        <w:rPr>
          <w:rFonts w:ascii="Trebuchet MS" w:hAnsi="Trebuchet MS"/>
          <w:bCs/>
          <w:i/>
          <w:sz w:val="24"/>
          <w:szCs w:val="24"/>
        </w:rPr>
        <w:t xml:space="preserve"> end of May as to delay would have been extremely costly. As a result some info. Was missed of</w:t>
      </w:r>
      <w:r w:rsidR="00BA3598">
        <w:rPr>
          <w:rFonts w:ascii="Trebuchet MS" w:hAnsi="Trebuchet MS"/>
          <w:bCs/>
          <w:i/>
          <w:sz w:val="24"/>
          <w:szCs w:val="24"/>
        </w:rPr>
        <w:t>f</w:t>
      </w:r>
      <w:r w:rsidRPr="00140914">
        <w:rPr>
          <w:rFonts w:ascii="Trebuchet MS" w:hAnsi="Trebuchet MS"/>
          <w:bCs/>
          <w:i/>
          <w:sz w:val="24"/>
          <w:szCs w:val="24"/>
        </w:rPr>
        <w:t xml:space="preserve"> planned input</w:t>
      </w:r>
      <w:r w:rsidR="00E144A2">
        <w:rPr>
          <w:rFonts w:ascii="Trebuchet MS" w:hAnsi="Trebuchet MS"/>
          <w:bCs/>
          <w:i/>
          <w:sz w:val="24"/>
          <w:szCs w:val="24"/>
        </w:rPr>
        <w:t xml:space="preserve"> </w:t>
      </w:r>
      <w:r w:rsidRPr="00140914">
        <w:rPr>
          <w:rFonts w:ascii="Trebuchet MS" w:hAnsi="Trebuchet MS"/>
          <w:bCs/>
          <w:i/>
          <w:sz w:val="24"/>
          <w:szCs w:val="24"/>
        </w:rPr>
        <w:t>now in the process of gradually being sorted. Area ? Regional items being main omissions. Andy Burdett undertaking a road show with face to face discussions with members. In Nottingham on the 29/07. I asked about funding to attend</w:t>
      </w:r>
      <w:r w:rsidR="00A93A77">
        <w:rPr>
          <w:rFonts w:ascii="Trebuchet MS" w:hAnsi="Trebuchet MS"/>
          <w:bCs/>
          <w:i/>
          <w:sz w:val="24"/>
          <w:szCs w:val="24"/>
        </w:rPr>
        <w:t xml:space="preserve"> </w:t>
      </w:r>
      <w:r w:rsidRPr="00140914">
        <w:rPr>
          <w:rFonts w:ascii="Trebuchet MS" w:hAnsi="Trebuchet MS"/>
          <w:bCs/>
          <w:i/>
          <w:sz w:val="24"/>
          <w:szCs w:val="24"/>
        </w:rPr>
        <w:t>awaiting a response.</w:t>
      </w:r>
      <w:r w:rsidR="0028383D">
        <w:rPr>
          <w:rFonts w:ascii="Trebuchet MS" w:hAnsi="Trebuchet MS"/>
          <w:bCs/>
          <w:i/>
          <w:sz w:val="24"/>
          <w:szCs w:val="24"/>
        </w:rPr>
        <w:t xml:space="preserve"> </w:t>
      </w:r>
      <w:r w:rsidRPr="00140914">
        <w:rPr>
          <w:rFonts w:ascii="Trebuchet MS" w:hAnsi="Trebuchet MS"/>
          <w:bCs/>
          <w:i/>
          <w:sz w:val="24"/>
          <w:szCs w:val="24"/>
        </w:rPr>
        <w:t>CSSC have a new Strategic Plan 2019/2021</w:t>
      </w:r>
      <w:r w:rsidR="00E144A2">
        <w:rPr>
          <w:rFonts w:ascii="Trebuchet MS" w:hAnsi="Trebuchet MS"/>
          <w:bCs/>
          <w:i/>
          <w:sz w:val="24"/>
          <w:szCs w:val="24"/>
        </w:rPr>
        <w:t xml:space="preserve">. </w:t>
      </w:r>
      <w:r w:rsidRPr="00140914">
        <w:rPr>
          <w:rFonts w:ascii="Trebuchet MS" w:hAnsi="Trebuchet MS"/>
          <w:bCs/>
          <w:i/>
          <w:sz w:val="24"/>
          <w:szCs w:val="24"/>
        </w:rPr>
        <w:t>Areas should have copy</w:t>
      </w:r>
      <w:r w:rsidR="0028383D">
        <w:rPr>
          <w:rFonts w:ascii="Trebuchet MS" w:hAnsi="Trebuchet MS"/>
          <w:bCs/>
          <w:i/>
          <w:sz w:val="24"/>
          <w:szCs w:val="24"/>
        </w:rPr>
        <w:t xml:space="preserve">. </w:t>
      </w:r>
      <w:r w:rsidRPr="00140914">
        <w:rPr>
          <w:rFonts w:ascii="Trebuchet MS" w:hAnsi="Trebuchet MS"/>
          <w:bCs/>
          <w:i/>
          <w:sz w:val="24"/>
          <w:szCs w:val="24"/>
        </w:rPr>
        <w:t xml:space="preserve">Regional Conference 2019 to be held 12/13 October. Invites should be with Areas. Normal rules apply to Area attendance… Lincoln 2 Additional place to be paid for by Region BUT must be allocated to Area choice of Volunteer of the year. Conference schedule to be issued </w:t>
      </w:r>
      <w:r w:rsidR="00E144A2">
        <w:rPr>
          <w:rFonts w:ascii="Trebuchet MS" w:hAnsi="Trebuchet MS"/>
          <w:bCs/>
          <w:i/>
          <w:sz w:val="24"/>
          <w:szCs w:val="24"/>
        </w:rPr>
        <w:t xml:space="preserve">shortly </w:t>
      </w:r>
      <w:r w:rsidRPr="00140914">
        <w:rPr>
          <w:rFonts w:ascii="Trebuchet MS" w:hAnsi="Trebuchet MS"/>
          <w:bCs/>
          <w:i/>
          <w:sz w:val="24"/>
          <w:szCs w:val="24"/>
        </w:rPr>
        <w:t>venue as previously notified</w:t>
      </w:r>
      <w:r w:rsidR="00E144A2">
        <w:rPr>
          <w:rFonts w:ascii="Trebuchet MS" w:hAnsi="Trebuchet MS"/>
          <w:bCs/>
          <w:i/>
          <w:sz w:val="24"/>
          <w:szCs w:val="24"/>
        </w:rPr>
        <w:t xml:space="preserve"> </w:t>
      </w:r>
      <w:r w:rsidRPr="00140914">
        <w:rPr>
          <w:rFonts w:ascii="Trebuchet MS" w:hAnsi="Trebuchet MS"/>
          <w:bCs/>
          <w:i/>
          <w:sz w:val="24"/>
          <w:szCs w:val="24"/>
        </w:rPr>
        <w:t>Derby.</w:t>
      </w:r>
      <w:r w:rsidR="0028383D">
        <w:rPr>
          <w:rFonts w:ascii="Trebuchet MS" w:hAnsi="Trebuchet MS"/>
          <w:bCs/>
          <w:i/>
          <w:sz w:val="24"/>
          <w:szCs w:val="24"/>
        </w:rPr>
        <w:t xml:space="preserve"> </w:t>
      </w:r>
      <w:r w:rsidRPr="00140914">
        <w:rPr>
          <w:rFonts w:ascii="Trebuchet MS" w:hAnsi="Trebuchet MS"/>
          <w:bCs/>
          <w:i/>
          <w:sz w:val="24"/>
          <w:szCs w:val="24"/>
        </w:rPr>
        <w:t>CSSC centenary celebrations are currently being planned. A time capsule touring around the country 2021</w:t>
      </w:r>
      <w:r w:rsidR="00A907E2">
        <w:rPr>
          <w:rFonts w:ascii="Trebuchet MS" w:hAnsi="Trebuchet MS"/>
          <w:bCs/>
          <w:i/>
          <w:sz w:val="24"/>
          <w:szCs w:val="24"/>
        </w:rPr>
        <w:t xml:space="preserve">. </w:t>
      </w:r>
      <w:r w:rsidRPr="00140914">
        <w:rPr>
          <w:rFonts w:ascii="Trebuchet MS" w:hAnsi="Trebuchet MS"/>
          <w:bCs/>
          <w:i/>
          <w:sz w:val="24"/>
          <w:szCs w:val="24"/>
        </w:rPr>
        <w:t>Finishing in London on the 4/11. Watch this space!! Olympic Park to hold activitie</w:t>
      </w:r>
      <w:r w:rsidR="00A907E2">
        <w:rPr>
          <w:rFonts w:ascii="Trebuchet MS" w:hAnsi="Trebuchet MS"/>
          <w:bCs/>
          <w:i/>
          <w:sz w:val="24"/>
          <w:szCs w:val="24"/>
        </w:rPr>
        <w:t xml:space="preserve">s. </w:t>
      </w:r>
    </w:p>
    <w:bookmarkEnd w:id="0"/>
    <w:p w14:paraId="31E86160" w14:textId="77777777" w:rsidR="00002CFE" w:rsidRDefault="00002CFE" w:rsidP="00E351C8">
      <w:pPr>
        <w:spacing w:after="0" w:line="240" w:lineRule="auto"/>
        <w:rPr>
          <w:rFonts w:ascii="Trebuchet MS" w:eastAsia="Times New Roman" w:hAnsi="Trebuchet MS" w:cs="Times New Roman"/>
          <w:b/>
          <w:i/>
          <w:color w:val="333333"/>
          <w:sz w:val="24"/>
          <w:szCs w:val="24"/>
          <w:shd w:val="clear" w:color="auto" w:fill="FFFFFF"/>
          <w:lang w:eastAsia="en-GB"/>
        </w:rPr>
      </w:pPr>
      <w:r w:rsidRPr="008A4BCE">
        <w:rPr>
          <w:rFonts w:ascii="Trebuchet MS" w:eastAsia="Times New Roman" w:hAnsi="Trebuchet MS" w:cs="Times New Roman"/>
          <w:b/>
          <w:i/>
          <w:color w:val="333333"/>
          <w:sz w:val="28"/>
          <w:szCs w:val="28"/>
          <w:u w:val="single"/>
          <w:shd w:val="clear" w:color="auto" w:fill="FFFFFF"/>
          <w:lang w:eastAsia="en-GB"/>
        </w:rPr>
        <w:t>ACTION POINTS</w:t>
      </w:r>
      <w:r w:rsidRPr="008A4BCE">
        <w:rPr>
          <w:rFonts w:ascii="Trebuchet MS" w:eastAsia="Times New Roman" w:hAnsi="Trebuchet MS" w:cs="Times New Roman"/>
          <w:b/>
          <w:i/>
          <w:color w:val="333333"/>
          <w:sz w:val="28"/>
          <w:szCs w:val="28"/>
          <w:shd w:val="clear" w:color="auto" w:fill="FFFFFF"/>
          <w:lang w:eastAsia="en-GB"/>
        </w:rPr>
        <w:t xml:space="preserve"> </w:t>
      </w:r>
      <w:r>
        <w:rPr>
          <w:rFonts w:ascii="Trebuchet MS" w:eastAsia="Times New Roman" w:hAnsi="Trebuchet MS" w:cs="Times New Roman"/>
          <w:b/>
          <w:i/>
          <w:color w:val="333333"/>
          <w:sz w:val="28"/>
          <w:szCs w:val="28"/>
          <w:shd w:val="clear" w:color="auto" w:fill="FFFFFF"/>
          <w:lang w:eastAsia="en-GB"/>
        </w:rPr>
        <w:t>–</w:t>
      </w:r>
      <w:r w:rsidRPr="008A4BCE">
        <w:rPr>
          <w:rFonts w:ascii="Trebuchet MS" w:eastAsia="Times New Roman" w:hAnsi="Trebuchet MS" w:cs="Times New Roman"/>
          <w:b/>
          <w:i/>
          <w:color w:val="333333"/>
          <w:sz w:val="28"/>
          <w:szCs w:val="28"/>
          <w:shd w:val="clear" w:color="auto" w:fill="FFFFFF"/>
          <w:lang w:eastAsia="en-GB"/>
        </w:rPr>
        <w:t xml:space="preserve"> </w:t>
      </w:r>
      <w:r w:rsidRPr="00E214C4">
        <w:rPr>
          <w:rFonts w:ascii="Trebuchet MS" w:eastAsia="Times New Roman" w:hAnsi="Trebuchet MS" w:cs="Times New Roman"/>
          <w:b/>
          <w:i/>
          <w:color w:val="333333"/>
          <w:sz w:val="24"/>
          <w:szCs w:val="24"/>
          <w:shd w:val="clear" w:color="auto" w:fill="FFFFFF"/>
          <w:lang w:eastAsia="en-GB"/>
        </w:rPr>
        <w:t>None</w:t>
      </w:r>
    </w:p>
    <w:p w14:paraId="3897453C" w14:textId="3CDFE0E8" w:rsidR="00456CED" w:rsidRDefault="00456CED" w:rsidP="00C6253D">
      <w:pPr>
        <w:rPr>
          <w:rFonts w:ascii="Trebuchet MS" w:hAnsi="Trebuchet MS"/>
          <w:i/>
          <w:sz w:val="24"/>
          <w:szCs w:val="24"/>
        </w:rPr>
      </w:pPr>
    </w:p>
    <w:p w14:paraId="73C40649" w14:textId="42320ED6" w:rsidR="004B36B7" w:rsidRDefault="004B36B7" w:rsidP="00C6253D">
      <w:pPr>
        <w:rPr>
          <w:rFonts w:ascii="Trebuchet MS" w:hAnsi="Trebuchet MS"/>
          <w:i/>
          <w:sz w:val="24"/>
          <w:szCs w:val="24"/>
        </w:rPr>
      </w:pPr>
    </w:p>
    <w:p w14:paraId="15700C60" w14:textId="77777777" w:rsidR="004B36B7" w:rsidRDefault="004B36B7" w:rsidP="00C6253D">
      <w:pPr>
        <w:rPr>
          <w:rFonts w:ascii="Trebuchet MS" w:hAnsi="Trebuchet MS"/>
          <w:i/>
          <w:sz w:val="24"/>
          <w:szCs w:val="24"/>
        </w:rPr>
      </w:pPr>
    </w:p>
    <w:p w14:paraId="23BB011B" w14:textId="58263D67" w:rsidR="00456CED" w:rsidRDefault="0050106E" w:rsidP="00C6253D">
      <w:pPr>
        <w:rPr>
          <w:rFonts w:ascii="Trebuchet MS" w:hAnsi="Trebuchet MS"/>
          <w:b/>
          <w:bCs/>
          <w:i/>
          <w:sz w:val="28"/>
          <w:szCs w:val="28"/>
          <w:u w:val="single"/>
        </w:rPr>
      </w:pPr>
      <w:r w:rsidRPr="007823DF">
        <w:rPr>
          <w:rFonts w:ascii="Trebuchet MS" w:hAnsi="Trebuchet MS"/>
          <w:b/>
          <w:bCs/>
          <w:i/>
          <w:sz w:val="28"/>
          <w:szCs w:val="28"/>
          <w:u w:val="single"/>
        </w:rPr>
        <w:t>National Conference</w:t>
      </w:r>
      <w:r w:rsidR="00456CED">
        <w:rPr>
          <w:rFonts w:ascii="Trebuchet MS" w:hAnsi="Trebuchet MS"/>
          <w:b/>
          <w:bCs/>
          <w:i/>
          <w:sz w:val="28"/>
          <w:szCs w:val="28"/>
          <w:u w:val="single"/>
        </w:rPr>
        <w:t xml:space="preserve"> </w:t>
      </w:r>
    </w:p>
    <w:p w14:paraId="3F80654B" w14:textId="043584FC" w:rsidR="00834B86" w:rsidRPr="00834B86" w:rsidRDefault="00834B86" w:rsidP="00834B86">
      <w:pPr>
        <w:rPr>
          <w:rFonts w:ascii="Trebuchet MS" w:hAnsi="Trebuchet MS"/>
          <w:i/>
          <w:sz w:val="24"/>
          <w:szCs w:val="24"/>
        </w:rPr>
      </w:pPr>
      <w:r w:rsidRPr="00834B86">
        <w:rPr>
          <w:rFonts w:ascii="Trebuchet MS" w:hAnsi="Trebuchet MS"/>
          <w:i/>
          <w:sz w:val="24"/>
          <w:szCs w:val="24"/>
        </w:rPr>
        <w:t xml:space="preserve">Sue voted on behalf of Lincoln </w:t>
      </w:r>
      <w:r w:rsidR="003938F5">
        <w:rPr>
          <w:rFonts w:ascii="Trebuchet MS" w:hAnsi="Trebuchet MS"/>
          <w:i/>
          <w:sz w:val="24"/>
          <w:szCs w:val="24"/>
        </w:rPr>
        <w:t>A</w:t>
      </w:r>
      <w:r w:rsidRPr="00834B86">
        <w:rPr>
          <w:rFonts w:ascii="Trebuchet MS" w:hAnsi="Trebuchet MS"/>
          <w:i/>
          <w:sz w:val="24"/>
          <w:szCs w:val="24"/>
        </w:rPr>
        <w:t>rea for Board Members prior to AGM starting.</w:t>
      </w:r>
    </w:p>
    <w:p w14:paraId="168B5503" w14:textId="6267280F" w:rsidR="00834B86" w:rsidRPr="00834B86" w:rsidRDefault="00834B86" w:rsidP="00834B86">
      <w:pPr>
        <w:rPr>
          <w:rFonts w:ascii="Trebuchet MS" w:hAnsi="Trebuchet MS"/>
          <w:i/>
          <w:sz w:val="24"/>
          <w:szCs w:val="24"/>
        </w:rPr>
      </w:pPr>
      <w:r w:rsidRPr="00834B86">
        <w:rPr>
          <w:rFonts w:ascii="Trebuchet MS" w:hAnsi="Trebuchet MS"/>
          <w:i/>
          <w:sz w:val="24"/>
          <w:szCs w:val="24"/>
        </w:rPr>
        <w:t>AGM Feedback</w:t>
      </w:r>
      <w:r w:rsidR="003B1E7D">
        <w:rPr>
          <w:rFonts w:ascii="Trebuchet MS" w:hAnsi="Trebuchet MS"/>
          <w:i/>
          <w:sz w:val="24"/>
          <w:szCs w:val="24"/>
        </w:rPr>
        <w:t xml:space="preserve"> </w:t>
      </w:r>
      <w:r w:rsidRPr="00834B86">
        <w:rPr>
          <w:rFonts w:ascii="Trebuchet MS" w:hAnsi="Trebuchet MS"/>
          <w:i/>
          <w:sz w:val="24"/>
          <w:szCs w:val="24"/>
        </w:rPr>
        <w:t xml:space="preserve">Simon Lee talked about membership challenge </w:t>
      </w:r>
      <w:r w:rsidR="009C1064">
        <w:rPr>
          <w:rFonts w:ascii="Trebuchet MS" w:hAnsi="Trebuchet MS"/>
          <w:i/>
          <w:sz w:val="24"/>
          <w:szCs w:val="24"/>
        </w:rPr>
        <w:t xml:space="preserve">about </w:t>
      </w:r>
      <w:r w:rsidRPr="00834B86">
        <w:rPr>
          <w:rFonts w:ascii="Trebuchet MS" w:hAnsi="Trebuchet MS"/>
          <w:i/>
          <w:sz w:val="24"/>
          <w:szCs w:val="24"/>
        </w:rPr>
        <w:t xml:space="preserve">volunteers </w:t>
      </w:r>
      <w:r w:rsidR="009C1064">
        <w:rPr>
          <w:rFonts w:ascii="Trebuchet MS" w:hAnsi="Trebuchet MS"/>
          <w:i/>
          <w:sz w:val="24"/>
          <w:szCs w:val="24"/>
        </w:rPr>
        <w:t xml:space="preserve">and for </w:t>
      </w:r>
      <w:r w:rsidRPr="00834B86">
        <w:rPr>
          <w:rFonts w:ascii="Trebuchet MS" w:hAnsi="Trebuchet MS"/>
          <w:i/>
          <w:sz w:val="24"/>
          <w:szCs w:val="24"/>
        </w:rPr>
        <w:t>more team leaders</w:t>
      </w:r>
      <w:r w:rsidR="009C1064">
        <w:rPr>
          <w:rFonts w:ascii="Trebuchet MS" w:hAnsi="Trebuchet MS"/>
          <w:i/>
          <w:sz w:val="24"/>
          <w:szCs w:val="24"/>
        </w:rPr>
        <w:t xml:space="preserve">. He also spoke </w:t>
      </w:r>
      <w:r w:rsidR="002B46E7">
        <w:rPr>
          <w:rFonts w:ascii="Trebuchet MS" w:hAnsi="Trebuchet MS"/>
          <w:i/>
          <w:sz w:val="24"/>
          <w:szCs w:val="24"/>
        </w:rPr>
        <w:t>about the d</w:t>
      </w:r>
      <w:r w:rsidRPr="00834B86">
        <w:rPr>
          <w:rFonts w:ascii="Trebuchet MS" w:hAnsi="Trebuchet MS"/>
          <w:i/>
          <w:sz w:val="24"/>
          <w:szCs w:val="24"/>
        </w:rPr>
        <w:t>evelopment of data, partnership development</w:t>
      </w:r>
      <w:r w:rsidR="002B46E7">
        <w:rPr>
          <w:rFonts w:ascii="Trebuchet MS" w:hAnsi="Trebuchet MS"/>
          <w:i/>
          <w:sz w:val="24"/>
          <w:szCs w:val="24"/>
        </w:rPr>
        <w:t xml:space="preserve"> and</w:t>
      </w:r>
      <w:r w:rsidRPr="00834B86">
        <w:rPr>
          <w:rFonts w:ascii="Trebuchet MS" w:hAnsi="Trebuchet MS"/>
          <w:i/>
          <w:sz w:val="24"/>
          <w:szCs w:val="24"/>
        </w:rPr>
        <w:t xml:space="preserve"> strategic goals</w:t>
      </w:r>
      <w:r w:rsidR="00055DBA">
        <w:rPr>
          <w:rFonts w:ascii="Trebuchet MS" w:hAnsi="Trebuchet MS"/>
          <w:i/>
          <w:sz w:val="24"/>
          <w:szCs w:val="24"/>
        </w:rPr>
        <w:t xml:space="preserve">, and also </w:t>
      </w:r>
      <w:r w:rsidRPr="00834B86">
        <w:rPr>
          <w:rFonts w:ascii="Trebuchet MS" w:hAnsi="Trebuchet MS"/>
          <w:i/>
          <w:sz w:val="24"/>
          <w:szCs w:val="24"/>
        </w:rPr>
        <w:t xml:space="preserve">membership benefits, renewing </w:t>
      </w:r>
      <w:r w:rsidR="00055DBA">
        <w:rPr>
          <w:rFonts w:ascii="Trebuchet MS" w:hAnsi="Trebuchet MS"/>
          <w:i/>
          <w:sz w:val="24"/>
          <w:szCs w:val="24"/>
        </w:rPr>
        <w:t xml:space="preserve">the </w:t>
      </w:r>
      <w:r w:rsidRPr="00834B86">
        <w:rPr>
          <w:rFonts w:ascii="Trebuchet MS" w:hAnsi="Trebuchet MS"/>
          <w:i/>
          <w:sz w:val="24"/>
          <w:szCs w:val="24"/>
        </w:rPr>
        <w:t>my savings digital website</w:t>
      </w:r>
      <w:r w:rsidR="00055DBA">
        <w:rPr>
          <w:rFonts w:ascii="Trebuchet MS" w:hAnsi="Trebuchet MS"/>
          <w:i/>
          <w:sz w:val="24"/>
          <w:szCs w:val="24"/>
        </w:rPr>
        <w:t xml:space="preserve"> and </w:t>
      </w:r>
      <w:r w:rsidRPr="00834B86">
        <w:rPr>
          <w:rFonts w:ascii="Trebuchet MS" w:hAnsi="Trebuchet MS"/>
          <w:i/>
          <w:sz w:val="24"/>
          <w:szCs w:val="24"/>
        </w:rPr>
        <w:t xml:space="preserve"> automated events .</w:t>
      </w:r>
    </w:p>
    <w:p w14:paraId="5F9A0D00" w14:textId="18CDCC10" w:rsidR="00834B86" w:rsidRPr="00834B86" w:rsidRDefault="006030DF" w:rsidP="00834B86">
      <w:pPr>
        <w:rPr>
          <w:rFonts w:ascii="Trebuchet MS" w:hAnsi="Trebuchet MS"/>
          <w:i/>
          <w:sz w:val="24"/>
          <w:szCs w:val="24"/>
        </w:rPr>
      </w:pPr>
      <w:r>
        <w:rPr>
          <w:rFonts w:ascii="Trebuchet MS" w:hAnsi="Trebuchet MS"/>
          <w:i/>
          <w:sz w:val="24"/>
          <w:szCs w:val="24"/>
        </w:rPr>
        <w:t>A</w:t>
      </w:r>
      <w:r w:rsidR="00834B86" w:rsidRPr="00834B86">
        <w:rPr>
          <w:rFonts w:ascii="Trebuchet MS" w:hAnsi="Trebuchet MS"/>
          <w:i/>
          <w:sz w:val="24"/>
          <w:szCs w:val="24"/>
        </w:rPr>
        <w:t xml:space="preserve">ctive well being week </w:t>
      </w:r>
      <w:r>
        <w:rPr>
          <w:rFonts w:ascii="Trebuchet MS" w:hAnsi="Trebuchet MS"/>
          <w:i/>
          <w:sz w:val="24"/>
          <w:szCs w:val="24"/>
        </w:rPr>
        <w:t xml:space="preserve">is performing well </w:t>
      </w:r>
      <w:r w:rsidR="007C615B">
        <w:rPr>
          <w:rFonts w:ascii="Trebuchet MS" w:hAnsi="Trebuchet MS"/>
          <w:i/>
          <w:sz w:val="24"/>
          <w:szCs w:val="24"/>
        </w:rPr>
        <w:t>and th</w:t>
      </w:r>
      <w:r w:rsidR="008D47CA">
        <w:rPr>
          <w:rFonts w:ascii="Trebuchet MS" w:hAnsi="Trebuchet MS"/>
          <w:i/>
          <w:sz w:val="24"/>
          <w:szCs w:val="24"/>
        </w:rPr>
        <w:t>ey are</w:t>
      </w:r>
      <w:r w:rsidR="007C615B">
        <w:rPr>
          <w:rFonts w:ascii="Trebuchet MS" w:hAnsi="Trebuchet MS"/>
          <w:i/>
          <w:sz w:val="24"/>
          <w:szCs w:val="24"/>
        </w:rPr>
        <w:t xml:space="preserve"> intending to </w:t>
      </w:r>
      <w:r w:rsidR="00944D1D">
        <w:rPr>
          <w:rFonts w:ascii="Trebuchet MS" w:hAnsi="Trebuchet MS"/>
          <w:i/>
          <w:sz w:val="24"/>
          <w:szCs w:val="24"/>
        </w:rPr>
        <w:t>r</w:t>
      </w:r>
      <w:r w:rsidR="00834B86" w:rsidRPr="00834B86">
        <w:rPr>
          <w:rFonts w:ascii="Trebuchet MS" w:hAnsi="Trebuchet MS"/>
          <w:i/>
          <w:sz w:val="24"/>
          <w:szCs w:val="24"/>
        </w:rPr>
        <w:t xml:space="preserve">elaunch make a pledge </w:t>
      </w:r>
      <w:r w:rsidR="00944D1D">
        <w:rPr>
          <w:rFonts w:ascii="Trebuchet MS" w:hAnsi="Trebuchet MS"/>
          <w:i/>
          <w:sz w:val="24"/>
          <w:szCs w:val="24"/>
        </w:rPr>
        <w:t xml:space="preserve">and </w:t>
      </w:r>
      <w:r w:rsidR="00834B86" w:rsidRPr="00834B86">
        <w:rPr>
          <w:rFonts w:ascii="Trebuchet MS" w:hAnsi="Trebuchet MS"/>
          <w:i/>
          <w:sz w:val="24"/>
          <w:szCs w:val="24"/>
        </w:rPr>
        <w:t xml:space="preserve">support </w:t>
      </w:r>
      <w:r w:rsidR="00944D1D">
        <w:rPr>
          <w:rFonts w:ascii="Trebuchet MS" w:hAnsi="Trebuchet MS"/>
          <w:i/>
          <w:sz w:val="24"/>
          <w:szCs w:val="24"/>
        </w:rPr>
        <w:t xml:space="preserve">and </w:t>
      </w:r>
      <w:r w:rsidR="00834B86" w:rsidRPr="00834B86">
        <w:rPr>
          <w:rFonts w:ascii="Trebuchet MS" w:hAnsi="Trebuchet MS"/>
          <w:i/>
          <w:sz w:val="24"/>
          <w:szCs w:val="24"/>
        </w:rPr>
        <w:t>share organise</w:t>
      </w:r>
      <w:r w:rsidR="00944D1D">
        <w:rPr>
          <w:rFonts w:ascii="Trebuchet MS" w:hAnsi="Trebuchet MS"/>
          <w:i/>
          <w:sz w:val="24"/>
          <w:szCs w:val="24"/>
        </w:rPr>
        <w:t>d</w:t>
      </w:r>
      <w:r w:rsidR="00834B86" w:rsidRPr="00834B86">
        <w:rPr>
          <w:rFonts w:ascii="Trebuchet MS" w:hAnsi="Trebuchet MS"/>
          <w:i/>
          <w:sz w:val="24"/>
          <w:szCs w:val="24"/>
        </w:rPr>
        <w:t xml:space="preserve"> games .</w:t>
      </w:r>
    </w:p>
    <w:p w14:paraId="33F1A220" w14:textId="77777777" w:rsidR="00834B86" w:rsidRPr="00834B86" w:rsidRDefault="00834B86" w:rsidP="00834B86">
      <w:pPr>
        <w:rPr>
          <w:rFonts w:ascii="Trebuchet MS" w:hAnsi="Trebuchet MS"/>
          <w:i/>
          <w:sz w:val="24"/>
          <w:szCs w:val="24"/>
        </w:rPr>
      </w:pPr>
      <w:r w:rsidRPr="00834B86">
        <w:rPr>
          <w:rFonts w:ascii="Trebuchet MS" w:hAnsi="Trebuchet MS"/>
          <w:i/>
          <w:sz w:val="24"/>
          <w:szCs w:val="24"/>
        </w:rPr>
        <w:t>On AOB It was brought up about the 35 % on trips but some areas offer a higher percentage. Andy Shaw said that it up to Areas what percentage subsidy they offer but hoped Areas would move to 35%</w:t>
      </w:r>
    </w:p>
    <w:p w14:paraId="196EF461" w14:textId="22886570" w:rsidR="00834B86" w:rsidRPr="00834B86" w:rsidRDefault="00834B86" w:rsidP="00834B86">
      <w:pPr>
        <w:rPr>
          <w:rFonts w:ascii="Trebuchet MS" w:hAnsi="Trebuchet MS"/>
          <w:i/>
          <w:sz w:val="24"/>
          <w:szCs w:val="24"/>
        </w:rPr>
      </w:pPr>
      <w:r w:rsidRPr="00834B86">
        <w:rPr>
          <w:rFonts w:ascii="Trebuchet MS" w:hAnsi="Trebuchet MS"/>
          <w:i/>
          <w:sz w:val="24"/>
          <w:szCs w:val="24"/>
        </w:rPr>
        <w:t>It was asked if the newsletters could be local rather than national and that local content not to be removed. Following much discussion it was agreed the whole communication strategy needed to be reviewed and Simon Lee took this action Point</w:t>
      </w:r>
    </w:p>
    <w:p w14:paraId="4E0E7507" w14:textId="54CE4C8A" w:rsidR="00456CED" w:rsidRPr="004A7A7A" w:rsidRDefault="00834B86" w:rsidP="00C6253D">
      <w:pPr>
        <w:rPr>
          <w:rFonts w:ascii="Trebuchet MS" w:hAnsi="Trebuchet MS"/>
          <w:i/>
          <w:sz w:val="24"/>
          <w:szCs w:val="24"/>
        </w:rPr>
      </w:pPr>
      <w:r w:rsidRPr="00834B86">
        <w:rPr>
          <w:rFonts w:ascii="Trebuchet MS" w:hAnsi="Trebuchet MS"/>
          <w:i/>
          <w:sz w:val="24"/>
          <w:szCs w:val="24"/>
        </w:rPr>
        <w:t xml:space="preserve">The evening events consisted of the presentation of the awards. Nottingham &amp; Derby </w:t>
      </w:r>
      <w:r w:rsidR="00366EB2" w:rsidRPr="00834B86">
        <w:rPr>
          <w:rFonts w:ascii="Trebuchet MS" w:hAnsi="Trebuchet MS"/>
          <w:i/>
          <w:sz w:val="24"/>
          <w:szCs w:val="24"/>
        </w:rPr>
        <w:t>Area</w:t>
      </w:r>
      <w:r w:rsidRPr="00834B86">
        <w:rPr>
          <w:rFonts w:ascii="Trebuchet MS" w:hAnsi="Trebuchet MS"/>
          <w:i/>
          <w:sz w:val="24"/>
          <w:szCs w:val="24"/>
        </w:rPr>
        <w:t xml:space="preserve"> won the Russel </w:t>
      </w:r>
      <w:r w:rsidR="00BD313B">
        <w:rPr>
          <w:rFonts w:ascii="Trebuchet MS" w:hAnsi="Trebuchet MS"/>
          <w:i/>
          <w:sz w:val="24"/>
          <w:szCs w:val="24"/>
        </w:rPr>
        <w:t xml:space="preserve">Scott </w:t>
      </w:r>
      <w:r w:rsidRPr="00834B86">
        <w:rPr>
          <w:rFonts w:ascii="Trebuchet MS" w:hAnsi="Trebuchet MS"/>
          <w:i/>
          <w:sz w:val="24"/>
          <w:szCs w:val="24"/>
        </w:rPr>
        <w:t>award.</w:t>
      </w:r>
    </w:p>
    <w:p w14:paraId="45C8F81A" w14:textId="0673A345" w:rsidR="004D5319" w:rsidRDefault="00BF1DE8" w:rsidP="00A76DFB">
      <w:pPr>
        <w:rPr>
          <w:rFonts w:ascii="Trebuchet MS" w:hAnsi="Trebuchet MS"/>
          <w:b/>
          <w:i/>
          <w:sz w:val="28"/>
          <w:szCs w:val="28"/>
          <w:u w:val="single"/>
        </w:rPr>
      </w:pPr>
      <w:r>
        <w:rPr>
          <w:rFonts w:ascii="Trebuchet MS" w:hAnsi="Trebuchet MS"/>
          <w:b/>
          <w:i/>
          <w:sz w:val="28"/>
          <w:szCs w:val="28"/>
          <w:u w:val="single"/>
        </w:rPr>
        <w:t xml:space="preserve">QUALITY STREET </w:t>
      </w:r>
    </w:p>
    <w:p w14:paraId="1D4B49A3" w14:textId="219CF14A" w:rsidR="0043339B" w:rsidRPr="0043339B" w:rsidRDefault="0043339B" w:rsidP="00A76DFB">
      <w:pPr>
        <w:rPr>
          <w:rFonts w:ascii="Trebuchet MS" w:hAnsi="Trebuchet MS"/>
          <w:bCs/>
          <w:i/>
          <w:sz w:val="24"/>
          <w:szCs w:val="24"/>
        </w:rPr>
      </w:pPr>
      <w:r w:rsidRPr="0043339B">
        <w:rPr>
          <w:rFonts w:ascii="Trebuchet MS" w:hAnsi="Trebuchet MS"/>
          <w:bCs/>
          <w:i/>
          <w:sz w:val="24"/>
          <w:szCs w:val="24"/>
        </w:rPr>
        <w:t>Nuticket training has been organised for the Lincoln Committee. The first session in Gainsborough at the home of Sue on the 22 July and the second at Gill’s home on the 28 August. Michelle the Volunteer Team Leader will lead the training sessions.</w:t>
      </w:r>
    </w:p>
    <w:p w14:paraId="2B7074E7" w14:textId="77777777" w:rsidR="00F20955" w:rsidRPr="007B2660" w:rsidRDefault="00F20955" w:rsidP="007B2660">
      <w:pPr>
        <w:rPr>
          <w:rFonts w:ascii="Trebuchet MS" w:hAnsi="Trebuchet MS"/>
          <w:i/>
          <w:sz w:val="24"/>
          <w:szCs w:val="24"/>
        </w:rPr>
      </w:pPr>
    </w:p>
    <w:p w14:paraId="3759E37D" w14:textId="050EB372" w:rsidR="009C2FDD" w:rsidRDefault="003839BE" w:rsidP="009C2FDD">
      <w:pPr>
        <w:jc w:val="center"/>
        <w:rPr>
          <w:rFonts w:ascii="Trebuchet MS" w:hAnsi="Trebuchet MS"/>
          <w:b/>
          <w:i/>
          <w:sz w:val="28"/>
          <w:szCs w:val="28"/>
          <w:u w:val="single"/>
        </w:rPr>
      </w:pPr>
      <w:r w:rsidRPr="00932D4E">
        <w:rPr>
          <w:rFonts w:ascii="Trebuchet MS" w:hAnsi="Trebuchet MS"/>
          <w:b/>
          <w:i/>
          <w:sz w:val="28"/>
          <w:szCs w:val="28"/>
          <w:u w:val="single"/>
        </w:rPr>
        <w:t>DIARY DATE</w:t>
      </w:r>
      <w:r w:rsidR="00CC0F58">
        <w:rPr>
          <w:rFonts w:ascii="Trebuchet MS" w:hAnsi="Trebuchet MS"/>
          <w:b/>
          <w:i/>
          <w:sz w:val="28"/>
          <w:szCs w:val="28"/>
          <w:u w:val="single"/>
        </w:rPr>
        <w:t>S</w:t>
      </w:r>
      <w:r w:rsidR="001A409E">
        <w:rPr>
          <w:rFonts w:ascii="Trebuchet MS" w:hAnsi="Trebuchet MS"/>
          <w:b/>
          <w:i/>
          <w:sz w:val="28"/>
          <w:szCs w:val="28"/>
          <w:u w:val="single"/>
        </w:rPr>
        <w:t xml:space="preserve"> </w:t>
      </w:r>
      <w:r w:rsidR="00EF3A06">
        <w:rPr>
          <w:rFonts w:ascii="Trebuchet MS" w:hAnsi="Trebuchet MS"/>
          <w:b/>
          <w:i/>
          <w:sz w:val="28"/>
          <w:szCs w:val="28"/>
          <w:u w:val="single"/>
        </w:rPr>
        <w:t>(full information on the CSSC website)</w:t>
      </w:r>
    </w:p>
    <w:p w14:paraId="0901035C" w14:textId="23422FD5" w:rsidR="0020442C" w:rsidRPr="004E3A22" w:rsidRDefault="0020442C" w:rsidP="00125D09">
      <w:pPr>
        <w:jc w:val="center"/>
        <w:rPr>
          <w:rFonts w:ascii="Trebuchet MS" w:hAnsi="Trebuchet MS"/>
          <w:b/>
          <w:i/>
          <w:color w:val="FF0000"/>
        </w:rPr>
      </w:pPr>
      <w:r w:rsidRPr="004E3A22">
        <w:rPr>
          <w:rFonts w:ascii="Trebuchet MS" w:hAnsi="Trebuchet MS"/>
          <w:b/>
          <w:i/>
          <w:color w:val="FF0000"/>
        </w:rPr>
        <w:t xml:space="preserve">TWO VERY IMPORTANT THINGS TO REMEMBER </w:t>
      </w:r>
      <w:r w:rsidR="002D59BE" w:rsidRPr="004E3A22">
        <w:rPr>
          <w:rFonts w:ascii="Trebuchet MS" w:hAnsi="Trebuchet MS"/>
          <w:b/>
          <w:i/>
          <w:color w:val="FF0000"/>
        </w:rPr>
        <w:t>PLEASE</w:t>
      </w:r>
    </w:p>
    <w:p w14:paraId="5E4B4989" w14:textId="6109A631" w:rsidR="00037BD4" w:rsidRPr="004E3A22" w:rsidRDefault="0020442C" w:rsidP="000F229D">
      <w:pPr>
        <w:pStyle w:val="ListParagraph"/>
        <w:numPr>
          <w:ilvl w:val="0"/>
          <w:numId w:val="1"/>
        </w:numPr>
        <w:rPr>
          <w:rFonts w:ascii="Trebuchet MS" w:hAnsi="Trebuchet MS"/>
          <w:b/>
          <w:i/>
          <w:u w:val="single"/>
        </w:rPr>
      </w:pPr>
      <w:r w:rsidRPr="004E3A22">
        <w:rPr>
          <w:rFonts w:ascii="Trebuchet MS" w:hAnsi="Trebuchet MS"/>
          <w:b/>
          <w:i/>
          <w:color w:val="FF0000"/>
        </w:rPr>
        <w:t xml:space="preserve">ALL PAYMENTS MUST BE MADE IN FULL AT LEAST 2 WEEKS </w:t>
      </w:r>
      <w:r w:rsidR="00924782" w:rsidRPr="004E3A22">
        <w:rPr>
          <w:rFonts w:ascii="Trebuchet MS" w:hAnsi="Trebuchet MS"/>
          <w:b/>
          <w:i/>
          <w:color w:val="FF0000"/>
        </w:rPr>
        <w:t>BEFORE THE EVENT</w:t>
      </w:r>
      <w:r w:rsidR="00B73118">
        <w:rPr>
          <w:rFonts w:ascii="Trebuchet MS" w:hAnsi="Trebuchet MS"/>
          <w:b/>
          <w:i/>
          <w:color w:val="FF0000"/>
        </w:rPr>
        <w:t xml:space="preserve"> </w:t>
      </w:r>
      <w:r w:rsidR="00B73118" w:rsidRPr="00E73B82">
        <w:rPr>
          <w:rFonts w:ascii="Trebuchet MS" w:hAnsi="Trebuchet MS"/>
          <w:b/>
          <w:i/>
          <w:color w:val="FF0000"/>
          <w:u w:val="single"/>
        </w:rPr>
        <w:t>UNLESS OTHERWISE STATED</w:t>
      </w:r>
      <w:r w:rsidR="00B73118">
        <w:rPr>
          <w:rFonts w:ascii="Trebuchet MS" w:hAnsi="Trebuchet MS"/>
          <w:b/>
          <w:i/>
          <w:color w:val="FF0000"/>
        </w:rPr>
        <w:t xml:space="preserve"> </w:t>
      </w:r>
      <w:r w:rsidR="00924782" w:rsidRPr="004E3A22">
        <w:rPr>
          <w:rFonts w:ascii="Trebuchet MS" w:hAnsi="Trebuchet MS"/>
          <w:b/>
          <w:i/>
          <w:color w:val="FF0000"/>
        </w:rPr>
        <w:t>AND</w:t>
      </w:r>
      <w:r w:rsidR="00E14B0B" w:rsidRPr="004E3A22">
        <w:rPr>
          <w:rFonts w:ascii="Trebuchet MS" w:hAnsi="Trebuchet MS"/>
          <w:b/>
          <w:i/>
          <w:color w:val="FF0000"/>
        </w:rPr>
        <w:t xml:space="preserve"> SOMETIMES</w:t>
      </w:r>
      <w:r w:rsidR="00EA071D" w:rsidRPr="004E3A22">
        <w:rPr>
          <w:rFonts w:ascii="Trebuchet MS" w:hAnsi="Trebuchet MS"/>
          <w:b/>
          <w:i/>
          <w:color w:val="FF0000"/>
        </w:rPr>
        <w:t xml:space="preserve"> A</w:t>
      </w:r>
      <w:r w:rsidR="00924782" w:rsidRPr="004E3A22">
        <w:rPr>
          <w:rFonts w:ascii="Trebuchet MS" w:hAnsi="Trebuchet MS"/>
          <w:b/>
          <w:i/>
          <w:color w:val="FF0000"/>
        </w:rPr>
        <w:t xml:space="preserve"> </w:t>
      </w:r>
      <w:r w:rsidR="00EA071D" w:rsidRPr="004E3A22">
        <w:rPr>
          <w:rFonts w:ascii="Trebuchet MS" w:hAnsi="Trebuchet MS"/>
          <w:b/>
          <w:i/>
          <w:color w:val="FF0000"/>
        </w:rPr>
        <w:t>DEPOSIT MAY BE ASKED FOR</w:t>
      </w:r>
      <w:r w:rsidR="00037BD4" w:rsidRPr="004E3A22">
        <w:rPr>
          <w:rFonts w:ascii="Trebuchet MS" w:hAnsi="Trebuchet MS"/>
          <w:b/>
          <w:i/>
          <w:color w:val="FF0000"/>
        </w:rPr>
        <w:t xml:space="preserve">. </w:t>
      </w:r>
      <w:r w:rsidR="003373A6" w:rsidRPr="004E3A22">
        <w:rPr>
          <w:rFonts w:ascii="Trebuchet MS" w:hAnsi="Trebuchet MS"/>
          <w:b/>
          <w:i/>
          <w:color w:val="FF0000"/>
        </w:rPr>
        <w:t xml:space="preserve">REFUNDS WILL ONLY BE </w:t>
      </w:r>
      <w:r w:rsidR="004C3B52" w:rsidRPr="004E3A22">
        <w:rPr>
          <w:rFonts w:ascii="Trebuchet MS" w:hAnsi="Trebuchet MS"/>
          <w:b/>
          <w:i/>
          <w:color w:val="FF0000"/>
        </w:rPr>
        <w:t>CONSIDERED IN EXTENUATING CIRCUMSTANCES AND ASSESSED ON</w:t>
      </w:r>
      <w:r w:rsidR="00DD57AD" w:rsidRPr="004E3A22">
        <w:rPr>
          <w:rFonts w:ascii="Trebuchet MS" w:hAnsi="Trebuchet MS"/>
          <w:b/>
          <w:i/>
          <w:color w:val="FF0000"/>
        </w:rPr>
        <w:t xml:space="preserve"> AN</w:t>
      </w:r>
      <w:r w:rsidR="004C3B52" w:rsidRPr="004E3A22">
        <w:rPr>
          <w:rFonts w:ascii="Trebuchet MS" w:hAnsi="Trebuchet MS"/>
          <w:b/>
          <w:i/>
          <w:color w:val="FF0000"/>
        </w:rPr>
        <w:t xml:space="preserve"> INDIVIDUAL BASIS</w:t>
      </w:r>
      <w:r w:rsidR="00B45D18" w:rsidRPr="004E3A22">
        <w:rPr>
          <w:rFonts w:ascii="Trebuchet MS" w:hAnsi="Trebuchet MS"/>
          <w:b/>
          <w:i/>
          <w:color w:val="FF0000"/>
        </w:rPr>
        <w:t xml:space="preserve">. </w:t>
      </w:r>
      <w:r w:rsidR="004C3B52" w:rsidRPr="004E3A22">
        <w:rPr>
          <w:rFonts w:ascii="Trebuchet MS" w:hAnsi="Trebuchet MS"/>
          <w:b/>
          <w:i/>
          <w:color w:val="FF0000"/>
        </w:rPr>
        <w:t xml:space="preserve"> </w:t>
      </w:r>
    </w:p>
    <w:p w14:paraId="06765708" w14:textId="5192440D" w:rsidR="00593C29" w:rsidRPr="007D072F" w:rsidRDefault="00C515DB" w:rsidP="00085CA6">
      <w:pPr>
        <w:pStyle w:val="ListParagraph"/>
        <w:numPr>
          <w:ilvl w:val="0"/>
          <w:numId w:val="1"/>
        </w:numPr>
        <w:rPr>
          <w:rFonts w:ascii="Trebuchet MS" w:hAnsi="Trebuchet MS"/>
          <w:b/>
          <w:i/>
          <w:u w:val="single"/>
        </w:rPr>
      </w:pPr>
      <w:r w:rsidRPr="004E3A22">
        <w:rPr>
          <w:rFonts w:ascii="Trebuchet MS" w:hAnsi="Trebuchet MS"/>
          <w:b/>
          <w:i/>
          <w:color w:val="FF0000"/>
        </w:rPr>
        <w:t xml:space="preserve">PLEASE ENSURE YOU USE YOUR </w:t>
      </w:r>
      <w:r w:rsidRPr="004E3A22">
        <w:rPr>
          <w:rFonts w:ascii="Trebuchet MS" w:hAnsi="Trebuchet MS"/>
          <w:b/>
          <w:i/>
          <w:color w:val="FF0000"/>
          <w:u w:val="single"/>
        </w:rPr>
        <w:t>NEW</w:t>
      </w:r>
      <w:r w:rsidRPr="004E3A22">
        <w:rPr>
          <w:rFonts w:ascii="Trebuchet MS" w:hAnsi="Trebuchet MS"/>
          <w:b/>
          <w:i/>
          <w:color w:val="FF0000"/>
        </w:rPr>
        <w:t xml:space="preserve"> CSSC MEMBERSHIP NUMBER ON ALL CLAIMS AS FAILURE TO DO SO CAUS</w:t>
      </w:r>
      <w:r w:rsidR="00C644B6" w:rsidRPr="004E3A22">
        <w:rPr>
          <w:rFonts w:ascii="Trebuchet MS" w:hAnsi="Trebuchet MS"/>
          <w:b/>
          <w:i/>
          <w:color w:val="FF0000"/>
        </w:rPr>
        <w:t>ES EXTRA WORK FOR OUR TREASURER</w:t>
      </w:r>
      <w:r w:rsidRPr="004E3A22">
        <w:rPr>
          <w:rFonts w:ascii="Trebuchet MS" w:hAnsi="Trebuchet MS"/>
          <w:b/>
          <w:i/>
          <w:color w:val="FF0000"/>
        </w:rPr>
        <w:t xml:space="preserve"> CHECKING YOUR MEMBERSHIP DETAILS RESU</w:t>
      </w:r>
      <w:r w:rsidR="00B32178" w:rsidRPr="004E3A22">
        <w:rPr>
          <w:rFonts w:ascii="Trebuchet MS" w:hAnsi="Trebuchet MS"/>
          <w:b/>
          <w:i/>
          <w:color w:val="FF0000"/>
        </w:rPr>
        <w:t>LTING IN DELAYED PAYMENTS</w:t>
      </w:r>
      <w:r w:rsidR="00094200" w:rsidRPr="004E3A22">
        <w:rPr>
          <w:rFonts w:ascii="Trebuchet MS" w:hAnsi="Trebuchet MS"/>
          <w:b/>
          <w:i/>
          <w:color w:val="FF0000"/>
        </w:rPr>
        <w:t xml:space="preserve">. </w:t>
      </w:r>
      <w:r w:rsidR="00B32178" w:rsidRPr="004E3A22">
        <w:rPr>
          <w:rFonts w:ascii="Trebuchet MS" w:hAnsi="Trebuchet MS"/>
          <w:b/>
          <w:i/>
          <w:color w:val="FF0000"/>
        </w:rPr>
        <w:t xml:space="preserve"> </w:t>
      </w:r>
    </w:p>
    <w:p w14:paraId="7E6A86B2" w14:textId="75E87D56" w:rsidR="001B7F08" w:rsidRPr="00982C11" w:rsidRDefault="001B7F08" w:rsidP="001A0738">
      <w:pPr>
        <w:rPr>
          <w:rFonts w:ascii="Trebuchet MS" w:hAnsi="Trebuchet MS" w:cs="Times New Roman"/>
          <w:i/>
          <w:color w:val="FF0000"/>
          <w:sz w:val="24"/>
          <w:szCs w:val="24"/>
          <w:u w:val="single"/>
        </w:rPr>
      </w:pPr>
    </w:p>
    <w:p w14:paraId="148545D2" w14:textId="1B22BEA1" w:rsidR="000D78FC" w:rsidRDefault="00E214AF" w:rsidP="00085CA6">
      <w:pPr>
        <w:rPr>
          <w:rStyle w:val="Hyperlink"/>
          <w:rFonts w:ascii="Trebuchet MS" w:eastAsia="Times New Roman" w:hAnsi="Trebuchet MS" w:cs="Times New Roman"/>
          <w:b/>
          <w:i/>
          <w:color w:val="000000" w:themeColor="text1"/>
          <w:sz w:val="28"/>
          <w:szCs w:val="28"/>
          <w:lang w:eastAsia="en-GB"/>
        </w:rPr>
      </w:pPr>
      <w:r>
        <w:rPr>
          <w:rStyle w:val="Hyperlink"/>
          <w:rFonts w:ascii="Trebuchet MS" w:eastAsia="Times New Roman" w:hAnsi="Trebuchet MS" w:cs="Times New Roman"/>
          <w:b/>
          <w:i/>
          <w:color w:val="000000" w:themeColor="text1"/>
          <w:sz w:val="28"/>
          <w:szCs w:val="28"/>
          <w:lang w:eastAsia="en-GB"/>
        </w:rPr>
        <w:t>DAY TRIP TO HUNSTANTON AUGUST 10</w:t>
      </w:r>
      <w:r w:rsidRPr="00E214AF">
        <w:rPr>
          <w:rStyle w:val="Hyperlink"/>
          <w:rFonts w:ascii="Trebuchet MS" w:eastAsia="Times New Roman" w:hAnsi="Trebuchet MS" w:cs="Times New Roman"/>
          <w:b/>
          <w:i/>
          <w:color w:val="000000" w:themeColor="text1"/>
          <w:sz w:val="28"/>
          <w:szCs w:val="28"/>
          <w:vertAlign w:val="superscript"/>
          <w:lang w:eastAsia="en-GB"/>
        </w:rPr>
        <w:t>th</w:t>
      </w:r>
      <w:r>
        <w:rPr>
          <w:rStyle w:val="Hyperlink"/>
          <w:rFonts w:ascii="Trebuchet MS" w:eastAsia="Times New Roman" w:hAnsi="Trebuchet MS" w:cs="Times New Roman"/>
          <w:b/>
          <w:i/>
          <w:color w:val="000000" w:themeColor="text1"/>
          <w:sz w:val="28"/>
          <w:szCs w:val="28"/>
          <w:lang w:eastAsia="en-GB"/>
        </w:rPr>
        <w:t xml:space="preserve"> </w:t>
      </w:r>
    </w:p>
    <w:p w14:paraId="7AB75C1D" w14:textId="0CE43002" w:rsidR="004B36B7" w:rsidRDefault="00DB5A5B" w:rsidP="00085CA6">
      <w:pPr>
        <w:rPr>
          <w:rFonts w:ascii="Trebuchet MS" w:eastAsia="Times New Roman" w:hAnsi="Trebuchet MS" w:cs="Times New Roman"/>
          <w:i/>
          <w:color w:val="000000" w:themeColor="text1"/>
          <w:sz w:val="24"/>
          <w:szCs w:val="24"/>
          <w:lang w:eastAsia="en-GB"/>
        </w:rPr>
      </w:pPr>
      <w:r>
        <w:rPr>
          <w:rStyle w:val="Hyperlink"/>
          <w:rFonts w:ascii="Trebuchet MS" w:eastAsia="Times New Roman" w:hAnsi="Trebuchet MS" w:cs="Times New Roman"/>
          <w:i/>
          <w:color w:val="000000" w:themeColor="text1"/>
          <w:sz w:val="24"/>
          <w:szCs w:val="24"/>
          <w:u w:val="none"/>
          <w:lang w:eastAsia="en-GB"/>
        </w:rPr>
        <w:t>Chance for a day out at the seaside</w:t>
      </w:r>
      <w:r w:rsidR="00F82F82">
        <w:rPr>
          <w:rStyle w:val="Hyperlink"/>
          <w:rFonts w:ascii="Trebuchet MS" w:eastAsia="Times New Roman" w:hAnsi="Trebuchet MS" w:cs="Times New Roman"/>
          <w:i/>
          <w:color w:val="000000" w:themeColor="text1"/>
          <w:sz w:val="24"/>
          <w:szCs w:val="24"/>
          <w:u w:val="none"/>
          <w:lang w:eastAsia="en-GB"/>
        </w:rPr>
        <w:t xml:space="preserve"> a</w:t>
      </w:r>
      <w:r w:rsidR="007729A9">
        <w:rPr>
          <w:rStyle w:val="Hyperlink"/>
          <w:rFonts w:ascii="Trebuchet MS" w:eastAsia="Times New Roman" w:hAnsi="Trebuchet MS" w:cs="Times New Roman"/>
          <w:i/>
          <w:color w:val="000000" w:themeColor="text1"/>
          <w:sz w:val="24"/>
          <w:szCs w:val="24"/>
          <w:u w:val="none"/>
          <w:lang w:eastAsia="en-GB"/>
        </w:rPr>
        <w:t xml:space="preserve">nd </w:t>
      </w:r>
      <w:r w:rsidR="00F82F82">
        <w:rPr>
          <w:rStyle w:val="Hyperlink"/>
          <w:rFonts w:ascii="Trebuchet MS" w:eastAsia="Times New Roman" w:hAnsi="Trebuchet MS" w:cs="Times New Roman"/>
          <w:i/>
          <w:color w:val="000000" w:themeColor="text1"/>
          <w:sz w:val="24"/>
          <w:szCs w:val="24"/>
          <w:u w:val="none"/>
          <w:lang w:eastAsia="en-GB"/>
        </w:rPr>
        <w:t>to go for a paddle</w:t>
      </w:r>
      <w:r w:rsidR="00E064C4">
        <w:rPr>
          <w:rStyle w:val="Hyperlink"/>
          <w:rFonts w:ascii="Trebuchet MS" w:eastAsia="Times New Roman" w:hAnsi="Trebuchet MS" w:cs="Times New Roman"/>
          <w:i/>
          <w:color w:val="000000" w:themeColor="text1"/>
          <w:sz w:val="24"/>
          <w:szCs w:val="24"/>
          <w:u w:val="none"/>
          <w:lang w:eastAsia="en-GB"/>
        </w:rPr>
        <w:t xml:space="preserve"> (if your brave enough) or </w:t>
      </w:r>
      <w:r w:rsidR="00F82F82">
        <w:rPr>
          <w:rStyle w:val="Hyperlink"/>
          <w:rFonts w:ascii="Trebuchet MS" w:eastAsia="Times New Roman" w:hAnsi="Trebuchet MS" w:cs="Times New Roman"/>
          <w:i/>
          <w:color w:val="000000" w:themeColor="text1"/>
          <w:sz w:val="24"/>
          <w:szCs w:val="24"/>
          <w:u w:val="none"/>
          <w:lang w:eastAsia="en-GB"/>
        </w:rPr>
        <w:t xml:space="preserve">visit the </w:t>
      </w:r>
      <w:r w:rsidR="0024168C">
        <w:rPr>
          <w:rStyle w:val="Hyperlink"/>
          <w:rFonts w:ascii="Trebuchet MS" w:eastAsia="Times New Roman" w:hAnsi="Trebuchet MS" w:cs="Times New Roman"/>
          <w:i/>
          <w:color w:val="000000" w:themeColor="text1"/>
          <w:sz w:val="24"/>
          <w:szCs w:val="24"/>
          <w:u w:val="none"/>
          <w:lang w:eastAsia="en-GB"/>
        </w:rPr>
        <w:t>fair or the Sea Life Sa</w:t>
      </w:r>
      <w:r w:rsidR="002F699A">
        <w:rPr>
          <w:rStyle w:val="Hyperlink"/>
          <w:rFonts w:ascii="Trebuchet MS" w:eastAsia="Times New Roman" w:hAnsi="Trebuchet MS" w:cs="Times New Roman"/>
          <w:i/>
          <w:color w:val="000000" w:themeColor="text1"/>
          <w:sz w:val="24"/>
          <w:szCs w:val="24"/>
          <w:u w:val="none"/>
          <w:lang w:eastAsia="en-GB"/>
        </w:rPr>
        <w:t xml:space="preserve">nctuary. The bus will leave North Hykeham Railway station park &amp; ride at 8:00am returning from Hunstanton at 4:30pm. Members £8.70 non members £17.40 </w:t>
      </w:r>
      <w:r w:rsidR="00D624C9">
        <w:rPr>
          <w:rFonts w:ascii="Trebuchet MS" w:eastAsia="Times New Roman" w:hAnsi="Trebuchet MS" w:cs="Times New Roman"/>
          <w:i/>
          <w:color w:val="000000" w:themeColor="text1"/>
          <w:sz w:val="24"/>
          <w:szCs w:val="24"/>
          <w:lang w:eastAsia="en-GB"/>
        </w:rPr>
        <w:t xml:space="preserve">one accompanied child (16 years or under) </w:t>
      </w:r>
      <w:r w:rsidR="00AD6EC4">
        <w:rPr>
          <w:rFonts w:ascii="Trebuchet MS" w:eastAsia="Times New Roman" w:hAnsi="Trebuchet MS" w:cs="Times New Roman"/>
          <w:i/>
          <w:color w:val="000000" w:themeColor="text1"/>
          <w:sz w:val="24"/>
          <w:szCs w:val="24"/>
          <w:lang w:eastAsia="en-GB"/>
        </w:rPr>
        <w:t xml:space="preserve">per member </w:t>
      </w:r>
      <w:r w:rsidR="00D624C9">
        <w:rPr>
          <w:rFonts w:ascii="Trebuchet MS" w:eastAsia="Times New Roman" w:hAnsi="Trebuchet MS" w:cs="Times New Roman"/>
          <w:i/>
          <w:color w:val="000000" w:themeColor="text1"/>
          <w:sz w:val="24"/>
          <w:szCs w:val="24"/>
          <w:lang w:eastAsia="en-GB"/>
        </w:rPr>
        <w:t>at the subsided price</w:t>
      </w:r>
      <w:r w:rsidR="00710815">
        <w:rPr>
          <w:rFonts w:ascii="Trebuchet MS" w:eastAsia="Times New Roman" w:hAnsi="Trebuchet MS" w:cs="Times New Roman"/>
          <w:i/>
          <w:color w:val="000000" w:themeColor="text1"/>
          <w:sz w:val="24"/>
          <w:szCs w:val="24"/>
          <w:lang w:eastAsia="en-GB"/>
        </w:rPr>
        <w:t xml:space="preserve">, interested contact Ian Martin </w:t>
      </w:r>
      <w:r w:rsidR="00FD1551">
        <w:rPr>
          <w:rFonts w:ascii="Trebuchet MS" w:eastAsia="Times New Roman" w:hAnsi="Trebuchet MS" w:cs="Times New Roman"/>
          <w:i/>
          <w:color w:val="000000" w:themeColor="text1"/>
          <w:sz w:val="24"/>
          <w:szCs w:val="24"/>
          <w:lang w:eastAsia="en-GB"/>
        </w:rPr>
        <w:t>at</w:t>
      </w:r>
      <w:r w:rsidR="00E37DDA">
        <w:rPr>
          <w:rFonts w:ascii="Trebuchet MS" w:eastAsia="Times New Roman" w:hAnsi="Trebuchet MS" w:cs="Times New Roman"/>
          <w:i/>
          <w:color w:val="000000" w:themeColor="text1"/>
          <w:sz w:val="24"/>
          <w:szCs w:val="24"/>
          <w:lang w:eastAsia="en-GB"/>
        </w:rPr>
        <w:t xml:space="preserve"> </w:t>
      </w:r>
      <w:hyperlink r:id="rId7" w:history="1">
        <w:r w:rsidR="00E00CD8" w:rsidRPr="00260519">
          <w:rPr>
            <w:rStyle w:val="Hyperlink"/>
            <w:rFonts w:ascii="Trebuchet MS" w:eastAsia="Times New Roman" w:hAnsi="Trebuchet MS" w:cs="Times New Roman"/>
            <w:i/>
            <w:sz w:val="24"/>
            <w:szCs w:val="24"/>
            <w:lang w:eastAsia="en-GB"/>
          </w:rPr>
          <w:t>nottsian@tiscali.co.uk</w:t>
        </w:r>
      </w:hyperlink>
      <w:r w:rsidR="00E00CD8">
        <w:rPr>
          <w:rFonts w:ascii="Trebuchet MS" w:eastAsia="Times New Roman" w:hAnsi="Trebuchet MS" w:cs="Times New Roman"/>
          <w:i/>
          <w:color w:val="000000" w:themeColor="text1"/>
          <w:sz w:val="24"/>
          <w:szCs w:val="24"/>
          <w:lang w:eastAsia="en-GB"/>
        </w:rPr>
        <w:t xml:space="preserve"> </w:t>
      </w:r>
    </w:p>
    <w:p w14:paraId="44059495" w14:textId="5537B149" w:rsidR="0090501A" w:rsidRDefault="0023232B" w:rsidP="00085CA6">
      <w:pPr>
        <w:rPr>
          <w:rFonts w:ascii="Trebuchet MS" w:eastAsia="Times New Roman" w:hAnsi="Trebuchet MS" w:cs="Times New Roman"/>
          <w:b/>
          <w:bCs/>
          <w:i/>
          <w:color w:val="000000" w:themeColor="text1"/>
          <w:sz w:val="28"/>
          <w:szCs w:val="28"/>
          <w:u w:val="single"/>
          <w:lang w:eastAsia="en-GB"/>
        </w:rPr>
      </w:pPr>
      <w:r>
        <w:rPr>
          <w:rFonts w:ascii="Trebuchet MS" w:eastAsia="Times New Roman" w:hAnsi="Trebuchet MS" w:cs="Times New Roman"/>
          <w:b/>
          <w:bCs/>
          <w:i/>
          <w:color w:val="000000" w:themeColor="text1"/>
          <w:sz w:val="28"/>
          <w:szCs w:val="28"/>
          <w:u w:val="single"/>
          <w:lang w:eastAsia="en-GB"/>
        </w:rPr>
        <w:lastRenderedPageBreak/>
        <w:t xml:space="preserve">GOLF DAY AT SLEAFORD </w:t>
      </w:r>
      <w:r w:rsidR="003E1811">
        <w:rPr>
          <w:rFonts w:ascii="Trebuchet MS" w:eastAsia="Times New Roman" w:hAnsi="Trebuchet MS" w:cs="Times New Roman"/>
          <w:b/>
          <w:bCs/>
          <w:i/>
          <w:color w:val="000000" w:themeColor="text1"/>
          <w:sz w:val="28"/>
          <w:szCs w:val="28"/>
          <w:u w:val="single"/>
          <w:lang w:eastAsia="en-GB"/>
        </w:rPr>
        <w:t xml:space="preserve">SEPTEMBER </w:t>
      </w:r>
      <w:r w:rsidR="00B31A89">
        <w:rPr>
          <w:rFonts w:ascii="Trebuchet MS" w:eastAsia="Times New Roman" w:hAnsi="Trebuchet MS" w:cs="Times New Roman"/>
          <w:b/>
          <w:bCs/>
          <w:i/>
          <w:color w:val="000000" w:themeColor="text1"/>
          <w:sz w:val="28"/>
          <w:szCs w:val="28"/>
          <w:u w:val="single"/>
          <w:lang w:eastAsia="en-GB"/>
        </w:rPr>
        <w:t>6</w:t>
      </w:r>
      <w:r w:rsidR="00B31A89" w:rsidRPr="00B31A89">
        <w:rPr>
          <w:rFonts w:ascii="Trebuchet MS" w:eastAsia="Times New Roman" w:hAnsi="Trebuchet MS" w:cs="Times New Roman"/>
          <w:b/>
          <w:bCs/>
          <w:i/>
          <w:color w:val="000000" w:themeColor="text1"/>
          <w:sz w:val="28"/>
          <w:szCs w:val="28"/>
          <w:u w:val="single"/>
          <w:vertAlign w:val="superscript"/>
          <w:lang w:eastAsia="en-GB"/>
        </w:rPr>
        <w:t>th</w:t>
      </w:r>
    </w:p>
    <w:p w14:paraId="54991EDA" w14:textId="14F14D57" w:rsidR="00B31A89" w:rsidRPr="00B31A89" w:rsidRDefault="000E1AD2" w:rsidP="00085CA6">
      <w:pPr>
        <w:rPr>
          <w:rStyle w:val="Hyperlink"/>
          <w:rFonts w:ascii="Trebuchet MS" w:eastAsia="Times New Roman" w:hAnsi="Trebuchet MS" w:cs="Times New Roman"/>
          <w:i/>
          <w:color w:val="000000" w:themeColor="text1"/>
          <w:sz w:val="24"/>
          <w:szCs w:val="24"/>
          <w:u w:val="none"/>
          <w:lang w:eastAsia="en-GB"/>
        </w:rPr>
      </w:pPr>
      <w:r w:rsidRPr="000E1AD2">
        <w:rPr>
          <w:rStyle w:val="Hyperlink"/>
          <w:rFonts w:ascii="Trebuchet MS" w:eastAsia="Times New Roman" w:hAnsi="Trebuchet MS" w:cs="Times New Roman"/>
          <w:i/>
          <w:color w:val="000000" w:themeColor="text1"/>
          <w:sz w:val="24"/>
          <w:szCs w:val="24"/>
          <w:u w:val="none"/>
          <w:lang w:eastAsia="en-GB"/>
        </w:rPr>
        <w:t>Graham Metcalf is organising a</w:t>
      </w:r>
      <w:r>
        <w:rPr>
          <w:rStyle w:val="Hyperlink"/>
          <w:rFonts w:ascii="Trebuchet MS" w:eastAsia="Times New Roman" w:hAnsi="Trebuchet MS" w:cs="Times New Roman"/>
          <w:i/>
          <w:color w:val="000000" w:themeColor="text1"/>
          <w:sz w:val="24"/>
          <w:szCs w:val="24"/>
          <w:u w:val="none"/>
          <w:lang w:eastAsia="en-GB"/>
        </w:rPr>
        <w:t xml:space="preserve">nother </w:t>
      </w:r>
      <w:r w:rsidRPr="000E1AD2">
        <w:rPr>
          <w:rStyle w:val="Hyperlink"/>
          <w:rFonts w:ascii="Trebuchet MS" w:eastAsia="Times New Roman" w:hAnsi="Trebuchet MS" w:cs="Times New Roman"/>
          <w:i/>
          <w:color w:val="000000" w:themeColor="text1"/>
          <w:sz w:val="24"/>
          <w:szCs w:val="24"/>
          <w:u w:val="none"/>
          <w:lang w:eastAsia="en-GB"/>
        </w:rPr>
        <w:t>golf event on Friday 6th Sept at Sleaford Golf Club. £25 members £33 non members. Prizes for 1st &amp; 2nd and nearest the pin on a hole. Pie and chips meal afterwards.</w:t>
      </w:r>
      <w:r w:rsidR="00840092">
        <w:rPr>
          <w:rStyle w:val="Hyperlink"/>
          <w:rFonts w:ascii="Trebuchet MS" w:eastAsia="Times New Roman" w:hAnsi="Trebuchet MS" w:cs="Times New Roman"/>
          <w:i/>
          <w:color w:val="000000" w:themeColor="text1"/>
          <w:sz w:val="24"/>
          <w:szCs w:val="24"/>
          <w:u w:val="none"/>
          <w:lang w:eastAsia="en-GB"/>
        </w:rPr>
        <w:t xml:space="preserve"> Interested contact Graham Met</w:t>
      </w:r>
      <w:r w:rsidR="00CD42D7">
        <w:rPr>
          <w:rStyle w:val="Hyperlink"/>
          <w:rFonts w:ascii="Trebuchet MS" w:eastAsia="Times New Roman" w:hAnsi="Trebuchet MS" w:cs="Times New Roman"/>
          <w:i/>
          <w:color w:val="000000" w:themeColor="text1"/>
          <w:sz w:val="24"/>
          <w:szCs w:val="24"/>
          <w:u w:val="none"/>
          <w:lang w:eastAsia="en-GB"/>
        </w:rPr>
        <w:t xml:space="preserve">calf at </w:t>
      </w:r>
      <w:hyperlink r:id="rId8" w:history="1">
        <w:r w:rsidR="00CD42D7" w:rsidRPr="00021093">
          <w:rPr>
            <w:rStyle w:val="Hyperlink"/>
            <w:rFonts w:ascii="Trebuchet MS" w:eastAsia="Times New Roman" w:hAnsi="Trebuchet MS" w:cs="Times New Roman"/>
            <w:i/>
            <w:sz w:val="24"/>
            <w:szCs w:val="24"/>
            <w:lang w:eastAsia="en-GB"/>
          </w:rPr>
          <w:t>metty2@btinternet.com</w:t>
        </w:r>
      </w:hyperlink>
      <w:r w:rsidR="00CD42D7">
        <w:rPr>
          <w:rStyle w:val="Hyperlink"/>
          <w:rFonts w:ascii="Trebuchet MS" w:eastAsia="Times New Roman" w:hAnsi="Trebuchet MS" w:cs="Times New Roman"/>
          <w:i/>
          <w:color w:val="000000" w:themeColor="text1"/>
          <w:sz w:val="24"/>
          <w:szCs w:val="24"/>
          <w:u w:val="none"/>
          <w:lang w:eastAsia="en-GB"/>
        </w:rPr>
        <w:t xml:space="preserve"> or </w:t>
      </w:r>
      <w:r w:rsidRPr="000E1AD2">
        <w:rPr>
          <w:rStyle w:val="Hyperlink"/>
          <w:rFonts w:ascii="Trebuchet MS" w:eastAsia="Times New Roman" w:hAnsi="Trebuchet MS" w:cs="Times New Roman"/>
          <w:i/>
          <w:color w:val="000000" w:themeColor="text1"/>
          <w:sz w:val="24"/>
          <w:szCs w:val="24"/>
          <w:u w:val="none"/>
          <w:lang w:eastAsia="en-GB"/>
        </w:rPr>
        <w:t>07818 440092</w:t>
      </w:r>
    </w:p>
    <w:p w14:paraId="7608EF83" w14:textId="154CF79D" w:rsidR="00155B1F" w:rsidRDefault="000D78FC" w:rsidP="00085CA6">
      <w:pPr>
        <w:rPr>
          <w:rStyle w:val="Hyperlink"/>
          <w:rFonts w:ascii="Trebuchet MS" w:eastAsia="Times New Roman" w:hAnsi="Trebuchet MS" w:cs="Times New Roman"/>
          <w:b/>
          <w:i/>
          <w:color w:val="000000" w:themeColor="text1"/>
          <w:sz w:val="28"/>
          <w:szCs w:val="28"/>
          <w:lang w:eastAsia="en-GB"/>
        </w:rPr>
      </w:pPr>
      <w:r>
        <w:rPr>
          <w:rStyle w:val="Hyperlink"/>
          <w:rFonts w:ascii="Trebuchet MS" w:eastAsia="Times New Roman" w:hAnsi="Trebuchet MS" w:cs="Times New Roman"/>
          <w:b/>
          <w:i/>
          <w:color w:val="000000" w:themeColor="text1"/>
          <w:sz w:val="28"/>
          <w:szCs w:val="28"/>
          <w:lang w:eastAsia="en-GB"/>
        </w:rPr>
        <w:t>GOTH WEEKEND DAY TRIP TO WHITBY</w:t>
      </w:r>
      <w:r w:rsidR="00875CB5">
        <w:rPr>
          <w:rStyle w:val="Hyperlink"/>
          <w:rFonts w:ascii="Trebuchet MS" w:eastAsia="Times New Roman" w:hAnsi="Trebuchet MS" w:cs="Times New Roman"/>
          <w:b/>
          <w:i/>
          <w:color w:val="000000" w:themeColor="text1"/>
          <w:sz w:val="28"/>
          <w:szCs w:val="28"/>
          <w:lang w:eastAsia="en-GB"/>
        </w:rPr>
        <w:t xml:space="preserve"> OCTOBER 26</w:t>
      </w:r>
      <w:r w:rsidR="00875CB5" w:rsidRPr="00875CB5">
        <w:rPr>
          <w:rStyle w:val="Hyperlink"/>
          <w:rFonts w:ascii="Trebuchet MS" w:eastAsia="Times New Roman" w:hAnsi="Trebuchet MS" w:cs="Times New Roman"/>
          <w:b/>
          <w:i/>
          <w:color w:val="000000" w:themeColor="text1"/>
          <w:sz w:val="28"/>
          <w:szCs w:val="28"/>
          <w:vertAlign w:val="superscript"/>
          <w:lang w:eastAsia="en-GB"/>
        </w:rPr>
        <w:t>th</w:t>
      </w:r>
      <w:r w:rsidR="00875CB5">
        <w:rPr>
          <w:rStyle w:val="Hyperlink"/>
          <w:rFonts w:ascii="Trebuchet MS" w:eastAsia="Times New Roman" w:hAnsi="Trebuchet MS" w:cs="Times New Roman"/>
          <w:b/>
          <w:i/>
          <w:color w:val="000000" w:themeColor="text1"/>
          <w:sz w:val="28"/>
          <w:szCs w:val="28"/>
          <w:lang w:eastAsia="en-GB"/>
        </w:rPr>
        <w:t xml:space="preserve"> </w:t>
      </w:r>
    </w:p>
    <w:p w14:paraId="2F7516A1" w14:textId="0D0E2E33" w:rsidR="00A315D5" w:rsidRDefault="00A315D5" w:rsidP="000C23FA">
      <w:pPr>
        <w:rPr>
          <w:rFonts w:ascii="Trebuchet MS" w:eastAsia="Times New Roman" w:hAnsi="Trebuchet MS" w:cs="Times New Roman"/>
          <w:i/>
          <w:color w:val="000000" w:themeColor="text1"/>
          <w:sz w:val="24"/>
          <w:szCs w:val="24"/>
          <w:lang w:eastAsia="en-GB"/>
        </w:rPr>
      </w:pPr>
      <w:r>
        <w:rPr>
          <w:rStyle w:val="Hyperlink"/>
          <w:rFonts w:ascii="Trebuchet MS" w:eastAsia="Times New Roman" w:hAnsi="Trebuchet MS" w:cs="Times New Roman"/>
          <w:i/>
          <w:color w:val="000000" w:themeColor="text1"/>
          <w:sz w:val="24"/>
          <w:szCs w:val="24"/>
          <w:u w:val="none"/>
          <w:lang w:eastAsia="en-GB"/>
        </w:rPr>
        <w:t>The bus will leave North Hykeham Railway station park &amp; ride at 8:00am. Members £</w:t>
      </w:r>
      <w:r w:rsidR="00360FF9">
        <w:rPr>
          <w:rStyle w:val="Hyperlink"/>
          <w:rFonts w:ascii="Trebuchet MS" w:eastAsia="Times New Roman" w:hAnsi="Trebuchet MS" w:cs="Times New Roman"/>
          <w:i/>
          <w:color w:val="000000" w:themeColor="text1"/>
          <w:sz w:val="24"/>
          <w:szCs w:val="24"/>
          <w:u w:val="none"/>
          <w:lang w:eastAsia="en-GB"/>
        </w:rPr>
        <w:t xml:space="preserve">10.30 </w:t>
      </w:r>
      <w:r>
        <w:rPr>
          <w:rStyle w:val="Hyperlink"/>
          <w:rFonts w:ascii="Trebuchet MS" w:eastAsia="Times New Roman" w:hAnsi="Trebuchet MS" w:cs="Times New Roman"/>
          <w:i/>
          <w:color w:val="000000" w:themeColor="text1"/>
          <w:sz w:val="24"/>
          <w:szCs w:val="24"/>
          <w:u w:val="none"/>
          <w:lang w:eastAsia="en-GB"/>
        </w:rPr>
        <w:t>non members £</w:t>
      </w:r>
      <w:r w:rsidR="00BA0D5D">
        <w:rPr>
          <w:rStyle w:val="Hyperlink"/>
          <w:rFonts w:ascii="Trebuchet MS" w:eastAsia="Times New Roman" w:hAnsi="Trebuchet MS" w:cs="Times New Roman"/>
          <w:i/>
          <w:color w:val="000000" w:themeColor="text1"/>
          <w:sz w:val="24"/>
          <w:szCs w:val="24"/>
          <w:u w:val="none"/>
          <w:lang w:eastAsia="en-GB"/>
        </w:rPr>
        <w:t>20.60</w:t>
      </w:r>
      <w:r>
        <w:rPr>
          <w:rStyle w:val="Hyperlink"/>
          <w:rFonts w:ascii="Trebuchet MS" w:eastAsia="Times New Roman" w:hAnsi="Trebuchet MS" w:cs="Times New Roman"/>
          <w:i/>
          <w:color w:val="000000" w:themeColor="text1"/>
          <w:sz w:val="24"/>
          <w:szCs w:val="24"/>
          <w:u w:val="none"/>
          <w:lang w:eastAsia="en-GB"/>
        </w:rPr>
        <w:t xml:space="preserve"> </w:t>
      </w:r>
      <w:r>
        <w:rPr>
          <w:rFonts w:ascii="Trebuchet MS" w:eastAsia="Times New Roman" w:hAnsi="Trebuchet MS" w:cs="Times New Roman"/>
          <w:i/>
          <w:color w:val="000000" w:themeColor="text1"/>
          <w:sz w:val="24"/>
          <w:szCs w:val="24"/>
          <w:lang w:eastAsia="en-GB"/>
        </w:rPr>
        <w:t xml:space="preserve">one accompanied child (16 years or under) per member at the subsided price, interested contact Ian Martin at </w:t>
      </w:r>
      <w:hyperlink r:id="rId9" w:history="1">
        <w:r w:rsidRPr="00260519">
          <w:rPr>
            <w:rStyle w:val="Hyperlink"/>
            <w:rFonts w:ascii="Trebuchet MS" w:eastAsia="Times New Roman" w:hAnsi="Trebuchet MS" w:cs="Times New Roman"/>
            <w:i/>
            <w:sz w:val="24"/>
            <w:szCs w:val="24"/>
            <w:lang w:eastAsia="en-GB"/>
          </w:rPr>
          <w:t>nottsian@tiscali.co.uk</w:t>
        </w:r>
      </w:hyperlink>
      <w:r>
        <w:rPr>
          <w:rFonts w:ascii="Trebuchet MS" w:eastAsia="Times New Roman" w:hAnsi="Trebuchet MS" w:cs="Times New Roman"/>
          <w:i/>
          <w:color w:val="000000" w:themeColor="text1"/>
          <w:sz w:val="24"/>
          <w:szCs w:val="24"/>
          <w:lang w:eastAsia="en-GB"/>
        </w:rPr>
        <w:t xml:space="preserve"> </w:t>
      </w:r>
    </w:p>
    <w:p w14:paraId="740F0AEE" w14:textId="129144DC" w:rsidR="00493D36" w:rsidRDefault="00EB7046" w:rsidP="000C23FA">
      <w:pPr>
        <w:rPr>
          <w:rFonts w:ascii="Trebuchet MS" w:eastAsia="Times New Roman" w:hAnsi="Trebuchet MS" w:cs="Times New Roman"/>
          <w:b/>
          <w:bCs/>
          <w:i/>
          <w:color w:val="000000" w:themeColor="text1"/>
          <w:sz w:val="28"/>
          <w:szCs w:val="28"/>
          <w:u w:val="single"/>
          <w:lang w:eastAsia="en-GB"/>
        </w:rPr>
      </w:pPr>
      <w:r>
        <w:rPr>
          <w:rFonts w:ascii="Trebuchet MS" w:eastAsia="Times New Roman" w:hAnsi="Trebuchet MS" w:cs="Times New Roman"/>
          <w:b/>
          <w:bCs/>
          <w:i/>
          <w:color w:val="000000" w:themeColor="text1"/>
          <w:sz w:val="28"/>
          <w:szCs w:val="28"/>
          <w:u w:val="single"/>
          <w:lang w:eastAsia="en-GB"/>
        </w:rPr>
        <w:t xml:space="preserve">CHRISTMAS SHOPPING TRIP TO YORK </w:t>
      </w:r>
      <w:r w:rsidR="00E625EB">
        <w:rPr>
          <w:rFonts w:ascii="Trebuchet MS" w:eastAsia="Times New Roman" w:hAnsi="Trebuchet MS" w:cs="Times New Roman"/>
          <w:b/>
          <w:bCs/>
          <w:i/>
          <w:color w:val="000000" w:themeColor="text1"/>
          <w:sz w:val="28"/>
          <w:szCs w:val="28"/>
          <w:u w:val="single"/>
          <w:lang w:eastAsia="en-GB"/>
        </w:rPr>
        <w:t>NOVEMBER 30</w:t>
      </w:r>
      <w:r w:rsidR="00E625EB" w:rsidRPr="00E625EB">
        <w:rPr>
          <w:rFonts w:ascii="Trebuchet MS" w:eastAsia="Times New Roman" w:hAnsi="Trebuchet MS" w:cs="Times New Roman"/>
          <w:b/>
          <w:bCs/>
          <w:i/>
          <w:color w:val="000000" w:themeColor="text1"/>
          <w:sz w:val="28"/>
          <w:szCs w:val="28"/>
          <w:u w:val="single"/>
          <w:vertAlign w:val="superscript"/>
          <w:lang w:eastAsia="en-GB"/>
        </w:rPr>
        <w:t>th</w:t>
      </w:r>
      <w:r w:rsidR="00E625EB">
        <w:rPr>
          <w:rFonts w:ascii="Trebuchet MS" w:eastAsia="Times New Roman" w:hAnsi="Trebuchet MS" w:cs="Times New Roman"/>
          <w:b/>
          <w:bCs/>
          <w:i/>
          <w:color w:val="000000" w:themeColor="text1"/>
          <w:sz w:val="28"/>
          <w:szCs w:val="28"/>
          <w:u w:val="single"/>
          <w:lang w:eastAsia="en-GB"/>
        </w:rPr>
        <w:t xml:space="preserve"> </w:t>
      </w:r>
    </w:p>
    <w:p w14:paraId="6A0B5907" w14:textId="0EF1E6D3" w:rsidR="00E625EB" w:rsidRPr="00E625EB" w:rsidRDefault="0040090B" w:rsidP="000C23FA">
      <w:pPr>
        <w:rPr>
          <w:rStyle w:val="Hyperlink"/>
          <w:rFonts w:ascii="Trebuchet MS" w:eastAsia="Times New Roman" w:hAnsi="Trebuchet MS" w:cs="Times New Roman"/>
          <w:i/>
          <w:color w:val="000000" w:themeColor="text1"/>
          <w:sz w:val="24"/>
          <w:szCs w:val="24"/>
          <w:u w:val="none"/>
          <w:lang w:eastAsia="en-GB"/>
        </w:rPr>
      </w:pPr>
      <w:r>
        <w:rPr>
          <w:rFonts w:ascii="Trebuchet MS" w:eastAsia="Times New Roman" w:hAnsi="Trebuchet MS" w:cs="Times New Roman"/>
          <w:i/>
          <w:color w:val="000000" w:themeColor="text1"/>
          <w:sz w:val="24"/>
          <w:szCs w:val="24"/>
          <w:lang w:eastAsia="en-GB"/>
        </w:rPr>
        <w:t>Members £6.25 non members £</w:t>
      </w:r>
      <w:r w:rsidR="00E24B13">
        <w:rPr>
          <w:rFonts w:ascii="Trebuchet MS" w:eastAsia="Times New Roman" w:hAnsi="Trebuchet MS" w:cs="Times New Roman"/>
          <w:i/>
          <w:color w:val="000000" w:themeColor="text1"/>
          <w:sz w:val="24"/>
          <w:szCs w:val="24"/>
          <w:lang w:eastAsia="en-GB"/>
        </w:rPr>
        <w:t xml:space="preserve">12.50 more information </w:t>
      </w:r>
      <w:r w:rsidR="00D847F9">
        <w:rPr>
          <w:rFonts w:ascii="Trebuchet MS" w:eastAsia="Times New Roman" w:hAnsi="Trebuchet MS" w:cs="Times New Roman"/>
          <w:i/>
          <w:color w:val="000000" w:themeColor="text1"/>
          <w:sz w:val="24"/>
          <w:szCs w:val="24"/>
          <w:lang w:eastAsia="en-GB"/>
        </w:rPr>
        <w:t xml:space="preserve">to follow, interested contact Sandra Pridgen at </w:t>
      </w:r>
      <w:hyperlink r:id="rId10" w:history="1">
        <w:r w:rsidR="00EA6754" w:rsidRPr="00021093">
          <w:rPr>
            <w:rStyle w:val="Hyperlink"/>
            <w:rFonts w:ascii="Trebuchet MS" w:eastAsia="Times New Roman" w:hAnsi="Trebuchet MS" w:cs="Times New Roman"/>
            <w:i/>
            <w:sz w:val="24"/>
            <w:szCs w:val="24"/>
            <w:lang w:eastAsia="en-GB"/>
          </w:rPr>
          <w:t>sandra_pridgen@hotmail.com</w:t>
        </w:r>
      </w:hyperlink>
      <w:r w:rsidR="00EA6754">
        <w:rPr>
          <w:rFonts w:ascii="Trebuchet MS" w:eastAsia="Times New Roman" w:hAnsi="Trebuchet MS" w:cs="Times New Roman"/>
          <w:i/>
          <w:color w:val="000000" w:themeColor="text1"/>
          <w:sz w:val="24"/>
          <w:szCs w:val="24"/>
          <w:lang w:eastAsia="en-GB"/>
        </w:rPr>
        <w:t xml:space="preserve"> </w:t>
      </w:r>
    </w:p>
    <w:p w14:paraId="6E125C1B" w14:textId="77777777" w:rsidR="006E4F8B" w:rsidRPr="00B34CD8" w:rsidRDefault="006E4F8B" w:rsidP="00B34CD8">
      <w:pPr>
        <w:spacing w:after="0" w:line="240" w:lineRule="auto"/>
        <w:rPr>
          <w:rFonts w:ascii="Trebuchet MS" w:eastAsiaTheme="minorEastAsia" w:hAnsi="Trebuchet MS"/>
          <w:i/>
          <w:color w:val="FF0000"/>
          <w:sz w:val="24"/>
          <w:szCs w:val="24"/>
          <w:lang w:eastAsia="en-GB"/>
        </w:rPr>
      </w:pPr>
    </w:p>
    <w:p w14:paraId="09555734" w14:textId="688171D5" w:rsidR="008129BE" w:rsidRPr="00FB6404" w:rsidRDefault="00B34CD8" w:rsidP="00E351C8">
      <w:pPr>
        <w:rPr>
          <w:rFonts w:ascii="Trebuchet MS" w:hAnsi="Trebuchet MS"/>
          <w:b/>
          <w:i/>
          <w:sz w:val="24"/>
          <w:szCs w:val="24"/>
        </w:rPr>
      </w:pPr>
      <w:r w:rsidRPr="00DD39DA">
        <w:rPr>
          <w:rFonts w:ascii="Trebuchet MS" w:hAnsi="Trebuchet MS"/>
          <w:b/>
          <w:i/>
          <w:sz w:val="28"/>
          <w:szCs w:val="28"/>
          <w:u w:val="single"/>
        </w:rPr>
        <w:t>A</w:t>
      </w:r>
      <w:r>
        <w:rPr>
          <w:rFonts w:ascii="Trebuchet MS" w:hAnsi="Trebuchet MS"/>
          <w:b/>
          <w:i/>
          <w:sz w:val="28"/>
          <w:szCs w:val="28"/>
          <w:u w:val="single"/>
        </w:rPr>
        <w:t xml:space="preserve">NY OTHER BUSINESS </w:t>
      </w:r>
      <w:r w:rsidR="00FB6404">
        <w:rPr>
          <w:rFonts w:ascii="Trebuchet MS" w:hAnsi="Trebuchet MS"/>
          <w:b/>
          <w:i/>
          <w:sz w:val="24"/>
          <w:szCs w:val="24"/>
        </w:rPr>
        <w:t>- None</w:t>
      </w:r>
    </w:p>
    <w:p w14:paraId="424C8480" w14:textId="7005DD58" w:rsidR="00356F08" w:rsidRPr="0026353C" w:rsidRDefault="00E73FDD" w:rsidP="00A558C5">
      <w:pPr>
        <w:rPr>
          <w:rFonts w:ascii="Trebuchet MS" w:eastAsia="Times New Roman" w:hAnsi="Trebuchet MS" w:cs="Times New Roman"/>
          <w:b/>
          <w:i/>
          <w:color w:val="333333"/>
          <w:sz w:val="28"/>
          <w:szCs w:val="28"/>
          <w:u w:val="single"/>
          <w:shd w:val="clear" w:color="auto" w:fill="FFFFFF"/>
          <w:lang w:eastAsia="en-GB"/>
        </w:rPr>
      </w:pPr>
      <w:r w:rsidRPr="00146F7B">
        <w:rPr>
          <w:rFonts w:ascii="Trebuchet MS" w:eastAsia="Times New Roman" w:hAnsi="Trebuchet MS" w:cs="Times New Roman"/>
          <w:b/>
          <w:i/>
          <w:color w:val="333333"/>
          <w:sz w:val="28"/>
          <w:szCs w:val="28"/>
          <w:u w:val="single"/>
          <w:shd w:val="clear" w:color="auto" w:fill="FFFFFF"/>
          <w:lang w:eastAsia="en-GB"/>
        </w:rPr>
        <w:t>ACTION POINT</w:t>
      </w:r>
      <w:r w:rsidR="00A16E2C" w:rsidRPr="00146F7B">
        <w:rPr>
          <w:rFonts w:ascii="Trebuchet MS" w:eastAsia="Times New Roman" w:hAnsi="Trebuchet MS" w:cs="Times New Roman"/>
          <w:b/>
          <w:i/>
          <w:color w:val="333333"/>
          <w:sz w:val="28"/>
          <w:szCs w:val="28"/>
          <w:u w:val="single"/>
          <w:shd w:val="clear" w:color="auto" w:fill="FFFFFF"/>
          <w:lang w:eastAsia="en-GB"/>
        </w:rPr>
        <w:t>S</w:t>
      </w:r>
      <w:r w:rsidR="00D84F6A" w:rsidRPr="00146F7B">
        <w:rPr>
          <w:rFonts w:ascii="Trebuchet MS" w:eastAsia="Times New Roman" w:hAnsi="Trebuchet MS" w:cs="Times New Roman"/>
          <w:b/>
          <w:i/>
          <w:color w:val="333333"/>
          <w:sz w:val="28"/>
          <w:szCs w:val="28"/>
          <w:shd w:val="clear" w:color="auto" w:fill="FFFFFF"/>
          <w:lang w:eastAsia="en-GB"/>
        </w:rPr>
        <w:t xml:space="preserve"> - </w:t>
      </w:r>
      <w:r w:rsidR="00356F08" w:rsidRPr="00774814">
        <w:rPr>
          <w:rFonts w:ascii="Trebuchet MS" w:eastAsia="Times New Roman" w:hAnsi="Trebuchet MS" w:cs="Times New Roman"/>
          <w:b/>
          <w:i/>
          <w:color w:val="333333"/>
          <w:sz w:val="24"/>
          <w:szCs w:val="24"/>
          <w:shd w:val="clear" w:color="auto" w:fill="FFFFFF"/>
          <w:lang w:eastAsia="en-GB"/>
        </w:rPr>
        <w:t>None</w:t>
      </w:r>
    </w:p>
    <w:p w14:paraId="3D26F648" w14:textId="668DBAA5" w:rsidR="00FF25B6" w:rsidRDefault="00AE23FD" w:rsidP="00A558C5">
      <w:pPr>
        <w:rPr>
          <w:rFonts w:ascii="Trebuchet MS" w:hAnsi="Trebuchet MS"/>
          <w:b/>
          <w:i/>
          <w:sz w:val="28"/>
          <w:szCs w:val="28"/>
          <w:u w:val="single"/>
        </w:rPr>
      </w:pPr>
      <w:r w:rsidRPr="00F4711E">
        <w:rPr>
          <w:rFonts w:ascii="Trebuchet MS" w:hAnsi="Trebuchet MS"/>
          <w:b/>
          <w:i/>
          <w:sz w:val="28"/>
          <w:szCs w:val="28"/>
          <w:u w:val="single"/>
        </w:rPr>
        <w:t>DATE OF NEXT MEETING</w:t>
      </w:r>
      <w:r w:rsidR="005C3851" w:rsidRPr="00F4711E">
        <w:rPr>
          <w:rFonts w:ascii="Trebuchet MS" w:hAnsi="Trebuchet MS"/>
          <w:b/>
          <w:i/>
          <w:sz w:val="28"/>
          <w:szCs w:val="28"/>
          <w:u w:val="single"/>
        </w:rPr>
        <w:t xml:space="preserve"> </w:t>
      </w:r>
    </w:p>
    <w:p w14:paraId="663E4A7E" w14:textId="067B4D7D" w:rsidR="008C2A99" w:rsidRDefault="001250AD" w:rsidP="00A558C5">
      <w:pPr>
        <w:rPr>
          <w:rFonts w:ascii="Trebuchet MS" w:hAnsi="Trebuchet MS"/>
          <w:b/>
          <w:i/>
          <w:sz w:val="28"/>
          <w:szCs w:val="28"/>
        </w:rPr>
      </w:pPr>
      <w:r>
        <w:rPr>
          <w:rFonts w:ascii="Trebuchet MS" w:hAnsi="Trebuchet MS"/>
          <w:b/>
          <w:i/>
          <w:sz w:val="28"/>
          <w:szCs w:val="28"/>
        </w:rPr>
        <w:t>Tue</w:t>
      </w:r>
      <w:r w:rsidR="003278EE">
        <w:rPr>
          <w:rFonts w:ascii="Trebuchet MS" w:hAnsi="Trebuchet MS"/>
          <w:b/>
          <w:i/>
          <w:sz w:val="28"/>
          <w:szCs w:val="28"/>
        </w:rPr>
        <w:t>sday</w:t>
      </w:r>
      <w:r w:rsidR="00B01339">
        <w:rPr>
          <w:rFonts w:ascii="Trebuchet MS" w:hAnsi="Trebuchet MS"/>
          <w:b/>
          <w:i/>
          <w:sz w:val="28"/>
          <w:szCs w:val="28"/>
        </w:rPr>
        <w:t xml:space="preserve"> </w:t>
      </w:r>
      <w:r w:rsidR="00CA41AF">
        <w:rPr>
          <w:rFonts w:ascii="Trebuchet MS" w:hAnsi="Trebuchet MS"/>
          <w:b/>
          <w:i/>
          <w:sz w:val="28"/>
          <w:szCs w:val="28"/>
        </w:rPr>
        <w:t>27</w:t>
      </w:r>
      <w:r w:rsidR="00CA41AF" w:rsidRPr="00CA41AF">
        <w:rPr>
          <w:rFonts w:ascii="Trebuchet MS" w:hAnsi="Trebuchet MS"/>
          <w:b/>
          <w:i/>
          <w:sz w:val="28"/>
          <w:szCs w:val="28"/>
          <w:vertAlign w:val="superscript"/>
        </w:rPr>
        <w:t>th</w:t>
      </w:r>
      <w:r w:rsidR="00CA41AF">
        <w:rPr>
          <w:rFonts w:ascii="Trebuchet MS" w:hAnsi="Trebuchet MS"/>
          <w:b/>
          <w:i/>
          <w:sz w:val="28"/>
          <w:szCs w:val="28"/>
        </w:rPr>
        <w:t xml:space="preserve"> </w:t>
      </w:r>
      <w:r w:rsidR="006036FF">
        <w:rPr>
          <w:rFonts w:ascii="Trebuchet MS" w:hAnsi="Trebuchet MS"/>
          <w:b/>
          <w:i/>
          <w:sz w:val="28"/>
          <w:szCs w:val="28"/>
        </w:rPr>
        <w:t xml:space="preserve">August </w:t>
      </w:r>
      <w:r w:rsidR="00DD6858">
        <w:rPr>
          <w:rFonts w:ascii="Trebuchet MS" w:hAnsi="Trebuchet MS"/>
          <w:b/>
          <w:i/>
          <w:sz w:val="28"/>
          <w:szCs w:val="28"/>
        </w:rPr>
        <w:t xml:space="preserve">2019 </w:t>
      </w:r>
      <w:r w:rsidR="005E27F5">
        <w:rPr>
          <w:rFonts w:ascii="Trebuchet MS" w:hAnsi="Trebuchet MS"/>
          <w:b/>
          <w:i/>
          <w:sz w:val="28"/>
          <w:szCs w:val="28"/>
        </w:rPr>
        <w:t xml:space="preserve">7:00pm </w:t>
      </w:r>
      <w:r w:rsidR="0021308E">
        <w:rPr>
          <w:rFonts w:ascii="Trebuchet MS" w:hAnsi="Trebuchet MS"/>
          <w:b/>
          <w:i/>
          <w:sz w:val="28"/>
          <w:szCs w:val="28"/>
        </w:rPr>
        <w:t xml:space="preserve">Sainsbury’s Café Tritton Road </w:t>
      </w:r>
    </w:p>
    <w:p w14:paraId="49894AD3" w14:textId="543D4FAE" w:rsidR="00365EF5" w:rsidRPr="00A558C5" w:rsidRDefault="00FF25B6" w:rsidP="00A558C5">
      <w:pPr>
        <w:rPr>
          <w:rFonts w:ascii="Trebuchet MS" w:hAnsi="Trebuchet MS"/>
          <w:b/>
          <w:i/>
        </w:rPr>
      </w:pPr>
      <w:r>
        <w:rPr>
          <w:rFonts w:ascii="Trebuchet MS" w:hAnsi="Trebuchet MS"/>
          <w:b/>
          <w:i/>
        </w:rPr>
        <w:t>cc.</w:t>
      </w:r>
      <w:r w:rsidR="00B36193">
        <w:rPr>
          <w:rFonts w:ascii="Trebuchet MS" w:hAnsi="Trebuchet MS"/>
          <w:b/>
          <w:i/>
        </w:rPr>
        <w:t xml:space="preserve">  </w:t>
      </w:r>
      <w:r w:rsidR="00212780">
        <w:rPr>
          <w:rFonts w:ascii="Trebuchet MS" w:hAnsi="Trebuchet MS"/>
          <w:b/>
          <w:i/>
        </w:rPr>
        <w:t xml:space="preserve">Lincoln </w:t>
      </w:r>
      <w:r w:rsidR="006F761B">
        <w:rPr>
          <w:rFonts w:ascii="Trebuchet MS" w:hAnsi="Trebuchet MS"/>
          <w:b/>
          <w:i/>
        </w:rPr>
        <w:t>AA members</w:t>
      </w:r>
      <w:r w:rsidR="00EA60F0">
        <w:rPr>
          <w:rFonts w:ascii="Trebuchet MS" w:hAnsi="Trebuchet MS"/>
          <w:b/>
          <w:i/>
        </w:rPr>
        <w:t xml:space="preserve">, </w:t>
      </w:r>
      <w:r w:rsidR="00365EF5">
        <w:rPr>
          <w:rFonts w:ascii="Trebuchet MS" w:hAnsi="Trebuchet MS"/>
          <w:b/>
          <w:i/>
        </w:rPr>
        <w:t xml:space="preserve">CSSC </w:t>
      </w:r>
      <w:r w:rsidR="00EA60F0">
        <w:rPr>
          <w:rFonts w:ascii="Trebuchet MS" w:hAnsi="Trebuchet MS"/>
          <w:b/>
          <w:i/>
        </w:rPr>
        <w:t>Website</w:t>
      </w:r>
      <w:r w:rsidR="00741FEF">
        <w:rPr>
          <w:rFonts w:ascii="Trebuchet MS" w:hAnsi="Trebuchet MS"/>
          <w:b/>
          <w:i/>
        </w:rPr>
        <w:t xml:space="preserve">, </w:t>
      </w:r>
      <w:r w:rsidR="00CD47BB">
        <w:rPr>
          <w:rFonts w:ascii="Trebuchet MS" w:hAnsi="Trebuchet MS"/>
          <w:b/>
          <w:i/>
        </w:rPr>
        <w:t xml:space="preserve">Regional Secretary </w:t>
      </w:r>
      <w:r w:rsidR="00741FEF">
        <w:rPr>
          <w:rFonts w:ascii="Trebuchet MS" w:hAnsi="Trebuchet MS"/>
          <w:b/>
          <w:i/>
        </w:rPr>
        <w:t xml:space="preserve">&amp; </w:t>
      </w:r>
      <w:r w:rsidR="006355CA">
        <w:rPr>
          <w:rFonts w:ascii="Trebuchet MS" w:hAnsi="Trebuchet MS"/>
          <w:b/>
          <w:i/>
        </w:rPr>
        <w:t>V S O</w:t>
      </w:r>
    </w:p>
    <w:sectPr w:rsidR="00365EF5" w:rsidRPr="00A558C5" w:rsidSect="0067650C">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2DC9AA" w14:textId="77777777" w:rsidR="006C6442" w:rsidRDefault="006C6442" w:rsidP="00F305EA">
      <w:pPr>
        <w:spacing w:after="0" w:line="240" w:lineRule="auto"/>
      </w:pPr>
      <w:r>
        <w:separator/>
      </w:r>
    </w:p>
  </w:endnote>
  <w:endnote w:type="continuationSeparator" w:id="0">
    <w:p w14:paraId="3B4153B5" w14:textId="77777777" w:rsidR="006C6442" w:rsidRDefault="006C6442" w:rsidP="00F305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DAF2E9" w14:textId="77777777" w:rsidR="006C6442" w:rsidRDefault="006C6442" w:rsidP="00F305EA">
      <w:pPr>
        <w:spacing w:after="0" w:line="240" w:lineRule="auto"/>
      </w:pPr>
      <w:r>
        <w:separator/>
      </w:r>
    </w:p>
  </w:footnote>
  <w:footnote w:type="continuationSeparator" w:id="0">
    <w:p w14:paraId="35ADED88" w14:textId="77777777" w:rsidR="006C6442" w:rsidRDefault="006C6442" w:rsidP="00F305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2B3E7B"/>
    <w:multiLevelType w:val="hybridMultilevel"/>
    <w:tmpl w:val="7810998A"/>
    <w:lvl w:ilvl="0" w:tplc="FFFFFFFF">
      <w:start w:val="1"/>
      <w:numFmt w:val="decimal"/>
      <w:lvlText w:val="%1."/>
      <w:lvlJc w:val="left"/>
      <w:pPr>
        <w:ind w:left="720" w:hanging="360"/>
      </w:pPr>
      <w:rPr>
        <w:rFonts w:hint="default"/>
        <w:color w:val="FF000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E64"/>
    <w:rsid w:val="00001A45"/>
    <w:rsid w:val="00001E1B"/>
    <w:rsid w:val="00002CFE"/>
    <w:rsid w:val="00003021"/>
    <w:rsid w:val="00003C75"/>
    <w:rsid w:val="00004446"/>
    <w:rsid w:val="0000471D"/>
    <w:rsid w:val="00004F21"/>
    <w:rsid w:val="0000535C"/>
    <w:rsid w:val="000060D1"/>
    <w:rsid w:val="000108FF"/>
    <w:rsid w:val="00010A61"/>
    <w:rsid w:val="000120A1"/>
    <w:rsid w:val="0001258A"/>
    <w:rsid w:val="00014DC7"/>
    <w:rsid w:val="0001665B"/>
    <w:rsid w:val="00017C22"/>
    <w:rsid w:val="00017C8C"/>
    <w:rsid w:val="00020A9B"/>
    <w:rsid w:val="000213B8"/>
    <w:rsid w:val="000213BB"/>
    <w:rsid w:val="000220FC"/>
    <w:rsid w:val="00022198"/>
    <w:rsid w:val="00022BFB"/>
    <w:rsid w:val="00024354"/>
    <w:rsid w:val="00026975"/>
    <w:rsid w:val="00030029"/>
    <w:rsid w:val="00031F4A"/>
    <w:rsid w:val="000322DE"/>
    <w:rsid w:val="00033BC2"/>
    <w:rsid w:val="00033F2D"/>
    <w:rsid w:val="00037710"/>
    <w:rsid w:val="00037BD4"/>
    <w:rsid w:val="000401B0"/>
    <w:rsid w:val="00041C99"/>
    <w:rsid w:val="000427D7"/>
    <w:rsid w:val="0004363F"/>
    <w:rsid w:val="000451EF"/>
    <w:rsid w:val="00045F0E"/>
    <w:rsid w:val="00046E09"/>
    <w:rsid w:val="00046EED"/>
    <w:rsid w:val="000505B4"/>
    <w:rsid w:val="00054F6C"/>
    <w:rsid w:val="00055DBA"/>
    <w:rsid w:val="00057855"/>
    <w:rsid w:val="00057EB3"/>
    <w:rsid w:val="00061AB8"/>
    <w:rsid w:val="00062CB0"/>
    <w:rsid w:val="000656F1"/>
    <w:rsid w:val="0006580C"/>
    <w:rsid w:val="0006612D"/>
    <w:rsid w:val="0006705D"/>
    <w:rsid w:val="00070256"/>
    <w:rsid w:val="0007096D"/>
    <w:rsid w:val="00071C78"/>
    <w:rsid w:val="00072EB2"/>
    <w:rsid w:val="00073D06"/>
    <w:rsid w:val="0007474F"/>
    <w:rsid w:val="0007562E"/>
    <w:rsid w:val="00075EF9"/>
    <w:rsid w:val="00076D52"/>
    <w:rsid w:val="000801BB"/>
    <w:rsid w:val="0008187A"/>
    <w:rsid w:val="00081D06"/>
    <w:rsid w:val="000857F8"/>
    <w:rsid w:val="00085CA6"/>
    <w:rsid w:val="000861EB"/>
    <w:rsid w:val="00086302"/>
    <w:rsid w:val="000903DC"/>
    <w:rsid w:val="00090FB8"/>
    <w:rsid w:val="00091DD4"/>
    <w:rsid w:val="00093350"/>
    <w:rsid w:val="000934EA"/>
    <w:rsid w:val="00093B38"/>
    <w:rsid w:val="00094200"/>
    <w:rsid w:val="00095786"/>
    <w:rsid w:val="00097222"/>
    <w:rsid w:val="000A36CF"/>
    <w:rsid w:val="000A3AFD"/>
    <w:rsid w:val="000A487B"/>
    <w:rsid w:val="000A4E64"/>
    <w:rsid w:val="000A53E4"/>
    <w:rsid w:val="000A5604"/>
    <w:rsid w:val="000A7183"/>
    <w:rsid w:val="000A7B9B"/>
    <w:rsid w:val="000B0194"/>
    <w:rsid w:val="000B0B1C"/>
    <w:rsid w:val="000B20B8"/>
    <w:rsid w:val="000B64B2"/>
    <w:rsid w:val="000B6D4E"/>
    <w:rsid w:val="000C02D8"/>
    <w:rsid w:val="000C1241"/>
    <w:rsid w:val="000C2F58"/>
    <w:rsid w:val="000C2FA1"/>
    <w:rsid w:val="000C5140"/>
    <w:rsid w:val="000C6A08"/>
    <w:rsid w:val="000C7A68"/>
    <w:rsid w:val="000C7F03"/>
    <w:rsid w:val="000D15B2"/>
    <w:rsid w:val="000D31B5"/>
    <w:rsid w:val="000D78FC"/>
    <w:rsid w:val="000E0189"/>
    <w:rsid w:val="000E0861"/>
    <w:rsid w:val="000E1AD2"/>
    <w:rsid w:val="000E29C6"/>
    <w:rsid w:val="000E2E3E"/>
    <w:rsid w:val="000E4188"/>
    <w:rsid w:val="000E5005"/>
    <w:rsid w:val="000E59DD"/>
    <w:rsid w:val="000F1881"/>
    <w:rsid w:val="000F19CF"/>
    <w:rsid w:val="000F1F6C"/>
    <w:rsid w:val="000F21A1"/>
    <w:rsid w:val="000F229D"/>
    <w:rsid w:val="000F2F0F"/>
    <w:rsid w:val="000F3780"/>
    <w:rsid w:val="000F5824"/>
    <w:rsid w:val="000F672D"/>
    <w:rsid w:val="00101D76"/>
    <w:rsid w:val="00102A58"/>
    <w:rsid w:val="00102BE3"/>
    <w:rsid w:val="00103A5A"/>
    <w:rsid w:val="00104DDF"/>
    <w:rsid w:val="00105A77"/>
    <w:rsid w:val="00105F12"/>
    <w:rsid w:val="001073C3"/>
    <w:rsid w:val="001077D3"/>
    <w:rsid w:val="00107804"/>
    <w:rsid w:val="0010786E"/>
    <w:rsid w:val="00107C6F"/>
    <w:rsid w:val="001107B9"/>
    <w:rsid w:val="00110800"/>
    <w:rsid w:val="00110A10"/>
    <w:rsid w:val="0011189D"/>
    <w:rsid w:val="001119EB"/>
    <w:rsid w:val="00111A00"/>
    <w:rsid w:val="00113176"/>
    <w:rsid w:val="0011438E"/>
    <w:rsid w:val="001149B7"/>
    <w:rsid w:val="001150C9"/>
    <w:rsid w:val="00115F22"/>
    <w:rsid w:val="00117F8F"/>
    <w:rsid w:val="001201B4"/>
    <w:rsid w:val="0012030F"/>
    <w:rsid w:val="00122C97"/>
    <w:rsid w:val="00123B1F"/>
    <w:rsid w:val="00124F3B"/>
    <w:rsid w:val="001250AD"/>
    <w:rsid w:val="00125D09"/>
    <w:rsid w:val="001274A9"/>
    <w:rsid w:val="00127CC8"/>
    <w:rsid w:val="0013275F"/>
    <w:rsid w:val="00133062"/>
    <w:rsid w:val="0013325D"/>
    <w:rsid w:val="0013354F"/>
    <w:rsid w:val="00133CDE"/>
    <w:rsid w:val="00136706"/>
    <w:rsid w:val="00137533"/>
    <w:rsid w:val="00140914"/>
    <w:rsid w:val="00141A9C"/>
    <w:rsid w:val="0014531F"/>
    <w:rsid w:val="00145C51"/>
    <w:rsid w:val="00146F7B"/>
    <w:rsid w:val="0014708F"/>
    <w:rsid w:val="0015002F"/>
    <w:rsid w:val="0015059F"/>
    <w:rsid w:val="00151129"/>
    <w:rsid w:val="00154B53"/>
    <w:rsid w:val="001556F6"/>
    <w:rsid w:val="001556FA"/>
    <w:rsid w:val="00155B1F"/>
    <w:rsid w:val="001576B1"/>
    <w:rsid w:val="001579A0"/>
    <w:rsid w:val="001635F2"/>
    <w:rsid w:val="00163BC1"/>
    <w:rsid w:val="00166A9D"/>
    <w:rsid w:val="001679BE"/>
    <w:rsid w:val="00170FF6"/>
    <w:rsid w:val="0017160D"/>
    <w:rsid w:val="0017179E"/>
    <w:rsid w:val="00171B9B"/>
    <w:rsid w:val="00171EB1"/>
    <w:rsid w:val="00171FC4"/>
    <w:rsid w:val="00175ED9"/>
    <w:rsid w:val="0017612A"/>
    <w:rsid w:val="00177217"/>
    <w:rsid w:val="00177543"/>
    <w:rsid w:val="00177583"/>
    <w:rsid w:val="0018096B"/>
    <w:rsid w:val="00180991"/>
    <w:rsid w:val="00181D87"/>
    <w:rsid w:val="00182210"/>
    <w:rsid w:val="001837FF"/>
    <w:rsid w:val="00183BDE"/>
    <w:rsid w:val="00184CCE"/>
    <w:rsid w:val="001879DD"/>
    <w:rsid w:val="0019248D"/>
    <w:rsid w:val="00192F14"/>
    <w:rsid w:val="0019600C"/>
    <w:rsid w:val="00196117"/>
    <w:rsid w:val="00196321"/>
    <w:rsid w:val="001964AE"/>
    <w:rsid w:val="001972ED"/>
    <w:rsid w:val="001A0738"/>
    <w:rsid w:val="001A2724"/>
    <w:rsid w:val="001A3197"/>
    <w:rsid w:val="001A3E20"/>
    <w:rsid w:val="001A409E"/>
    <w:rsid w:val="001A4BC0"/>
    <w:rsid w:val="001A4CB3"/>
    <w:rsid w:val="001A50B9"/>
    <w:rsid w:val="001A5164"/>
    <w:rsid w:val="001A5395"/>
    <w:rsid w:val="001A5A3E"/>
    <w:rsid w:val="001A73B1"/>
    <w:rsid w:val="001A7DE0"/>
    <w:rsid w:val="001B0A8E"/>
    <w:rsid w:val="001B0B9E"/>
    <w:rsid w:val="001B43E2"/>
    <w:rsid w:val="001B67C4"/>
    <w:rsid w:val="001B698B"/>
    <w:rsid w:val="001B6B83"/>
    <w:rsid w:val="001B7F08"/>
    <w:rsid w:val="001B7F31"/>
    <w:rsid w:val="001C198D"/>
    <w:rsid w:val="001C36DD"/>
    <w:rsid w:val="001C4871"/>
    <w:rsid w:val="001C50C9"/>
    <w:rsid w:val="001C5789"/>
    <w:rsid w:val="001C59E7"/>
    <w:rsid w:val="001C6131"/>
    <w:rsid w:val="001C6273"/>
    <w:rsid w:val="001C6874"/>
    <w:rsid w:val="001C798E"/>
    <w:rsid w:val="001C7A5F"/>
    <w:rsid w:val="001D139D"/>
    <w:rsid w:val="001D33E3"/>
    <w:rsid w:val="001D41A1"/>
    <w:rsid w:val="001D46A0"/>
    <w:rsid w:val="001D57BC"/>
    <w:rsid w:val="001D5B0A"/>
    <w:rsid w:val="001D5BDD"/>
    <w:rsid w:val="001D5D15"/>
    <w:rsid w:val="001D7AF8"/>
    <w:rsid w:val="001E121A"/>
    <w:rsid w:val="001E2936"/>
    <w:rsid w:val="001E49F9"/>
    <w:rsid w:val="001E5EF1"/>
    <w:rsid w:val="001E6058"/>
    <w:rsid w:val="001E65FB"/>
    <w:rsid w:val="001E6FCA"/>
    <w:rsid w:val="001F3C88"/>
    <w:rsid w:val="001F45C5"/>
    <w:rsid w:val="001F75B1"/>
    <w:rsid w:val="00202973"/>
    <w:rsid w:val="00202AE6"/>
    <w:rsid w:val="00202FAB"/>
    <w:rsid w:val="0020442C"/>
    <w:rsid w:val="00204A04"/>
    <w:rsid w:val="00205C5C"/>
    <w:rsid w:val="00207522"/>
    <w:rsid w:val="002108A1"/>
    <w:rsid w:val="0021119A"/>
    <w:rsid w:val="00211B2E"/>
    <w:rsid w:val="00212780"/>
    <w:rsid w:val="00212872"/>
    <w:rsid w:val="0021308E"/>
    <w:rsid w:val="00213AF8"/>
    <w:rsid w:val="00213F0B"/>
    <w:rsid w:val="002167CB"/>
    <w:rsid w:val="002213FE"/>
    <w:rsid w:val="00221B06"/>
    <w:rsid w:val="00224542"/>
    <w:rsid w:val="00231E50"/>
    <w:rsid w:val="0023232B"/>
    <w:rsid w:val="002325CC"/>
    <w:rsid w:val="00232DAE"/>
    <w:rsid w:val="0023323C"/>
    <w:rsid w:val="0023633F"/>
    <w:rsid w:val="00237324"/>
    <w:rsid w:val="00240010"/>
    <w:rsid w:val="002411C2"/>
    <w:rsid w:val="0024168C"/>
    <w:rsid w:val="00241CD3"/>
    <w:rsid w:val="00242B4A"/>
    <w:rsid w:val="002436F0"/>
    <w:rsid w:val="00243F96"/>
    <w:rsid w:val="00245432"/>
    <w:rsid w:val="00246F27"/>
    <w:rsid w:val="0024765F"/>
    <w:rsid w:val="00247DDD"/>
    <w:rsid w:val="0025013E"/>
    <w:rsid w:val="00250A8E"/>
    <w:rsid w:val="00251626"/>
    <w:rsid w:val="00251DE9"/>
    <w:rsid w:val="00251F44"/>
    <w:rsid w:val="002521B1"/>
    <w:rsid w:val="00252D77"/>
    <w:rsid w:val="002539C9"/>
    <w:rsid w:val="00256148"/>
    <w:rsid w:val="00262548"/>
    <w:rsid w:val="002627E2"/>
    <w:rsid w:val="00262B9D"/>
    <w:rsid w:val="0026353C"/>
    <w:rsid w:val="0026387E"/>
    <w:rsid w:val="00263FED"/>
    <w:rsid w:val="002653C5"/>
    <w:rsid w:val="00265D80"/>
    <w:rsid w:val="0026601F"/>
    <w:rsid w:val="00266337"/>
    <w:rsid w:val="00266885"/>
    <w:rsid w:val="0026711C"/>
    <w:rsid w:val="00267DA1"/>
    <w:rsid w:val="00270533"/>
    <w:rsid w:val="002706D9"/>
    <w:rsid w:val="00273839"/>
    <w:rsid w:val="00273C86"/>
    <w:rsid w:val="0027443D"/>
    <w:rsid w:val="00274E87"/>
    <w:rsid w:val="00280941"/>
    <w:rsid w:val="00282229"/>
    <w:rsid w:val="0028383D"/>
    <w:rsid w:val="00285607"/>
    <w:rsid w:val="00287920"/>
    <w:rsid w:val="00287FA1"/>
    <w:rsid w:val="00290BB6"/>
    <w:rsid w:val="00290F76"/>
    <w:rsid w:val="002944DD"/>
    <w:rsid w:val="002945C3"/>
    <w:rsid w:val="00294A04"/>
    <w:rsid w:val="002A1D58"/>
    <w:rsid w:val="002A22A9"/>
    <w:rsid w:val="002A2C42"/>
    <w:rsid w:val="002A30DA"/>
    <w:rsid w:val="002A44FD"/>
    <w:rsid w:val="002A49C2"/>
    <w:rsid w:val="002B0193"/>
    <w:rsid w:val="002B0BAF"/>
    <w:rsid w:val="002B0D1B"/>
    <w:rsid w:val="002B29E6"/>
    <w:rsid w:val="002B3D42"/>
    <w:rsid w:val="002B46E7"/>
    <w:rsid w:val="002B5CFC"/>
    <w:rsid w:val="002B69B7"/>
    <w:rsid w:val="002B73D8"/>
    <w:rsid w:val="002C23F1"/>
    <w:rsid w:val="002C2BD8"/>
    <w:rsid w:val="002C2C15"/>
    <w:rsid w:val="002C2E15"/>
    <w:rsid w:val="002C5FDF"/>
    <w:rsid w:val="002C6B9D"/>
    <w:rsid w:val="002C6D1A"/>
    <w:rsid w:val="002C7ABD"/>
    <w:rsid w:val="002D1868"/>
    <w:rsid w:val="002D476D"/>
    <w:rsid w:val="002D4DB4"/>
    <w:rsid w:val="002D50C2"/>
    <w:rsid w:val="002D59BE"/>
    <w:rsid w:val="002D6A39"/>
    <w:rsid w:val="002E1025"/>
    <w:rsid w:val="002E28C8"/>
    <w:rsid w:val="002E3173"/>
    <w:rsid w:val="002E358B"/>
    <w:rsid w:val="002E3B1E"/>
    <w:rsid w:val="002E4A80"/>
    <w:rsid w:val="002E70DC"/>
    <w:rsid w:val="002E7E05"/>
    <w:rsid w:val="002F14C9"/>
    <w:rsid w:val="002F33E2"/>
    <w:rsid w:val="002F522D"/>
    <w:rsid w:val="002F699A"/>
    <w:rsid w:val="002F6D5E"/>
    <w:rsid w:val="002F714B"/>
    <w:rsid w:val="002F75ED"/>
    <w:rsid w:val="00300440"/>
    <w:rsid w:val="00300700"/>
    <w:rsid w:val="00300E17"/>
    <w:rsid w:val="00301CE0"/>
    <w:rsid w:val="003032D8"/>
    <w:rsid w:val="0030386E"/>
    <w:rsid w:val="003044AE"/>
    <w:rsid w:val="00304A32"/>
    <w:rsid w:val="00304DD5"/>
    <w:rsid w:val="00306BCF"/>
    <w:rsid w:val="003075CD"/>
    <w:rsid w:val="00307F50"/>
    <w:rsid w:val="00310099"/>
    <w:rsid w:val="00310D06"/>
    <w:rsid w:val="00311120"/>
    <w:rsid w:val="003128A7"/>
    <w:rsid w:val="00312A64"/>
    <w:rsid w:val="0031381F"/>
    <w:rsid w:val="003144C7"/>
    <w:rsid w:val="00314B54"/>
    <w:rsid w:val="0031592C"/>
    <w:rsid w:val="00315E06"/>
    <w:rsid w:val="00320561"/>
    <w:rsid w:val="003210F9"/>
    <w:rsid w:val="00321280"/>
    <w:rsid w:val="00322B27"/>
    <w:rsid w:val="00322BF5"/>
    <w:rsid w:val="0032387C"/>
    <w:rsid w:val="00324B7D"/>
    <w:rsid w:val="00325166"/>
    <w:rsid w:val="00325960"/>
    <w:rsid w:val="00325F8B"/>
    <w:rsid w:val="00326A7A"/>
    <w:rsid w:val="00326F38"/>
    <w:rsid w:val="003278EE"/>
    <w:rsid w:val="00327C0B"/>
    <w:rsid w:val="00331B88"/>
    <w:rsid w:val="00334DA6"/>
    <w:rsid w:val="00336ECA"/>
    <w:rsid w:val="003373A6"/>
    <w:rsid w:val="003409D3"/>
    <w:rsid w:val="003430BF"/>
    <w:rsid w:val="00344125"/>
    <w:rsid w:val="00345BC8"/>
    <w:rsid w:val="00345D8B"/>
    <w:rsid w:val="00345EFB"/>
    <w:rsid w:val="003460EC"/>
    <w:rsid w:val="0034614B"/>
    <w:rsid w:val="00346DAD"/>
    <w:rsid w:val="00347FAB"/>
    <w:rsid w:val="003517A4"/>
    <w:rsid w:val="00351C3B"/>
    <w:rsid w:val="00351F55"/>
    <w:rsid w:val="00353631"/>
    <w:rsid w:val="00353B85"/>
    <w:rsid w:val="003547E2"/>
    <w:rsid w:val="00354966"/>
    <w:rsid w:val="00355815"/>
    <w:rsid w:val="00356F08"/>
    <w:rsid w:val="003608BF"/>
    <w:rsid w:val="00360FF9"/>
    <w:rsid w:val="00361D86"/>
    <w:rsid w:val="00362A7D"/>
    <w:rsid w:val="00363468"/>
    <w:rsid w:val="00365EF5"/>
    <w:rsid w:val="0036604F"/>
    <w:rsid w:val="00366EB2"/>
    <w:rsid w:val="00367F78"/>
    <w:rsid w:val="00370D3E"/>
    <w:rsid w:val="003727FC"/>
    <w:rsid w:val="00375274"/>
    <w:rsid w:val="00376178"/>
    <w:rsid w:val="003767B5"/>
    <w:rsid w:val="00376BB2"/>
    <w:rsid w:val="00377DF5"/>
    <w:rsid w:val="0038148C"/>
    <w:rsid w:val="00381BA8"/>
    <w:rsid w:val="003822BB"/>
    <w:rsid w:val="0038275E"/>
    <w:rsid w:val="00383886"/>
    <w:rsid w:val="003839BE"/>
    <w:rsid w:val="003839D9"/>
    <w:rsid w:val="003840CD"/>
    <w:rsid w:val="003856DD"/>
    <w:rsid w:val="00386645"/>
    <w:rsid w:val="003915CB"/>
    <w:rsid w:val="00391FCE"/>
    <w:rsid w:val="0039219B"/>
    <w:rsid w:val="003921A0"/>
    <w:rsid w:val="003938F5"/>
    <w:rsid w:val="003949CF"/>
    <w:rsid w:val="00394A81"/>
    <w:rsid w:val="003951D7"/>
    <w:rsid w:val="00395549"/>
    <w:rsid w:val="00395C0D"/>
    <w:rsid w:val="0039686C"/>
    <w:rsid w:val="00397156"/>
    <w:rsid w:val="00397733"/>
    <w:rsid w:val="003A0F07"/>
    <w:rsid w:val="003A10BD"/>
    <w:rsid w:val="003A138E"/>
    <w:rsid w:val="003A1425"/>
    <w:rsid w:val="003A260F"/>
    <w:rsid w:val="003A3325"/>
    <w:rsid w:val="003A43D1"/>
    <w:rsid w:val="003A50F0"/>
    <w:rsid w:val="003A5B46"/>
    <w:rsid w:val="003A6254"/>
    <w:rsid w:val="003A64A8"/>
    <w:rsid w:val="003A6FBF"/>
    <w:rsid w:val="003B1E7D"/>
    <w:rsid w:val="003B29F5"/>
    <w:rsid w:val="003B4DB3"/>
    <w:rsid w:val="003B56D5"/>
    <w:rsid w:val="003B5E6F"/>
    <w:rsid w:val="003B61AE"/>
    <w:rsid w:val="003B6983"/>
    <w:rsid w:val="003B76D4"/>
    <w:rsid w:val="003B7EBC"/>
    <w:rsid w:val="003C23D3"/>
    <w:rsid w:val="003C4476"/>
    <w:rsid w:val="003C4D59"/>
    <w:rsid w:val="003C525E"/>
    <w:rsid w:val="003C5804"/>
    <w:rsid w:val="003C73E1"/>
    <w:rsid w:val="003D1C4F"/>
    <w:rsid w:val="003D2B31"/>
    <w:rsid w:val="003D2F94"/>
    <w:rsid w:val="003D3437"/>
    <w:rsid w:val="003D383A"/>
    <w:rsid w:val="003D4557"/>
    <w:rsid w:val="003D62D6"/>
    <w:rsid w:val="003D6F4B"/>
    <w:rsid w:val="003D76EE"/>
    <w:rsid w:val="003E0376"/>
    <w:rsid w:val="003E1811"/>
    <w:rsid w:val="003E18B9"/>
    <w:rsid w:val="003E1D93"/>
    <w:rsid w:val="003E67A8"/>
    <w:rsid w:val="003F09C8"/>
    <w:rsid w:val="003F0DF7"/>
    <w:rsid w:val="003F1EE3"/>
    <w:rsid w:val="003F475A"/>
    <w:rsid w:val="003F47A3"/>
    <w:rsid w:val="003F495D"/>
    <w:rsid w:val="003F4FFE"/>
    <w:rsid w:val="003F520E"/>
    <w:rsid w:val="003F5F70"/>
    <w:rsid w:val="003F667F"/>
    <w:rsid w:val="003F6DFA"/>
    <w:rsid w:val="00400079"/>
    <w:rsid w:val="0040090B"/>
    <w:rsid w:val="00400BD3"/>
    <w:rsid w:val="00401CB4"/>
    <w:rsid w:val="004027EB"/>
    <w:rsid w:val="00403561"/>
    <w:rsid w:val="00404C27"/>
    <w:rsid w:val="00404DA9"/>
    <w:rsid w:val="00405898"/>
    <w:rsid w:val="00405936"/>
    <w:rsid w:val="00405AEE"/>
    <w:rsid w:val="00406442"/>
    <w:rsid w:val="004070F7"/>
    <w:rsid w:val="004071C6"/>
    <w:rsid w:val="00407E6F"/>
    <w:rsid w:val="0041376B"/>
    <w:rsid w:val="00413E10"/>
    <w:rsid w:val="0041504F"/>
    <w:rsid w:val="004167BD"/>
    <w:rsid w:val="00416CB4"/>
    <w:rsid w:val="00421EA0"/>
    <w:rsid w:val="0042287E"/>
    <w:rsid w:val="00425007"/>
    <w:rsid w:val="004259C8"/>
    <w:rsid w:val="00427B4F"/>
    <w:rsid w:val="00427F15"/>
    <w:rsid w:val="00430405"/>
    <w:rsid w:val="0043053E"/>
    <w:rsid w:val="004332A2"/>
    <w:rsid w:val="0043339B"/>
    <w:rsid w:val="00434FE4"/>
    <w:rsid w:val="00436465"/>
    <w:rsid w:val="00436563"/>
    <w:rsid w:val="0043663A"/>
    <w:rsid w:val="00436F52"/>
    <w:rsid w:val="0043773F"/>
    <w:rsid w:val="00440D6C"/>
    <w:rsid w:val="004410FC"/>
    <w:rsid w:val="004415F4"/>
    <w:rsid w:val="00443013"/>
    <w:rsid w:val="004437D1"/>
    <w:rsid w:val="004444DD"/>
    <w:rsid w:val="004446D4"/>
    <w:rsid w:val="004453F5"/>
    <w:rsid w:val="004458CE"/>
    <w:rsid w:val="0044636D"/>
    <w:rsid w:val="00447939"/>
    <w:rsid w:val="004512B5"/>
    <w:rsid w:val="004518CA"/>
    <w:rsid w:val="004519F9"/>
    <w:rsid w:val="0045256D"/>
    <w:rsid w:val="00453F69"/>
    <w:rsid w:val="00454AB7"/>
    <w:rsid w:val="00456CED"/>
    <w:rsid w:val="00456DFD"/>
    <w:rsid w:val="00457311"/>
    <w:rsid w:val="004574B0"/>
    <w:rsid w:val="00462D2D"/>
    <w:rsid w:val="00463EAC"/>
    <w:rsid w:val="00463EDB"/>
    <w:rsid w:val="00464013"/>
    <w:rsid w:val="00465B12"/>
    <w:rsid w:val="004676AB"/>
    <w:rsid w:val="0047019C"/>
    <w:rsid w:val="004727DB"/>
    <w:rsid w:val="00473028"/>
    <w:rsid w:val="00474BA7"/>
    <w:rsid w:val="004814DC"/>
    <w:rsid w:val="00482C1C"/>
    <w:rsid w:val="0048361A"/>
    <w:rsid w:val="004872DF"/>
    <w:rsid w:val="00490781"/>
    <w:rsid w:val="00492168"/>
    <w:rsid w:val="004923FC"/>
    <w:rsid w:val="00493D36"/>
    <w:rsid w:val="00493F9E"/>
    <w:rsid w:val="004949AB"/>
    <w:rsid w:val="00495278"/>
    <w:rsid w:val="0049690C"/>
    <w:rsid w:val="00497B1C"/>
    <w:rsid w:val="004A01E4"/>
    <w:rsid w:val="004A0F03"/>
    <w:rsid w:val="004A1220"/>
    <w:rsid w:val="004A22AF"/>
    <w:rsid w:val="004A4852"/>
    <w:rsid w:val="004A55C4"/>
    <w:rsid w:val="004A5C2F"/>
    <w:rsid w:val="004A5C8A"/>
    <w:rsid w:val="004A5EB9"/>
    <w:rsid w:val="004A67A4"/>
    <w:rsid w:val="004A6CB1"/>
    <w:rsid w:val="004A7A7A"/>
    <w:rsid w:val="004A7F4D"/>
    <w:rsid w:val="004B256A"/>
    <w:rsid w:val="004B2831"/>
    <w:rsid w:val="004B3064"/>
    <w:rsid w:val="004B36B7"/>
    <w:rsid w:val="004B51E4"/>
    <w:rsid w:val="004B6373"/>
    <w:rsid w:val="004B6922"/>
    <w:rsid w:val="004C14E4"/>
    <w:rsid w:val="004C1A95"/>
    <w:rsid w:val="004C33AF"/>
    <w:rsid w:val="004C3B52"/>
    <w:rsid w:val="004C4153"/>
    <w:rsid w:val="004C43EF"/>
    <w:rsid w:val="004D03A7"/>
    <w:rsid w:val="004D0546"/>
    <w:rsid w:val="004D1933"/>
    <w:rsid w:val="004D1C9D"/>
    <w:rsid w:val="004D1DCB"/>
    <w:rsid w:val="004D1F99"/>
    <w:rsid w:val="004D2525"/>
    <w:rsid w:val="004D2557"/>
    <w:rsid w:val="004D268D"/>
    <w:rsid w:val="004D2D11"/>
    <w:rsid w:val="004D2DC5"/>
    <w:rsid w:val="004D3988"/>
    <w:rsid w:val="004D4B89"/>
    <w:rsid w:val="004D5319"/>
    <w:rsid w:val="004D5D05"/>
    <w:rsid w:val="004D6003"/>
    <w:rsid w:val="004E0FB8"/>
    <w:rsid w:val="004E3231"/>
    <w:rsid w:val="004E3A22"/>
    <w:rsid w:val="004E4017"/>
    <w:rsid w:val="004E493F"/>
    <w:rsid w:val="004E6035"/>
    <w:rsid w:val="004E66CF"/>
    <w:rsid w:val="004F1CEF"/>
    <w:rsid w:val="004F4618"/>
    <w:rsid w:val="004F5BB9"/>
    <w:rsid w:val="004F64F9"/>
    <w:rsid w:val="004F67FC"/>
    <w:rsid w:val="004F69E7"/>
    <w:rsid w:val="0050060A"/>
    <w:rsid w:val="0050106E"/>
    <w:rsid w:val="00501ECA"/>
    <w:rsid w:val="00502074"/>
    <w:rsid w:val="005023CF"/>
    <w:rsid w:val="00502AD0"/>
    <w:rsid w:val="0050390C"/>
    <w:rsid w:val="0050413E"/>
    <w:rsid w:val="00504E71"/>
    <w:rsid w:val="005053FF"/>
    <w:rsid w:val="00505E14"/>
    <w:rsid w:val="005100B1"/>
    <w:rsid w:val="00510DDC"/>
    <w:rsid w:val="00510F31"/>
    <w:rsid w:val="00511279"/>
    <w:rsid w:val="00512039"/>
    <w:rsid w:val="00513694"/>
    <w:rsid w:val="005139E0"/>
    <w:rsid w:val="00514781"/>
    <w:rsid w:val="00515E45"/>
    <w:rsid w:val="00515FA5"/>
    <w:rsid w:val="00516C28"/>
    <w:rsid w:val="00523001"/>
    <w:rsid w:val="00523322"/>
    <w:rsid w:val="00523EFF"/>
    <w:rsid w:val="0052606C"/>
    <w:rsid w:val="00526D95"/>
    <w:rsid w:val="0053266F"/>
    <w:rsid w:val="00533CF1"/>
    <w:rsid w:val="0053401B"/>
    <w:rsid w:val="00534CB3"/>
    <w:rsid w:val="00540DEA"/>
    <w:rsid w:val="005418B9"/>
    <w:rsid w:val="0054523B"/>
    <w:rsid w:val="00545567"/>
    <w:rsid w:val="00545A40"/>
    <w:rsid w:val="005501F3"/>
    <w:rsid w:val="0055032D"/>
    <w:rsid w:val="0055102B"/>
    <w:rsid w:val="00551CBE"/>
    <w:rsid w:val="0055270D"/>
    <w:rsid w:val="00552C66"/>
    <w:rsid w:val="00552D33"/>
    <w:rsid w:val="005555F5"/>
    <w:rsid w:val="0055567C"/>
    <w:rsid w:val="00555D4B"/>
    <w:rsid w:val="00557A8E"/>
    <w:rsid w:val="00560A7D"/>
    <w:rsid w:val="0056122D"/>
    <w:rsid w:val="00563593"/>
    <w:rsid w:val="00563A12"/>
    <w:rsid w:val="0056487A"/>
    <w:rsid w:val="00564DE6"/>
    <w:rsid w:val="00567BBD"/>
    <w:rsid w:val="00570A7A"/>
    <w:rsid w:val="00570DD3"/>
    <w:rsid w:val="00570FCA"/>
    <w:rsid w:val="00571307"/>
    <w:rsid w:val="00574CF9"/>
    <w:rsid w:val="0057727C"/>
    <w:rsid w:val="00582C37"/>
    <w:rsid w:val="00582FEC"/>
    <w:rsid w:val="005834EE"/>
    <w:rsid w:val="0058570C"/>
    <w:rsid w:val="00586AA3"/>
    <w:rsid w:val="00590F38"/>
    <w:rsid w:val="00591B66"/>
    <w:rsid w:val="00591F4F"/>
    <w:rsid w:val="00593C29"/>
    <w:rsid w:val="0059400A"/>
    <w:rsid w:val="00594369"/>
    <w:rsid w:val="005948CC"/>
    <w:rsid w:val="005968EB"/>
    <w:rsid w:val="00597802"/>
    <w:rsid w:val="00597ED7"/>
    <w:rsid w:val="005A09A5"/>
    <w:rsid w:val="005A1FE1"/>
    <w:rsid w:val="005A205D"/>
    <w:rsid w:val="005A224C"/>
    <w:rsid w:val="005A3795"/>
    <w:rsid w:val="005A3BD5"/>
    <w:rsid w:val="005A54AF"/>
    <w:rsid w:val="005A719D"/>
    <w:rsid w:val="005A73F5"/>
    <w:rsid w:val="005B201C"/>
    <w:rsid w:val="005B2151"/>
    <w:rsid w:val="005B3768"/>
    <w:rsid w:val="005B5CA1"/>
    <w:rsid w:val="005B5F5F"/>
    <w:rsid w:val="005B7399"/>
    <w:rsid w:val="005C004A"/>
    <w:rsid w:val="005C0FD1"/>
    <w:rsid w:val="005C1922"/>
    <w:rsid w:val="005C29D9"/>
    <w:rsid w:val="005C3851"/>
    <w:rsid w:val="005C39DD"/>
    <w:rsid w:val="005C553E"/>
    <w:rsid w:val="005C58C8"/>
    <w:rsid w:val="005C6204"/>
    <w:rsid w:val="005C7286"/>
    <w:rsid w:val="005C7901"/>
    <w:rsid w:val="005D0818"/>
    <w:rsid w:val="005D1370"/>
    <w:rsid w:val="005D2313"/>
    <w:rsid w:val="005D4519"/>
    <w:rsid w:val="005D5209"/>
    <w:rsid w:val="005D5B05"/>
    <w:rsid w:val="005D623B"/>
    <w:rsid w:val="005E06EF"/>
    <w:rsid w:val="005E27F5"/>
    <w:rsid w:val="005E32A1"/>
    <w:rsid w:val="005E4663"/>
    <w:rsid w:val="005E497D"/>
    <w:rsid w:val="005E4D3A"/>
    <w:rsid w:val="005E7252"/>
    <w:rsid w:val="005E7C19"/>
    <w:rsid w:val="005F0E3E"/>
    <w:rsid w:val="005F1355"/>
    <w:rsid w:val="005F1870"/>
    <w:rsid w:val="005F353A"/>
    <w:rsid w:val="005F643F"/>
    <w:rsid w:val="005F7E35"/>
    <w:rsid w:val="00600810"/>
    <w:rsid w:val="0060112F"/>
    <w:rsid w:val="00602007"/>
    <w:rsid w:val="006021CE"/>
    <w:rsid w:val="00602DD5"/>
    <w:rsid w:val="006030DF"/>
    <w:rsid w:val="00603400"/>
    <w:rsid w:val="006036FF"/>
    <w:rsid w:val="00606799"/>
    <w:rsid w:val="00611EA0"/>
    <w:rsid w:val="006123BF"/>
    <w:rsid w:val="006129EB"/>
    <w:rsid w:val="00612B53"/>
    <w:rsid w:val="0061361A"/>
    <w:rsid w:val="00614425"/>
    <w:rsid w:val="00616987"/>
    <w:rsid w:val="00616C66"/>
    <w:rsid w:val="006173B0"/>
    <w:rsid w:val="00620BD3"/>
    <w:rsid w:val="0062238B"/>
    <w:rsid w:val="00622BF0"/>
    <w:rsid w:val="00622D7E"/>
    <w:rsid w:val="006234A3"/>
    <w:rsid w:val="00623912"/>
    <w:rsid w:val="006249D7"/>
    <w:rsid w:val="00625A99"/>
    <w:rsid w:val="00626250"/>
    <w:rsid w:val="00626AB7"/>
    <w:rsid w:val="00626B12"/>
    <w:rsid w:val="006346CC"/>
    <w:rsid w:val="006353F0"/>
    <w:rsid w:val="006355CA"/>
    <w:rsid w:val="006358B0"/>
    <w:rsid w:val="0063672D"/>
    <w:rsid w:val="00637596"/>
    <w:rsid w:val="00640616"/>
    <w:rsid w:val="00640D76"/>
    <w:rsid w:val="00645293"/>
    <w:rsid w:val="00645921"/>
    <w:rsid w:val="00645B04"/>
    <w:rsid w:val="00645E99"/>
    <w:rsid w:val="00646810"/>
    <w:rsid w:val="00647DF9"/>
    <w:rsid w:val="00652E5A"/>
    <w:rsid w:val="00653901"/>
    <w:rsid w:val="006602CA"/>
    <w:rsid w:val="00660844"/>
    <w:rsid w:val="006616F5"/>
    <w:rsid w:val="00662A58"/>
    <w:rsid w:val="006632FF"/>
    <w:rsid w:val="0066391F"/>
    <w:rsid w:val="00664488"/>
    <w:rsid w:val="00665CAC"/>
    <w:rsid w:val="0067226A"/>
    <w:rsid w:val="006738E4"/>
    <w:rsid w:val="0067575F"/>
    <w:rsid w:val="00675D76"/>
    <w:rsid w:val="0067650C"/>
    <w:rsid w:val="00677488"/>
    <w:rsid w:val="006826A0"/>
    <w:rsid w:val="00682B59"/>
    <w:rsid w:val="006839D0"/>
    <w:rsid w:val="00683DD1"/>
    <w:rsid w:val="00684212"/>
    <w:rsid w:val="006868B9"/>
    <w:rsid w:val="00691223"/>
    <w:rsid w:val="00691A02"/>
    <w:rsid w:val="0069319F"/>
    <w:rsid w:val="00693DD9"/>
    <w:rsid w:val="00693F77"/>
    <w:rsid w:val="00694560"/>
    <w:rsid w:val="0069524F"/>
    <w:rsid w:val="00697D2F"/>
    <w:rsid w:val="00697F3C"/>
    <w:rsid w:val="006A052A"/>
    <w:rsid w:val="006A0EC6"/>
    <w:rsid w:val="006A102B"/>
    <w:rsid w:val="006A12F2"/>
    <w:rsid w:val="006A2625"/>
    <w:rsid w:val="006A3660"/>
    <w:rsid w:val="006A6897"/>
    <w:rsid w:val="006B2492"/>
    <w:rsid w:val="006B3959"/>
    <w:rsid w:val="006B4A0F"/>
    <w:rsid w:val="006B4AA2"/>
    <w:rsid w:val="006B6F4A"/>
    <w:rsid w:val="006B75DD"/>
    <w:rsid w:val="006B7B8D"/>
    <w:rsid w:val="006C004D"/>
    <w:rsid w:val="006C0469"/>
    <w:rsid w:val="006C0E80"/>
    <w:rsid w:val="006C1A23"/>
    <w:rsid w:val="006C2413"/>
    <w:rsid w:val="006C268B"/>
    <w:rsid w:val="006C4AA7"/>
    <w:rsid w:val="006C5197"/>
    <w:rsid w:val="006C522B"/>
    <w:rsid w:val="006C59DF"/>
    <w:rsid w:val="006C6244"/>
    <w:rsid w:val="006C6442"/>
    <w:rsid w:val="006D068B"/>
    <w:rsid w:val="006D11A7"/>
    <w:rsid w:val="006D1313"/>
    <w:rsid w:val="006D20E8"/>
    <w:rsid w:val="006D2B4D"/>
    <w:rsid w:val="006D5891"/>
    <w:rsid w:val="006D6370"/>
    <w:rsid w:val="006D7459"/>
    <w:rsid w:val="006D7866"/>
    <w:rsid w:val="006D7BE4"/>
    <w:rsid w:val="006E0506"/>
    <w:rsid w:val="006E183B"/>
    <w:rsid w:val="006E2869"/>
    <w:rsid w:val="006E4F8B"/>
    <w:rsid w:val="006E51A6"/>
    <w:rsid w:val="006E6064"/>
    <w:rsid w:val="006E619F"/>
    <w:rsid w:val="006E6525"/>
    <w:rsid w:val="006F02F9"/>
    <w:rsid w:val="006F082B"/>
    <w:rsid w:val="006F0DF0"/>
    <w:rsid w:val="006F0E65"/>
    <w:rsid w:val="006F1F69"/>
    <w:rsid w:val="006F2379"/>
    <w:rsid w:val="006F2D8E"/>
    <w:rsid w:val="006F30AA"/>
    <w:rsid w:val="006F36E2"/>
    <w:rsid w:val="006F49EB"/>
    <w:rsid w:val="006F5AD7"/>
    <w:rsid w:val="006F66C5"/>
    <w:rsid w:val="006F6B64"/>
    <w:rsid w:val="006F701C"/>
    <w:rsid w:val="006F761B"/>
    <w:rsid w:val="006F7BCB"/>
    <w:rsid w:val="00701AA3"/>
    <w:rsid w:val="00702B45"/>
    <w:rsid w:val="0070303E"/>
    <w:rsid w:val="007052E4"/>
    <w:rsid w:val="007104FC"/>
    <w:rsid w:val="00710815"/>
    <w:rsid w:val="00711C43"/>
    <w:rsid w:val="00712A78"/>
    <w:rsid w:val="007145D7"/>
    <w:rsid w:val="007161BC"/>
    <w:rsid w:val="007165AA"/>
    <w:rsid w:val="00720D9B"/>
    <w:rsid w:val="00721A5B"/>
    <w:rsid w:val="007275D8"/>
    <w:rsid w:val="00727859"/>
    <w:rsid w:val="00730CE6"/>
    <w:rsid w:val="00731457"/>
    <w:rsid w:val="00731FB6"/>
    <w:rsid w:val="00732DCA"/>
    <w:rsid w:val="00733067"/>
    <w:rsid w:val="007332F3"/>
    <w:rsid w:val="007349D1"/>
    <w:rsid w:val="00735A4D"/>
    <w:rsid w:val="00736F51"/>
    <w:rsid w:val="00736FBC"/>
    <w:rsid w:val="00737995"/>
    <w:rsid w:val="0074035D"/>
    <w:rsid w:val="0074139F"/>
    <w:rsid w:val="00741FEF"/>
    <w:rsid w:val="00742A34"/>
    <w:rsid w:val="00742BA9"/>
    <w:rsid w:val="00744CB1"/>
    <w:rsid w:val="00751202"/>
    <w:rsid w:val="00752199"/>
    <w:rsid w:val="00753761"/>
    <w:rsid w:val="007542F7"/>
    <w:rsid w:val="00754790"/>
    <w:rsid w:val="00754943"/>
    <w:rsid w:val="0075505A"/>
    <w:rsid w:val="00755131"/>
    <w:rsid w:val="0075606B"/>
    <w:rsid w:val="007561CB"/>
    <w:rsid w:val="0075664E"/>
    <w:rsid w:val="00760BA6"/>
    <w:rsid w:val="00760E32"/>
    <w:rsid w:val="0076137B"/>
    <w:rsid w:val="00761840"/>
    <w:rsid w:val="00761D5B"/>
    <w:rsid w:val="00763D57"/>
    <w:rsid w:val="00765190"/>
    <w:rsid w:val="0077037D"/>
    <w:rsid w:val="00771892"/>
    <w:rsid w:val="007729A9"/>
    <w:rsid w:val="00774814"/>
    <w:rsid w:val="007753E7"/>
    <w:rsid w:val="00775794"/>
    <w:rsid w:val="00776071"/>
    <w:rsid w:val="00776669"/>
    <w:rsid w:val="0077737D"/>
    <w:rsid w:val="00777878"/>
    <w:rsid w:val="007778F0"/>
    <w:rsid w:val="007802CC"/>
    <w:rsid w:val="00780AC8"/>
    <w:rsid w:val="00780DB3"/>
    <w:rsid w:val="00781D41"/>
    <w:rsid w:val="007823DF"/>
    <w:rsid w:val="007832F5"/>
    <w:rsid w:val="007843B7"/>
    <w:rsid w:val="007846D0"/>
    <w:rsid w:val="00790EE9"/>
    <w:rsid w:val="00790EF8"/>
    <w:rsid w:val="0079229E"/>
    <w:rsid w:val="0079277C"/>
    <w:rsid w:val="0079300C"/>
    <w:rsid w:val="00793242"/>
    <w:rsid w:val="007938E5"/>
    <w:rsid w:val="00794468"/>
    <w:rsid w:val="00794723"/>
    <w:rsid w:val="007950F9"/>
    <w:rsid w:val="007953BA"/>
    <w:rsid w:val="00797E5F"/>
    <w:rsid w:val="007A071D"/>
    <w:rsid w:val="007A073B"/>
    <w:rsid w:val="007A0932"/>
    <w:rsid w:val="007A1AAA"/>
    <w:rsid w:val="007A1F68"/>
    <w:rsid w:val="007A3D5F"/>
    <w:rsid w:val="007A56C0"/>
    <w:rsid w:val="007A587F"/>
    <w:rsid w:val="007A61E3"/>
    <w:rsid w:val="007A6F50"/>
    <w:rsid w:val="007A71B1"/>
    <w:rsid w:val="007A733B"/>
    <w:rsid w:val="007B1E81"/>
    <w:rsid w:val="007B2660"/>
    <w:rsid w:val="007B2D25"/>
    <w:rsid w:val="007B349B"/>
    <w:rsid w:val="007B7097"/>
    <w:rsid w:val="007B7C5F"/>
    <w:rsid w:val="007C18E2"/>
    <w:rsid w:val="007C3C10"/>
    <w:rsid w:val="007C3FF6"/>
    <w:rsid w:val="007C45E1"/>
    <w:rsid w:val="007C4983"/>
    <w:rsid w:val="007C4ED1"/>
    <w:rsid w:val="007C615B"/>
    <w:rsid w:val="007C6774"/>
    <w:rsid w:val="007C6EF6"/>
    <w:rsid w:val="007C7617"/>
    <w:rsid w:val="007C771A"/>
    <w:rsid w:val="007C795B"/>
    <w:rsid w:val="007C7AA6"/>
    <w:rsid w:val="007C7AA8"/>
    <w:rsid w:val="007D024D"/>
    <w:rsid w:val="007D06FC"/>
    <w:rsid w:val="007D072F"/>
    <w:rsid w:val="007D27B7"/>
    <w:rsid w:val="007D2A97"/>
    <w:rsid w:val="007D365A"/>
    <w:rsid w:val="007D3961"/>
    <w:rsid w:val="007D6EAD"/>
    <w:rsid w:val="007D729B"/>
    <w:rsid w:val="007E1F5F"/>
    <w:rsid w:val="007E55B0"/>
    <w:rsid w:val="007E5DD7"/>
    <w:rsid w:val="007F2AAC"/>
    <w:rsid w:val="007F6DBF"/>
    <w:rsid w:val="007F72C3"/>
    <w:rsid w:val="007F733E"/>
    <w:rsid w:val="008005CE"/>
    <w:rsid w:val="00800927"/>
    <w:rsid w:val="00800AFB"/>
    <w:rsid w:val="00801A1F"/>
    <w:rsid w:val="008025DE"/>
    <w:rsid w:val="008058E1"/>
    <w:rsid w:val="0080686D"/>
    <w:rsid w:val="0080687B"/>
    <w:rsid w:val="00806954"/>
    <w:rsid w:val="00806B2A"/>
    <w:rsid w:val="008124DC"/>
    <w:rsid w:val="008129BE"/>
    <w:rsid w:val="008129D3"/>
    <w:rsid w:val="008147C7"/>
    <w:rsid w:val="00814E7F"/>
    <w:rsid w:val="00815192"/>
    <w:rsid w:val="00825373"/>
    <w:rsid w:val="00827E60"/>
    <w:rsid w:val="00830055"/>
    <w:rsid w:val="00831A75"/>
    <w:rsid w:val="00831C30"/>
    <w:rsid w:val="00832A2A"/>
    <w:rsid w:val="0083378A"/>
    <w:rsid w:val="008337DF"/>
    <w:rsid w:val="0083385A"/>
    <w:rsid w:val="00833ECD"/>
    <w:rsid w:val="008342BC"/>
    <w:rsid w:val="00834B86"/>
    <w:rsid w:val="008352CD"/>
    <w:rsid w:val="00835D32"/>
    <w:rsid w:val="00836AB0"/>
    <w:rsid w:val="00840092"/>
    <w:rsid w:val="00841E5A"/>
    <w:rsid w:val="00843004"/>
    <w:rsid w:val="00843850"/>
    <w:rsid w:val="008458BF"/>
    <w:rsid w:val="00846BDA"/>
    <w:rsid w:val="00846C00"/>
    <w:rsid w:val="00847C33"/>
    <w:rsid w:val="00850FD3"/>
    <w:rsid w:val="008512CE"/>
    <w:rsid w:val="00851361"/>
    <w:rsid w:val="008513B5"/>
    <w:rsid w:val="008525D5"/>
    <w:rsid w:val="00852CD6"/>
    <w:rsid w:val="00853D2E"/>
    <w:rsid w:val="00855FE9"/>
    <w:rsid w:val="00860AF4"/>
    <w:rsid w:val="00860D0B"/>
    <w:rsid w:val="00860D39"/>
    <w:rsid w:val="008614D2"/>
    <w:rsid w:val="008629FB"/>
    <w:rsid w:val="00866064"/>
    <w:rsid w:val="008668AD"/>
    <w:rsid w:val="008706CA"/>
    <w:rsid w:val="00873920"/>
    <w:rsid w:val="00873F36"/>
    <w:rsid w:val="00875CB5"/>
    <w:rsid w:val="0087618F"/>
    <w:rsid w:val="008775C9"/>
    <w:rsid w:val="00882149"/>
    <w:rsid w:val="00884B78"/>
    <w:rsid w:val="00884C55"/>
    <w:rsid w:val="008854A3"/>
    <w:rsid w:val="008854D3"/>
    <w:rsid w:val="008857BA"/>
    <w:rsid w:val="00886361"/>
    <w:rsid w:val="00886A7F"/>
    <w:rsid w:val="00886CB7"/>
    <w:rsid w:val="00890DD4"/>
    <w:rsid w:val="00891BEC"/>
    <w:rsid w:val="00891E3D"/>
    <w:rsid w:val="00891F9D"/>
    <w:rsid w:val="00892EC1"/>
    <w:rsid w:val="00893B2F"/>
    <w:rsid w:val="00895CBA"/>
    <w:rsid w:val="0089747E"/>
    <w:rsid w:val="00897848"/>
    <w:rsid w:val="00897CF2"/>
    <w:rsid w:val="008A14FD"/>
    <w:rsid w:val="008A17AE"/>
    <w:rsid w:val="008A1D61"/>
    <w:rsid w:val="008A232E"/>
    <w:rsid w:val="008A4BCE"/>
    <w:rsid w:val="008A4D0D"/>
    <w:rsid w:val="008A531F"/>
    <w:rsid w:val="008A76DE"/>
    <w:rsid w:val="008B1225"/>
    <w:rsid w:val="008B3CF8"/>
    <w:rsid w:val="008B6A09"/>
    <w:rsid w:val="008B6D88"/>
    <w:rsid w:val="008B795D"/>
    <w:rsid w:val="008B7ED0"/>
    <w:rsid w:val="008C05A2"/>
    <w:rsid w:val="008C08E4"/>
    <w:rsid w:val="008C145E"/>
    <w:rsid w:val="008C2A99"/>
    <w:rsid w:val="008C2CCD"/>
    <w:rsid w:val="008C423B"/>
    <w:rsid w:val="008C7A45"/>
    <w:rsid w:val="008D03CB"/>
    <w:rsid w:val="008D2A9A"/>
    <w:rsid w:val="008D3B05"/>
    <w:rsid w:val="008D4022"/>
    <w:rsid w:val="008D47CA"/>
    <w:rsid w:val="008D4BA5"/>
    <w:rsid w:val="008D7048"/>
    <w:rsid w:val="008E19B2"/>
    <w:rsid w:val="008E1D18"/>
    <w:rsid w:val="008E25BD"/>
    <w:rsid w:val="008E3E4E"/>
    <w:rsid w:val="008E53EB"/>
    <w:rsid w:val="008E56AF"/>
    <w:rsid w:val="008E5AE5"/>
    <w:rsid w:val="008E5C63"/>
    <w:rsid w:val="008E5D3A"/>
    <w:rsid w:val="008E6BAE"/>
    <w:rsid w:val="008E7B84"/>
    <w:rsid w:val="008E7C61"/>
    <w:rsid w:val="008F0062"/>
    <w:rsid w:val="008F10D9"/>
    <w:rsid w:val="008F3D82"/>
    <w:rsid w:val="008F3E8B"/>
    <w:rsid w:val="008F57AA"/>
    <w:rsid w:val="008F5A86"/>
    <w:rsid w:val="008F66EF"/>
    <w:rsid w:val="008F7923"/>
    <w:rsid w:val="00900BC7"/>
    <w:rsid w:val="00901072"/>
    <w:rsid w:val="00901CED"/>
    <w:rsid w:val="00901F3A"/>
    <w:rsid w:val="0090501A"/>
    <w:rsid w:val="0090511D"/>
    <w:rsid w:val="009073DA"/>
    <w:rsid w:val="0091137F"/>
    <w:rsid w:val="00912C5C"/>
    <w:rsid w:val="0091651D"/>
    <w:rsid w:val="009172AC"/>
    <w:rsid w:val="0092131F"/>
    <w:rsid w:val="00921FF7"/>
    <w:rsid w:val="0092209E"/>
    <w:rsid w:val="0092220E"/>
    <w:rsid w:val="00924782"/>
    <w:rsid w:val="0092498B"/>
    <w:rsid w:val="00925C90"/>
    <w:rsid w:val="00926ACB"/>
    <w:rsid w:val="00930E40"/>
    <w:rsid w:val="00932408"/>
    <w:rsid w:val="00932D4E"/>
    <w:rsid w:val="0093330A"/>
    <w:rsid w:val="00935D6B"/>
    <w:rsid w:val="00936F45"/>
    <w:rsid w:val="00937FAD"/>
    <w:rsid w:val="00942099"/>
    <w:rsid w:val="00944D1D"/>
    <w:rsid w:val="00944ED3"/>
    <w:rsid w:val="00945623"/>
    <w:rsid w:val="00946409"/>
    <w:rsid w:val="00947E05"/>
    <w:rsid w:val="0095020C"/>
    <w:rsid w:val="00950B37"/>
    <w:rsid w:val="00950C51"/>
    <w:rsid w:val="00951DC8"/>
    <w:rsid w:val="00952E71"/>
    <w:rsid w:val="009539C3"/>
    <w:rsid w:val="00953AB9"/>
    <w:rsid w:val="00954B94"/>
    <w:rsid w:val="009559C2"/>
    <w:rsid w:val="009579DB"/>
    <w:rsid w:val="00963358"/>
    <w:rsid w:val="009645DA"/>
    <w:rsid w:val="009652D5"/>
    <w:rsid w:val="0096562E"/>
    <w:rsid w:val="009661E3"/>
    <w:rsid w:val="00966CCB"/>
    <w:rsid w:val="009675B9"/>
    <w:rsid w:val="00970200"/>
    <w:rsid w:val="009709CB"/>
    <w:rsid w:val="00970E72"/>
    <w:rsid w:val="009726F5"/>
    <w:rsid w:val="00972CD2"/>
    <w:rsid w:val="00976981"/>
    <w:rsid w:val="00976C2F"/>
    <w:rsid w:val="00980A4C"/>
    <w:rsid w:val="00982054"/>
    <w:rsid w:val="00982C11"/>
    <w:rsid w:val="00982DC0"/>
    <w:rsid w:val="009847D8"/>
    <w:rsid w:val="00985737"/>
    <w:rsid w:val="00986C9B"/>
    <w:rsid w:val="00990DE9"/>
    <w:rsid w:val="00991AEE"/>
    <w:rsid w:val="00991B3C"/>
    <w:rsid w:val="00992A7D"/>
    <w:rsid w:val="00992E78"/>
    <w:rsid w:val="00993530"/>
    <w:rsid w:val="00993805"/>
    <w:rsid w:val="00993E90"/>
    <w:rsid w:val="00993FE2"/>
    <w:rsid w:val="00994EA4"/>
    <w:rsid w:val="00996EEF"/>
    <w:rsid w:val="00997900"/>
    <w:rsid w:val="009A0F13"/>
    <w:rsid w:val="009A13B8"/>
    <w:rsid w:val="009A30AB"/>
    <w:rsid w:val="009A3B43"/>
    <w:rsid w:val="009A496A"/>
    <w:rsid w:val="009A572B"/>
    <w:rsid w:val="009A5798"/>
    <w:rsid w:val="009A604D"/>
    <w:rsid w:val="009B40F8"/>
    <w:rsid w:val="009B4F8F"/>
    <w:rsid w:val="009B5DCD"/>
    <w:rsid w:val="009B784F"/>
    <w:rsid w:val="009C1064"/>
    <w:rsid w:val="009C10EC"/>
    <w:rsid w:val="009C1945"/>
    <w:rsid w:val="009C1E66"/>
    <w:rsid w:val="009C1F9B"/>
    <w:rsid w:val="009C22EC"/>
    <w:rsid w:val="009C2BA7"/>
    <w:rsid w:val="009C2FDD"/>
    <w:rsid w:val="009C4A40"/>
    <w:rsid w:val="009C4FC6"/>
    <w:rsid w:val="009C6F48"/>
    <w:rsid w:val="009C7ABD"/>
    <w:rsid w:val="009D1033"/>
    <w:rsid w:val="009D18DC"/>
    <w:rsid w:val="009D1DC0"/>
    <w:rsid w:val="009D52C0"/>
    <w:rsid w:val="009D56D1"/>
    <w:rsid w:val="009E32D6"/>
    <w:rsid w:val="009E3430"/>
    <w:rsid w:val="009E6060"/>
    <w:rsid w:val="009E63C9"/>
    <w:rsid w:val="009E6A81"/>
    <w:rsid w:val="009F014D"/>
    <w:rsid w:val="009F2C05"/>
    <w:rsid w:val="009F3293"/>
    <w:rsid w:val="009F4E6C"/>
    <w:rsid w:val="009F6D2D"/>
    <w:rsid w:val="009F73E3"/>
    <w:rsid w:val="00A004C1"/>
    <w:rsid w:val="00A01E28"/>
    <w:rsid w:val="00A0287C"/>
    <w:rsid w:val="00A03C76"/>
    <w:rsid w:val="00A04762"/>
    <w:rsid w:val="00A048B9"/>
    <w:rsid w:val="00A04F74"/>
    <w:rsid w:val="00A05F58"/>
    <w:rsid w:val="00A06526"/>
    <w:rsid w:val="00A06B3D"/>
    <w:rsid w:val="00A0761B"/>
    <w:rsid w:val="00A0762E"/>
    <w:rsid w:val="00A11CD0"/>
    <w:rsid w:val="00A12297"/>
    <w:rsid w:val="00A122AF"/>
    <w:rsid w:val="00A129C3"/>
    <w:rsid w:val="00A129F6"/>
    <w:rsid w:val="00A12A71"/>
    <w:rsid w:val="00A13ED2"/>
    <w:rsid w:val="00A143CB"/>
    <w:rsid w:val="00A14DE7"/>
    <w:rsid w:val="00A16A79"/>
    <w:rsid w:val="00A16E2C"/>
    <w:rsid w:val="00A173AB"/>
    <w:rsid w:val="00A20447"/>
    <w:rsid w:val="00A2146D"/>
    <w:rsid w:val="00A244C5"/>
    <w:rsid w:val="00A24B3A"/>
    <w:rsid w:val="00A25592"/>
    <w:rsid w:val="00A2585D"/>
    <w:rsid w:val="00A27B26"/>
    <w:rsid w:val="00A3044C"/>
    <w:rsid w:val="00A315D5"/>
    <w:rsid w:val="00A31853"/>
    <w:rsid w:val="00A326CB"/>
    <w:rsid w:val="00A3296B"/>
    <w:rsid w:val="00A32AF8"/>
    <w:rsid w:val="00A34447"/>
    <w:rsid w:val="00A36CA6"/>
    <w:rsid w:val="00A40043"/>
    <w:rsid w:val="00A40442"/>
    <w:rsid w:val="00A41F7F"/>
    <w:rsid w:val="00A43A82"/>
    <w:rsid w:val="00A43CF8"/>
    <w:rsid w:val="00A4544F"/>
    <w:rsid w:val="00A46EC2"/>
    <w:rsid w:val="00A50C29"/>
    <w:rsid w:val="00A531FA"/>
    <w:rsid w:val="00A53699"/>
    <w:rsid w:val="00A53FD5"/>
    <w:rsid w:val="00A558C5"/>
    <w:rsid w:val="00A56A31"/>
    <w:rsid w:val="00A572EB"/>
    <w:rsid w:val="00A57A5B"/>
    <w:rsid w:val="00A60C14"/>
    <w:rsid w:val="00A621D5"/>
    <w:rsid w:val="00A630AC"/>
    <w:rsid w:val="00A632A0"/>
    <w:rsid w:val="00A63595"/>
    <w:rsid w:val="00A660C9"/>
    <w:rsid w:val="00A6737A"/>
    <w:rsid w:val="00A675E5"/>
    <w:rsid w:val="00A6795E"/>
    <w:rsid w:val="00A67E00"/>
    <w:rsid w:val="00A70020"/>
    <w:rsid w:val="00A72256"/>
    <w:rsid w:val="00A741EC"/>
    <w:rsid w:val="00A75F33"/>
    <w:rsid w:val="00A80789"/>
    <w:rsid w:val="00A80D94"/>
    <w:rsid w:val="00A81534"/>
    <w:rsid w:val="00A81B1C"/>
    <w:rsid w:val="00A82A46"/>
    <w:rsid w:val="00A82E43"/>
    <w:rsid w:val="00A83555"/>
    <w:rsid w:val="00A83898"/>
    <w:rsid w:val="00A83ABB"/>
    <w:rsid w:val="00A83F01"/>
    <w:rsid w:val="00A83FC4"/>
    <w:rsid w:val="00A84924"/>
    <w:rsid w:val="00A850E6"/>
    <w:rsid w:val="00A874E4"/>
    <w:rsid w:val="00A907E2"/>
    <w:rsid w:val="00A916CF"/>
    <w:rsid w:val="00A93A77"/>
    <w:rsid w:val="00A93D6F"/>
    <w:rsid w:val="00A9438A"/>
    <w:rsid w:val="00AA04AA"/>
    <w:rsid w:val="00AA09AD"/>
    <w:rsid w:val="00AA225A"/>
    <w:rsid w:val="00AA3386"/>
    <w:rsid w:val="00AA3529"/>
    <w:rsid w:val="00AA4884"/>
    <w:rsid w:val="00AA4D01"/>
    <w:rsid w:val="00AA65C0"/>
    <w:rsid w:val="00AA7325"/>
    <w:rsid w:val="00AB0338"/>
    <w:rsid w:val="00AB5B55"/>
    <w:rsid w:val="00AB64B6"/>
    <w:rsid w:val="00AB7FBB"/>
    <w:rsid w:val="00AC0C9B"/>
    <w:rsid w:val="00AC0FC2"/>
    <w:rsid w:val="00AC10E6"/>
    <w:rsid w:val="00AC265D"/>
    <w:rsid w:val="00AC3940"/>
    <w:rsid w:val="00AC3C65"/>
    <w:rsid w:val="00AC44DD"/>
    <w:rsid w:val="00AC4C95"/>
    <w:rsid w:val="00AC543D"/>
    <w:rsid w:val="00AC5A81"/>
    <w:rsid w:val="00AC5B2F"/>
    <w:rsid w:val="00AC6205"/>
    <w:rsid w:val="00AC6C8C"/>
    <w:rsid w:val="00AC7FFB"/>
    <w:rsid w:val="00AD0170"/>
    <w:rsid w:val="00AD15FF"/>
    <w:rsid w:val="00AD18CB"/>
    <w:rsid w:val="00AD2361"/>
    <w:rsid w:val="00AD51C8"/>
    <w:rsid w:val="00AD644D"/>
    <w:rsid w:val="00AD68C8"/>
    <w:rsid w:val="00AD6D0C"/>
    <w:rsid w:val="00AD6EC4"/>
    <w:rsid w:val="00AD7653"/>
    <w:rsid w:val="00AE07D9"/>
    <w:rsid w:val="00AE0DB7"/>
    <w:rsid w:val="00AE1E7D"/>
    <w:rsid w:val="00AE23FD"/>
    <w:rsid w:val="00AE6909"/>
    <w:rsid w:val="00AE7058"/>
    <w:rsid w:val="00AE72E2"/>
    <w:rsid w:val="00AF117E"/>
    <w:rsid w:val="00AF124B"/>
    <w:rsid w:val="00AF1476"/>
    <w:rsid w:val="00AF268C"/>
    <w:rsid w:val="00AF2AFF"/>
    <w:rsid w:val="00AF341A"/>
    <w:rsid w:val="00AF3C95"/>
    <w:rsid w:val="00AF51C1"/>
    <w:rsid w:val="00AF603B"/>
    <w:rsid w:val="00AF67C8"/>
    <w:rsid w:val="00AF786F"/>
    <w:rsid w:val="00B0082B"/>
    <w:rsid w:val="00B0107D"/>
    <w:rsid w:val="00B01339"/>
    <w:rsid w:val="00B013AF"/>
    <w:rsid w:val="00B024BE"/>
    <w:rsid w:val="00B02745"/>
    <w:rsid w:val="00B041F1"/>
    <w:rsid w:val="00B043BE"/>
    <w:rsid w:val="00B046AB"/>
    <w:rsid w:val="00B05993"/>
    <w:rsid w:val="00B0606B"/>
    <w:rsid w:val="00B10446"/>
    <w:rsid w:val="00B10A44"/>
    <w:rsid w:val="00B11008"/>
    <w:rsid w:val="00B1160C"/>
    <w:rsid w:val="00B129C6"/>
    <w:rsid w:val="00B1310B"/>
    <w:rsid w:val="00B161D6"/>
    <w:rsid w:val="00B16E47"/>
    <w:rsid w:val="00B1757D"/>
    <w:rsid w:val="00B21180"/>
    <w:rsid w:val="00B21F52"/>
    <w:rsid w:val="00B2267A"/>
    <w:rsid w:val="00B22792"/>
    <w:rsid w:val="00B230F6"/>
    <w:rsid w:val="00B238C0"/>
    <w:rsid w:val="00B242AA"/>
    <w:rsid w:val="00B24747"/>
    <w:rsid w:val="00B25FA1"/>
    <w:rsid w:val="00B266BE"/>
    <w:rsid w:val="00B26824"/>
    <w:rsid w:val="00B27008"/>
    <w:rsid w:val="00B31A89"/>
    <w:rsid w:val="00B32178"/>
    <w:rsid w:val="00B3430D"/>
    <w:rsid w:val="00B34CD8"/>
    <w:rsid w:val="00B3588E"/>
    <w:rsid w:val="00B359D7"/>
    <w:rsid w:val="00B36193"/>
    <w:rsid w:val="00B36C0E"/>
    <w:rsid w:val="00B37789"/>
    <w:rsid w:val="00B37C9C"/>
    <w:rsid w:val="00B37FBB"/>
    <w:rsid w:val="00B40597"/>
    <w:rsid w:val="00B40998"/>
    <w:rsid w:val="00B4145F"/>
    <w:rsid w:val="00B4444A"/>
    <w:rsid w:val="00B44AD3"/>
    <w:rsid w:val="00B45D18"/>
    <w:rsid w:val="00B47502"/>
    <w:rsid w:val="00B50481"/>
    <w:rsid w:val="00B50EAA"/>
    <w:rsid w:val="00B5139C"/>
    <w:rsid w:val="00B5162B"/>
    <w:rsid w:val="00B5590F"/>
    <w:rsid w:val="00B60733"/>
    <w:rsid w:val="00B62A76"/>
    <w:rsid w:val="00B63148"/>
    <w:rsid w:val="00B64D7E"/>
    <w:rsid w:val="00B66FD4"/>
    <w:rsid w:val="00B67BC0"/>
    <w:rsid w:val="00B67CAA"/>
    <w:rsid w:val="00B70068"/>
    <w:rsid w:val="00B72847"/>
    <w:rsid w:val="00B73118"/>
    <w:rsid w:val="00B76A30"/>
    <w:rsid w:val="00B771B0"/>
    <w:rsid w:val="00B80954"/>
    <w:rsid w:val="00B832F7"/>
    <w:rsid w:val="00B83DA4"/>
    <w:rsid w:val="00B847CE"/>
    <w:rsid w:val="00B85EEA"/>
    <w:rsid w:val="00B86179"/>
    <w:rsid w:val="00B90F44"/>
    <w:rsid w:val="00B917F8"/>
    <w:rsid w:val="00B9191E"/>
    <w:rsid w:val="00B971C3"/>
    <w:rsid w:val="00BA0D5D"/>
    <w:rsid w:val="00BA1370"/>
    <w:rsid w:val="00BA24A2"/>
    <w:rsid w:val="00BA34DA"/>
    <w:rsid w:val="00BA3598"/>
    <w:rsid w:val="00BA35AD"/>
    <w:rsid w:val="00BA3DD8"/>
    <w:rsid w:val="00BA624B"/>
    <w:rsid w:val="00BA67CA"/>
    <w:rsid w:val="00BA6D6A"/>
    <w:rsid w:val="00BB0FB7"/>
    <w:rsid w:val="00BB2EFB"/>
    <w:rsid w:val="00BB3F69"/>
    <w:rsid w:val="00BB56D2"/>
    <w:rsid w:val="00BB5F44"/>
    <w:rsid w:val="00BB64D2"/>
    <w:rsid w:val="00BB7EB3"/>
    <w:rsid w:val="00BC02A9"/>
    <w:rsid w:val="00BC02D2"/>
    <w:rsid w:val="00BC0B30"/>
    <w:rsid w:val="00BC252B"/>
    <w:rsid w:val="00BC26CB"/>
    <w:rsid w:val="00BC2729"/>
    <w:rsid w:val="00BC2A9A"/>
    <w:rsid w:val="00BC4A97"/>
    <w:rsid w:val="00BC631C"/>
    <w:rsid w:val="00BC6DE4"/>
    <w:rsid w:val="00BC7785"/>
    <w:rsid w:val="00BD13A2"/>
    <w:rsid w:val="00BD19FE"/>
    <w:rsid w:val="00BD313B"/>
    <w:rsid w:val="00BD55D6"/>
    <w:rsid w:val="00BD611A"/>
    <w:rsid w:val="00BD6314"/>
    <w:rsid w:val="00BD7800"/>
    <w:rsid w:val="00BE145E"/>
    <w:rsid w:val="00BE1A29"/>
    <w:rsid w:val="00BE2E8F"/>
    <w:rsid w:val="00BE3087"/>
    <w:rsid w:val="00BE432D"/>
    <w:rsid w:val="00BE4FD3"/>
    <w:rsid w:val="00BE599C"/>
    <w:rsid w:val="00BE5A06"/>
    <w:rsid w:val="00BE6225"/>
    <w:rsid w:val="00BE64A7"/>
    <w:rsid w:val="00BE64CA"/>
    <w:rsid w:val="00BE7DC2"/>
    <w:rsid w:val="00BF033B"/>
    <w:rsid w:val="00BF0D71"/>
    <w:rsid w:val="00BF1958"/>
    <w:rsid w:val="00BF1DE8"/>
    <w:rsid w:val="00BF3537"/>
    <w:rsid w:val="00BF4BBB"/>
    <w:rsid w:val="00BF5C56"/>
    <w:rsid w:val="00BF66D6"/>
    <w:rsid w:val="00BF7A53"/>
    <w:rsid w:val="00BF7AD3"/>
    <w:rsid w:val="00C017A7"/>
    <w:rsid w:val="00C0218A"/>
    <w:rsid w:val="00C024C1"/>
    <w:rsid w:val="00C035B9"/>
    <w:rsid w:val="00C03C99"/>
    <w:rsid w:val="00C044C0"/>
    <w:rsid w:val="00C06EBD"/>
    <w:rsid w:val="00C07494"/>
    <w:rsid w:val="00C07DB3"/>
    <w:rsid w:val="00C11AC2"/>
    <w:rsid w:val="00C134BF"/>
    <w:rsid w:val="00C13EF8"/>
    <w:rsid w:val="00C13FCE"/>
    <w:rsid w:val="00C149B9"/>
    <w:rsid w:val="00C150E2"/>
    <w:rsid w:val="00C1520A"/>
    <w:rsid w:val="00C170FB"/>
    <w:rsid w:val="00C22B0A"/>
    <w:rsid w:val="00C24A60"/>
    <w:rsid w:val="00C24A7B"/>
    <w:rsid w:val="00C254F7"/>
    <w:rsid w:val="00C25835"/>
    <w:rsid w:val="00C25FD8"/>
    <w:rsid w:val="00C26372"/>
    <w:rsid w:val="00C27ED3"/>
    <w:rsid w:val="00C32243"/>
    <w:rsid w:val="00C3291B"/>
    <w:rsid w:val="00C33023"/>
    <w:rsid w:val="00C3567B"/>
    <w:rsid w:val="00C4126D"/>
    <w:rsid w:val="00C4140F"/>
    <w:rsid w:val="00C41BD2"/>
    <w:rsid w:val="00C42AB3"/>
    <w:rsid w:val="00C4592D"/>
    <w:rsid w:val="00C46478"/>
    <w:rsid w:val="00C46EA7"/>
    <w:rsid w:val="00C50323"/>
    <w:rsid w:val="00C509F1"/>
    <w:rsid w:val="00C50EE8"/>
    <w:rsid w:val="00C515DB"/>
    <w:rsid w:val="00C5433A"/>
    <w:rsid w:val="00C54551"/>
    <w:rsid w:val="00C54A32"/>
    <w:rsid w:val="00C57C11"/>
    <w:rsid w:val="00C57C7A"/>
    <w:rsid w:val="00C607C8"/>
    <w:rsid w:val="00C6099C"/>
    <w:rsid w:val="00C62498"/>
    <w:rsid w:val="00C633C5"/>
    <w:rsid w:val="00C644B6"/>
    <w:rsid w:val="00C645BD"/>
    <w:rsid w:val="00C64901"/>
    <w:rsid w:val="00C66780"/>
    <w:rsid w:val="00C676C7"/>
    <w:rsid w:val="00C72505"/>
    <w:rsid w:val="00C72A77"/>
    <w:rsid w:val="00C73DE4"/>
    <w:rsid w:val="00C7528A"/>
    <w:rsid w:val="00C76B7E"/>
    <w:rsid w:val="00C7710F"/>
    <w:rsid w:val="00C77BA8"/>
    <w:rsid w:val="00C77E89"/>
    <w:rsid w:val="00C80E21"/>
    <w:rsid w:val="00C811BA"/>
    <w:rsid w:val="00C82C68"/>
    <w:rsid w:val="00C82DA5"/>
    <w:rsid w:val="00C82DB8"/>
    <w:rsid w:val="00C843C5"/>
    <w:rsid w:val="00C84848"/>
    <w:rsid w:val="00C855C9"/>
    <w:rsid w:val="00C85F3F"/>
    <w:rsid w:val="00C862E9"/>
    <w:rsid w:val="00C86938"/>
    <w:rsid w:val="00C87E9A"/>
    <w:rsid w:val="00C90834"/>
    <w:rsid w:val="00C90A18"/>
    <w:rsid w:val="00C91319"/>
    <w:rsid w:val="00C9276F"/>
    <w:rsid w:val="00C931B8"/>
    <w:rsid w:val="00C94AF7"/>
    <w:rsid w:val="00C94BEE"/>
    <w:rsid w:val="00C95641"/>
    <w:rsid w:val="00C957B9"/>
    <w:rsid w:val="00C9767F"/>
    <w:rsid w:val="00C97BB3"/>
    <w:rsid w:val="00C97D6D"/>
    <w:rsid w:val="00C97F30"/>
    <w:rsid w:val="00CA0176"/>
    <w:rsid w:val="00CA1674"/>
    <w:rsid w:val="00CA1B94"/>
    <w:rsid w:val="00CA1DBC"/>
    <w:rsid w:val="00CA332B"/>
    <w:rsid w:val="00CA37A9"/>
    <w:rsid w:val="00CA40EE"/>
    <w:rsid w:val="00CA41AF"/>
    <w:rsid w:val="00CA48FB"/>
    <w:rsid w:val="00CA4A06"/>
    <w:rsid w:val="00CA5296"/>
    <w:rsid w:val="00CA541B"/>
    <w:rsid w:val="00CA5686"/>
    <w:rsid w:val="00CA7A82"/>
    <w:rsid w:val="00CB1E88"/>
    <w:rsid w:val="00CB21E0"/>
    <w:rsid w:val="00CB2456"/>
    <w:rsid w:val="00CB34FD"/>
    <w:rsid w:val="00CB4653"/>
    <w:rsid w:val="00CB51D6"/>
    <w:rsid w:val="00CB5678"/>
    <w:rsid w:val="00CB687C"/>
    <w:rsid w:val="00CB6E02"/>
    <w:rsid w:val="00CB75FC"/>
    <w:rsid w:val="00CC0E2C"/>
    <w:rsid w:val="00CC0F58"/>
    <w:rsid w:val="00CC16EA"/>
    <w:rsid w:val="00CC1C3A"/>
    <w:rsid w:val="00CC4F3F"/>
    <w:rsid w:val="00CC7DF0"/>
    <w:rsid w:val="00CD088E"/>
    <w:rsid w:val="00CD23D7"/>
    <w:rsid w:val="00CD42D7"/>
    <w:rsid w:val="00CD47BB"/>
    <w:rsid w:val="00CD5FDE"/>
    <w:rsid w:val="00CD6096"/>
    <w:rsid w:val="00CD6D29"/>
    <w:rsid w:val="00CE0BD3"/>
    <w:rsid w:val="00CE1D7E"/>
    <w:rsid w:val="00CE50F3"/>
    <w:rsid w:val="00CE6C0A"/>
    <w:rsid w:val="00CE74AC"/>
    <w:rsid w:val="00CF1803"/>
    <w:rsid w:val="00CF24E5"/>
    <w:rsid w:val="00CF254F"/>
    <w:rsid w:val="00CF26C5"/>
    <w:rsid w:val="00CF2D23"/>
    <w:rsid w:val="00CF3E64"/>
    <w:rsid w:val="00CF698A"/>
    <w:rsid w:val="00CF700F"/>
    <w:rsid w:val="00D00646"/>
    <w:rsid w:val="00D007BE"/>
    <w:rsid w:val="00D00E9B"/>
    <w:rsid w:val="00D01853"/>
    <w:rsid w:val="00D01B91"/>
    <w:rsid w:val="00D02217"/>
    <w:rsid w:val="00D02447"/>
    <w:rsid w:val="00D0365C"/>
    <w:rsid w:val="00D070D8"/>
    <w:rsid w:val="00D073FA"/>
    <w:rsid w:val="00D07A3C"/>
    <w:rsid w:val="00D07E75"/>
    <w:rsid w:val="00D1029F"/>
    <w:rsid w:val="00D10369"/>
    <w:rsid w:val="00D11049"/>
    <w:rsid w:val="00D244B2"/>
    <w:rsid w:val="00D24FD2"/>
    <w:rsid w:val="00D273F8"/>
    <w:rsid w:val="00D27DE2"/>
    <w:rsid w:val="00D310FC"/>
    <w:rsid w:val="00D32BF1"/>
    <w:rsid w:val="00D3340C"/>
    <w:rsid w:val="00D3627F"/>
    <w:rsid w:val="00D36CB9"/>
    <w:rsid w:val="00D404CA"/>
    <w:rsid w:val="00D4105C"/>
    <w:rsid w:val="00D4199C"/>
    <w:rsid w:val="00D431F5"/>
    <w:rsid w:val="00D44542"/>
    <w:rsid w:val="00D451C3"/>
    <w:rsid w:val="00D467D4"/>
    <w:rsid w:val="00D46C51"/>
    <w:rsid w:val="00D46DD5"/>
    <w:rsid w:val="00D47C90"/>
    <w:rsid w:val="00D50C7E"/>
    <w:rsid w:val="00D512DD"/>
    <w:rsid w:val="00D51BE0"/>
    <w:rsid w:val="00D52313"/>
    <w:rsid w:val="00D525E1"/>
    <w:rsid w:val="00D526E5"/>
    <w:rsid w:val="00D60D48"/>
    <w:rsid w:val="00D624C9"/>
    <w:rsid w:val="00D634AC"/>
    <w:rsid w:val="00D66F1A"/>
    <w:rsid w:val="00D728F3"/>
    <w:rsid w:val="00D730D4"/>
    <w:rsid w:val="00D734D8"/>
    <w:rsid w:val="00D7411B"/>
    <w:rsid w:val="00D74856"/>
    <w:rsid w:val="00D75F5F"/>
    <w:rsid w:val="00D76670"/>
    <w:rsid w:val="00D7720B"/>
    <w:rsid w:val="00D80179"/>
    <w:rsid w:val="00D814E8"/>
    <w:rsid w:val="00D81954"/>
    <w:rsid w:val="00D8411F"/>
    <w:rsid w:val="00D847F9"/>
    <w:rsid w:val="00D84F6A"/>
    <w:rsid w:val="00D86BE1"/>
    <w:rsid w:val="00D87E3C"/>
    <w:rsid w:val="00D9056D"/>
    <w:rsid w:val="00D9076D"/>
    <w:rsid w:val="00D90C8C"/>
    <w:rsid w:val="00D92762"/>
    <w:rsid w:val="00D931B6"/>
    <w:rsid w:val="00D93545"/>
    <w:rsid w:val="00D94320"/>
    <w:rsid w:val="00D94AEF"/>
    <w:rsid w:val="00D9663A"/>
    <w:rsid w:val="00D9720B"/>
    <w:rsid w:val="00D97A71"/>
    <w:rsid w:val="00D97D1F"/>
    <w:rsid w:val="00DA008B"/>
    <w:rsid w:val="00DA0759"/>
    <w:rsid w:val="00DA1341"/>
    <w:rsid w:val="00DA190A"/>
    <w:rsid w:val="00DA31DE"/>
    <w:rsid w:val="00DA5B8C"/>
    <w:rsid w:val="00DA6677"/>
    <w:rsid w:val="00DA7741"/>
    <w:rsid w:val="00DB0386"/>
    <w:rsid w:val="00DB0E94"/>
    <w:rsid w:val="00DB10E2"/>
    <w:rsid w:val="00DB2389"/>
    <w:rsid w:val="00DB272C"/>
    <w:rsid w:val="00DB27D4"/>
    <w:rsid w:val="00DB3317"/>
    <w:rsid w:val="00DB5A5B"/>
    <w:rsid w:val="00DB5ED0"/>
    <w:rsid w:val="00DB69DC"/>
    <w:rsid w:val="00DC1952"/>
    <w:rsid w:val="00DC1BD2"/>
    <w:rsid w:val="00DC36AF"/>
    <w:rsid w:val="00DC5158"/>
    <w:rsid w:val="00DC5E33"/>
    <w:rsid w:val="00DC6D9E"/>
    <w:rsid w:val="00DD0207"/>
    <w:rsid w:val="00DD0F0A"/>
    <w:rsid w:val="00DD1297"/>
    <w:rsid w:val="00DD1DE8"/>
    <w:rsid w:val="00DD216A"/>
    <w:rsid w:val="00DD247B"/>
    <w:rsid w:val="00DD3889"/>
    <w:rsid w:val="00DD39DA"/>
    <w:rsid w:val="00DD531F"/>
    <w:rsid w:val="00DD57AD"/>
    <w:rsid w:val="00DD5B69"/>
    <w:rsid w:val="00DD6445"/>
    <w:rsid w:val="00DD6858"/>
    <w:rsid w:val="00DD6EBF"/>
    <w:rsid w:val="00DE00D9"/>
    <w:rsid w:val="00DE03C9"/>
    <w:rsid w:val="00DE0999"/>
    <w:rsid w:val="00DE17D4"/>
    <w:rsid w:val="00DE26AE"/>
    <w:rsid w:val="00DE34C1"/>
    <w:rsid w:val="00DE3E74"/>
    <w:rsid w:val="00DE4CE5"/>
    <w:rsid w:val="00DE5BE3"/>
    <w:rsid w:val="00DE77CF"/>
    <w:rsid w:val="00DE7BF3"/>
    <w:rsid w:val="00DF038E"/>
    <w:rsid w:val="00DF0703"/>
    <w:rsid w:val="00DF1E13"/>
    <w:rsid w:val="00DF3079"/>
    <w:rsid w:val="00DF423B"/>
    <w:rsid w:val="00DF4D93"/>
    <w:rsid w:val="00DF4DA3"/>
    <w:rsid w:val="00DF5049"/>
    <w:rsid w:val="00DF5A27"/>
    <w:rsid w:val="00DF5F3F"/>
    <w:rsid w:val="00E00736"/>
    <w:rsid w:val="00E00CD8"/>
    <w:rsid w:val="00E064C4"/>
    <w:rsid w:val="00E06DD1"/>
    <w:rsid w:val="00E06ED9"/>
    <w:rsid w:val="00E07635"/>
    <w:rsid w:val="00E105A1"/>
    <w:rsid w:val="00E12434"/>
    <w:rsid w:val="00E13780"/>
    <w:rsid w:val="00E13C49"/>
    <w:rsid w:val="00E144A2"/>
    <w:rsid w:val="00E14B0B"/>
    <w:rsid w:val="00E153A0"/>
    <w:rsid w:val="00E15B8B"/>
    <w:rsid w:val="00E169E8"/>
    <w:rsid w:val="00E17460"/>
    <w:rsid w:val="00E214AF"/>
    <w:rsid w:val="00E214C4"/>
    <w:rsid w:val="00E223A6"/>
    <w:rsid w:val="00E24B13"/>
    <w:rsid w:val="00E25684"/>
    <w:rsid w:val="00E25E18"/>
    <w:rsid w:val="00E305D2"/>
    <w:rsid w:val="00E32C6B"/>
    <w:rsid w:val="00E32DA7"/>
    <w:rsid w:val="00E333FD"/>
    <w:rsid w:val="00E34B2D"/>
    <w:rsid w:val="00E35DCB"/>
    <w:rsid w:val="00E37735"/>
    <w:rsid w:val="00E37A87"/>
    <w:rsid w:val="00E37BB9"/>
    <w:rsid w:val="00E37DDA"/>
    <w:rsid w:val="00E42BB6"/>
    <w:rsid w:val="00E4325B"/>
    <w:rsid w:val="00E44D00"/>
    <w:rsid w:val="00E4783A"/>
    <w:rsid w:val="00E50B66"/>
    <w:rsid w:val="00E524AB"/>
    <w:rsid w:val="00E53017"/>
    <w:rsid w:val="00E54A19"/>
    <w:rsid w:val="00E567E5"/>
    <w:rsid w:val="00E5708F"/>
    <w:rsid w:val="00E57C71"/>
    <w:rsid w:val="00E602AC"/>
    <w:rsid w:val="00E60599"/>
    <w:rsid w:val="00E607BF"/>
    <w:rsid w:val="00E60C83"/>
    <w:rsid w:val="00E61555"/>
    <w:rsid w:val="00E61990"/>
    <w:rsid w:val="00E625EB"/>
    <w:rsid w:val="00E628C2"/>
    <w:rsid w:val="00E6468E"/>
    <w:rsid w:val="00E65584"/>
    <w:rsid w:val="00E6699B"/>
    <w:rsid w:val="00E672A4"/>
    <w:rsid w:val="00E67B5B"/>
    <w:rsid w:val="00E705CD"/>
    <w:rsid w:val="00E71193"/>
    <w:rsid w:val="00E72258"/>
    <w:rsid w:val="00E726C9"/>
    <w:rsid w:val="00E73B82"/>
    <w:rsid w:val="00E73FCF"/>
    <w:rsid w:val="00E73FDD"/>
    <w:rsid w:val="00E75B9B"/>
    <w:rsid w:val="00E7639C"/>
    <w:rsid w:val="00E76BFD"/>
    <w:rsid w:val="00E773FA"/>
    <w:rsid w:val="00E81536"/>
    <w:rsid w:val="00E82C94"/>
    <w:rsid w:val="00E85143"/>
    <w:rsid w:val="00E85AE6"/>
    <w:rsid w:val="00E87232"/>
    <w:rsid w:val="00E875DF"/>
    <w:rsid w:val="00E92437"/>
    <w:rsid w:val="00E9327E"/>
    <w:rsid w:val="00E93905"/>
    <w:rsid w:val="00E94F63"/>
    <w:rsid w:val="00E9573B"/>
    <w:rsid w:val="00E95FCA"/>
    <w:rsid w:val="00E97188"/>
    <w:rsid w:val="00E973C8"/>
    <w:rsid w:val="00E9752F"/>
    <w:rsid w:val="00E97715"/>
    <w:rsid w:val="00EA068A"/>
    <w:rsid w:val="00EA071D"/>
    <w:rsid w:val="00EA1D55"/>
    <w:rsid w:val="00EA28FA"/>
    <w:rsid w:val="00EA3C4E"/>
    <w:rsid w:val="00EA3C6A"/>
    <w:rsid w:val="00EA5635"/>
    <w:rsid w:val="00EA5B77"/>
    <w:rsid w:val="00EA60F0"/>
    <w:rsid w:val="00EA6754"/>
    <w:rsid w:val="00EA7523"/>
    <w:rsid w:val="00EA79F6"/>
    <w:rsid w:val="00EA7A40"/>
    <w:rsid w:val="00EA7C68"/>
    <w:rsid w:val="00EB1CF0"/>
    <w:rsid w:val="00EB3AEA"/>
    <w:rsid w:val="00EB3EDF"/>
    <w:rsid w:val="00EB4B39"/>
    <w:rsid w:val="00EB5C7B"/>
    <w:rsid w:val="00EB63B9"/>
    <w:rsid w:val="00EB7046"/>
    <w:rsid w:val="00EB7DC5"/>
    <w:rsid w:val="00EC05C5"/>
    <w:rsid w:val="00EC19D2"/>
    <w:rsid w:val="00EC1ADD"/>
    <w:rsid w:val="00EC34EA"/>
    <w:rsid w:val="00EC3E10"/>
    <w:rsid w:val="00EC5590"/>
    <w:rsid w:val="00ED28ED"/>
    <w:rsid w:val="00ED2B8A"/>
    <w:rsid w:val="00ED5D4C"/>
    <w:rsid w:val="00ED6B83"/>
    <w:rsid w:val="00EE27D7"/>
    <w:rsid w:val="00EE4696"/>
    <w:rsid w:val="00EE564C"/>
    <w:rsid w:val="00EE7FAD"/>
    <w:rsid w:val="00EF0499"/>
    <w:rsid w:val="00EF0826"/>
    <w:rsid w:val="00EF0F14"/>
    <w:rsid w:val="00EF129F"/>
    <w:rsid w:val="00EF145B"/>
    <w:rsid w:val="00EF1BE8"/>
    <w:rsid w:val="00EF3A06"/>
    <w:rsid w:val="00EF4063"/>
    <w:rsid w:val="00EF59C0"/>
    <w:rsid w:val="00EF63A0"/>
    <w:rsid w:val="00EF6C54"/>
    <w:rsid w:val="00EF776A"/>
    <w:rsid w:val="00F001A6"/>
    <w:rsid w:val="00F008C1"/>
    <w:rsid w:val="00F017D0"/>
    <w:rsid w:val="00F02BCB"/>
    <w:rsid w:val="00F06282"/>
    <w:rsid w:val="00F071E6"/>
    <w:rsid w:val="00F12E83"/>
    <w:rsid w:val="00F1310B"/>
    <w:rsid w:val="00F13D08"/>
    <w:rsid w:val="00F165BF"/>
    <w:rsid w:val="00F20955"/>
    <w:rsid w:val="00F21502"/>
    <w:rsid w:val="00F22DD0"/>
    <w:rsid w:val="00F23005"/>
    <w:rsid w:val="00F23514"/>
    <w:rsid w:val="00F25513"/>
    <w:rsid w:val="00F26233"/>
    <w:rsid w:val="00F262DB"/>
    <w:rsid w:val="00F26FA8"/>
    <w:rsid w:val="00F27CCB"/>
    <w:rsid w:val="00F300F4"/>
    <w:rsid w:val="00F305EA"/>
    <w:rsid w:val="00F31CFA"/>
    <w:rsid w:val="00F36940"/>
    <w:rsid w:val="00F377F6"/>
    <w:rsid w:val="00F43674"/>
    <w:rsid w:val="00F44D6C"/>
    <w:rsid w:val="00F46261"/>
    <w:rsid w:val="00F46B31"/>
    <w:rsid w:val="00F4711E"/>
    <w:rsid w:val="00F4779D"/>
    <w:rsid w:val="00F47FA4"/>
    <w:rsid w:val="00F5010E"/>
    <w:rsid w:val="00F51B25"/>
    <w:rsid w:val="00F53FA4"/>
    <w:rsid w:val="00F54608"/>
    <w:rsid w:val="00F54F9F"/>
    <w:rsid w:val="00F561F6"/>
    <w:rsid w:val="00F60C49"/>
    <w:rsid w:val="00F61B09"/>
    <w:rsid w:val="00F62069"/>
    <w:rsid w:val="00F62155"/>
    <w:rsid w:val="00F63005"/>
    <w:rsid w:val="00F6350C"/>
    <w:rsid w:val="00F65667"/>
    <w:rsid w:val="00F659CE"/>
    <w:rsid w:val="00F66954"/>
    <w:rsid w:val="00F66E5E"/>
    <w:rsid w:val="00F708C6"/>
    <w:rsid w:val="00F723AD"/>
    <w:rsid w:val="00F728A2"/>
    <w:rsid w:val="00F72A53"/>
    <w:rsid w:val="00F73643"/>
    <w:rsid w:val="00F7459B"/>
    <w:rsid w:val="00F7520C"/>
    <w:rsid w:val="00F75512"/>
    <w:rsid w:val="00F76A76"/>
    <w:rsid w:val="00F776CF"/>
    <w:rsid w:val="00F77C9E"/>
    <w:rsid w:val="00F80776"/>
    <w:rsid w:val="00F81567"/>
    <w:rsid w:val="00F817CA"/>
    <w:rsid w:val="00F81D28"/>
    <w:rsid w:val="00F82A57"/>
    <w:rsid w:val="00F82F82"/>
    <w:rsid w:val="00F83247"/>
    <w:rsid w:val="00F8502E"/>
    <w:rsid w:val="00F85EE9"/>
    <w:rsid w:val="00F868DF"/>
    <w:rsid w:val="00F87E7E"/>
    <w:rsid w:val="00F91E6A"/>
    <w:rsid w:val="00F922D6"/>
    <w:rsid w:val="00F92340"/>
    <w:rsid w:val="00F935E4"/>
    <w:rsid w:val="00F93DC8"/>
    <w:rsid w:val="00F93FBE"/>
    <w:rsid w:val="00F96523"/>
    <w:rsid w:val="00F96991"/>
    <w:rsid w:val="00F96B4D"/>
    <w:rsid w:val="00F9746F"/>
    <w:rsid w:val="00FA188E"/>
    <w:rsid w:val="00FA435A"/>
    <w:rsid w:val="00FA6ECE"/>
    <w:rsid w:val="00FA6FA1"/>
    <w:rsid w:val="00FB010B"/>
    <w:rsid w:val="00FB081D"/>
    <w:rsid w:val="00FB25F0"/>
    <w:rsid w:val="00FB3739"/>
    <w:rsid w:val="00FB4DD0"/>
    <w:rsid w:val="00FB6404"/>
    <w:rsid w:val="00FB7161"/>
    <w:rsid w:val="00FC16AF"/>
    <w:rsid w:val="00FC171C"/>
    <w:rsid w:val="00FC1AEE"/>
    <w:rsid w:val="00FC3660"/>
    <w:rsid w:val="00FC42D4"/>
    <w:rsid w:val="00FC52DE"/>
    <w:rsid w:val="00FC59BE"/>
    <w:rsid w:val="00FC5B16"/>
    <w:rsid w:val="00FC6BFA"/>
    <w:rsid w:val="00FC74DD"/>
    <w:rsid w:val="00FD0705"/>
    <w:rsid w:val="00FD1551"/>
    <w:rsid w:val="00FD3FF7"/>
    <w:rsid w:val="00FD50C5"/>
    <w:rsid w:val="00FD53B8"/>
    <w:rsid w:val="00FD7183"/>
    <w:rsid w:val="00FE0A78"/>
    <w:rsid w:val="00FE0D32"/>
    <w:rsid w:val="00FE0E51"/>
    <w:rsid w:val="00FE1837"/>
    <w:rsid w:val="00FE2008"/>
    <w:rsid w:val="00FE2B2E"/>
    <w:rsid w:val="00FE51F7"/>
    <w:rsid w:val="00FE6B48"/>
    <w:rsid w:val="00FF1F83"/>
    <w:rsid w:val="00FF25B6"/>
    <w:rsid w:val="00FF2B70"/>
    <w:rsid w:val="00FF4CBE"/>
    <w:rsid w:val="00FF4DAD"/>
    <w:rsid w:val="00FF527D"/>
    <w:rsid w:val="00FF5C16"/>
    <w:rsid w:val="00FF63A5"/>
    <w:rsid w:val="00FF67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A7760"/>
  <w15:docId w15:val="{9B36E404-A278-104F-8A4E-F8430CAF5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6F0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E0E51"/>
  </w:style>
  <w:style w:type="character" w:styleId="CommentReference">
    <w:name w:val="annotation reference"/>
    <w:basedOn w:val="DefaultParagraphFont"/>
    <w:uiPriority w:val="99"/>
    <w:semiHidden/>
    <w:unhideWhenUsed/>
    <w:rsid w:val="00464013"/>
    <w:rPr>
      <w:sz w:val="18"/>
      <w:szCs w:val="18"/>
    </w:rPr>
  </w:style>
  <w:style w:type="paragraph" w:styleId="CommentText">
    <w:name w:val="annotation text"/>
    <w:basedOn w:val="Normal"/>
    <w:link w:val="CommentTextChar"/>
    <w:uiPriority w:val="99"/>
    <w:semiHidden/>
    <w:unhideWhenUsed/>
    <w:rsid w:val="00464013"/>
    <w:pPr>
      <w:spacing w:line="240" w:lineRule="auto"/>
    </w:pPr>
    <w:rPr>
      <w:sz w:val="24"/>
      <w:szCs w:val="24"/>
    </w:rPr>
  </w:style>
  <w:style w:type="character" w:customStyle="1" w:styleId="CommentTextChar">
    <w:name w:val="Comment Text Char"/>
    <w:basedOn w:val="DefaultParagraphFont"/>
    <w:link w:val="CommentText"/>
    <w:uiPriority w:val="99"/>
    <w:semiHidden/>
    <w:rsid w:val="00464013"/>
  </w:style>
  <w:style w:type="paragraph" w:styleId="CommentSubject">
    <w:name w:val="annotation subject"/>
    <w:basedOn w:val="CommentText"/>
    <w:next w:val="CommentText"/>
    <w:link w:val="CommentSubjectChar"/>
    <w:uiPriority w:val="99"/>
    <w:semiHidden/>
    <w:unhideWhenUsed/>
    <w:rsid w:val="00464013"/>
    <w:rPr>
      <w:b/>
      <w:bCs/>
      <w:sz w:val="20"/>
      <w:szCs w:val="20"/>
    </w:rPr>
  </w:style>
  <w:style w:type="character" w:customStyle="1" w:styleId="CommentSubjectChar">
    <w:name w:val="Comment Subject Char"/>
    <w:basedOn w:val="CommentTextChar"/>
    <w:link w:val="CommentSubject"/>
    <w:uiPriority w:val="99"/>
    <w:semiHidden/>
    <w:rsid w:val="00464013"/>
    <w:rPr>
      <w:b/>
      <w:bCs/>
      <w:sz w:val="20"/>
      <w:szCs w:val="20"/>
    </w:rPr>
  </w:style>
  <w:style w:type="paragraph" w:styleId="BalloonText">
    <w:name w:val="Balloon Text"/>
    <w:basedOn w:val="Normal"/>
    <w:link w:val="BalloonTextChar"/>
    <w:uiPriority w:val="99"/>
    <w:semiHidden/>
    <w:unhideWhenUsed/>
    <w:rsid w:val="0046401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64013"/>
    <w:rPr>
      <w:rFonts w:ascii="Times New Roman" w:hAnsi="Times New Roman" w:cs="Times New Roman"/>
      <w:sz w:val="18"/>
      <w:szCs w:val="18"/>
    </w:rPr>
  </w:style>
  <w:style w:type="character" w:styleId="Hyperlink">
    <w:name w:val="Hyperlink"/>
    <w:basedOn w:val="DefaultParagraphFont"/>
    <w:uiPriority w:val="99"/>
    <w:unhideWhenUsed/>
    <w:rsid w:val="00D4105C"/>
    <w:rPr>
      <w:color w:val="0000FF"/>
      <w:u w:val="single"/>
    </w:rPr>
  </w:style>
  <w:style w:type="character" w:customStyle="1" w:styleId="Mention1">
    <w:name w:val="Mention1"/>
    <w:basedOn w:val="DefaultParagraphFont"/>
    <w:uiPriority w:val="99"/>
    <w:semiHidden/>
    <w:unhideWhenUsed/>
    <w:rsid w:val="00E7639C"/>
    <w:rPr>
      <w:color w:val="2B579A"/>
      <w:shd w:val="clear" w:color="auto" w:fill="E6E6E6"/>
    </w:rPr>
  </w:style>
  <w:style w:type="character" w:customStyle="1" w:styleId="Mention">
    <w:name w:val="Mention"/>
    <w:basedOn w:val="DefaultParagraphFont"/>
    <w:uiPriority w:val="99"/>
    <w:semiHidden/>
    <w:unhideWhenUsed/>
    <w:rsid w:val="00F935E4"/>
    <w:rPr>
      <w:color w:val="2B579A"/>
      <w:shd w:val="clear" w:color="auto" w:fill="E6E6E6"/>
    </w:rPr>
  </w:style>
  <w:style w:type="character" w:customStyle="1" w:styleId="UnresolvedMention">
    <w:name w:val="Unresolved Mention"/>
    <w:basedOn w:val="DefaultParagraphFont"/>
    <w:uiPriority w:val="99"/>
    <w:semiHidden/>
    <w:unhideWhenUsed/>
    <w:rsid w:val="008F3E8B"/>
    <w:rPr>
      <w:color w:val="808080"/>
      <w:shd w:val="clear" w:color="auto" w:fill="E6E6E6"/>
    </w:rPr>
  </w:style>
  <w:style w:type="paragraph" w:styleId="Header">
    <w:name w:val="header"/>
    <w:basedOn w:val="Normal"/>
    <w:link w:val="HeaderChar"/>
    <w:uiPriority w:val="99"/>
    <w:unhideWhenUsed/>
    <w:rsid w:val="00F305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05EA"/>
    <w:rPr>
      <w:sz w:val="22"/>
      <w:szCs w:val="22"/>
    </w:rPr>
  </w:style>
  <w:style w:type="paragraph" w:styleId="Footer">
    <w:name w:val="footer"/>
    <w:basedOn w:val="Normal"/>
    <w:link w:val="FooterChar"/>
    <w:uiPriority w:val="99"/>
    <w:unhideWhenUsed/>
    <w:rsid w:val="00F305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05EA"/>
    <w:rPr>
      <w:sz w:val="22"/>
      <w:szCs w:val="22"/>
    </w:rPr>
  </w:style>
  <w:style w:type="paragraph" w:styleId="NormalWeb">
    <w:name w:val="Normal (Web)"/>
    <w:basedOn w:val="Normal"/>
    <w:uiPriority w:val="99"/>
    <w:unhideWhenUsed/>
    <w:rsid w:val="00AF3C95"/>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20442C"/>
    <w:pPr>
      <w:ind w:left="720"/>
      <w:contextualSpacing/>
    </w:pPr>
  </w:style>
  <w:style w:type="paragraph" w:styleId="EndnoteText">
    <w:name w:val="endnote text"/>
    <w:basedOn w:val="Normal"/>
    <w:link w:val="EndnoteTextChar"/>
    <w:uiPriority w:val="99"/>
    <w:semiHidden/>
    <w:unhideWhenUsed/>
    <w:rsid w:val="00A01E2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01E28"/>
    <w:rPr>
      <w:sz w:val="20"/>
      <w:szCs w:val="20"/>
    </w:rPr>
  </w:style>
  <w:style w:type="character" w:styleId="EndnoteReference">
    <w:name w:val="endnote reference"/>
    <w:basedOn w:val="DefaultParagraphFont"/>
    <w:uiPriority w:val="99"/>
    <w:semiHidden/>
    <w:unhideWhenUsed/>
    <w:rsid w:val="00A01E2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62276">
      <w:bodyDiv w:val="1"/>
      <w:marLeft w:val="0"/>
      <w:marRight w:val="0"/>
      <w:marTop w:val="0"/>
      <w:marBottom w:val="0"/>
      <w:divBdr>
        <w:top w:val="none" w:sz="0" w:space="0" w:color="auto"/>
        <w:left w:val="none" w:sz="0" w:space="0" w:color="auto"/>
        <w:bottom w:val="none" w:sz="0" w:space="0" w:color="auto"/>
        <w:right w:val="none" w:sz="0" w:space="0" w:color="auto"/>
      </w:divBdr>
    </w:div>
    <w:div w:id="66074810">
      <w:bodyDiv w:val="1"/>
      <w:marLeft w:val="0"/>
      <w:marRight w:val="0"/>
      <w:marTop w:val="0"/>
      <w:marBottom w:val="0"/>
      <w:divBdr>
        <w:top w:val="none" w:sz="0" w:space="0" w:color="auto"/>
        <w:left w:val="none" w:sz="0" w:space="0" w:color="auto"/>
        <w:bottom w:val="none" w:sz="0" w:space="0" w:color="auto"/>
        <w:right w:val="none" w:sz="0" w:space="0" w:color="auto"/>
      </w:divBdr>
    </w:div>
    <w:div w:id="185754287">
      <w:bodyDiv w:val="1"/>
      <w:marLeft w:val="0"/>
      <w:marRight w:val="0"/>
      <w:marTop w:val="0"/>
      <w:marBottom w:val="0"/>
      <w:divBdr>
        <w:top w:val="none" w:sz="0" w:space="0" w:color="auto"/>
        <w:left w:val="none" w:sz="0" w:space="0" w:color="auto"/>
        <w:bottom w:val="none" w:sz="0" w:space="0" w:color="auto"/>
        <w:right w:val="none" w:sz="0" w:space="0" w:color="auto"/>
      </w:divBdr>
    </w:div>
    <w:div w:id="198978527">
      <w:bodyDiv w:val="1"/>
      <w:marLeft w:val="0"/>
      <w:marRight w:val="0"/>
      <w:marTop w:val="0"/>
      <w:marBottom w:val="0"/>
      <w:divBdr>
        <w:top w:val="none" w:sz="0" w:space="0" w:color="auto"/>
        <w:left w:val="none" w:sz="0" w:space="0" w:color="auto"/>
        <w:bottom w:val="none" w:sz="0" w:space="0" w:color="auto"/>
        <w:right w:val="none" w:sz="0" w:space="0" w:color="auto"/>
      </w:divBdr>
      <w:divsChild>
        <w:div w:id="1517844819">
          <w:marLeft w:val="0"/>
          <w:marRight w:val="0"/>
          <w:marTop w:val="0"/>
          <w:marBottom w:val="0"/>
          <w:divBdr>
            <w:top w:val="none" w:sz="0" w:space="0" w:color="auto"/>
            <w:left w:val="none" w:sz="0" w:space="0" w:color="auto"/>
            <w:bottom w:val="none" w:sz="0" w:space="0" w:color="auto"/>
            <w:right w:val="none" w:sz="0" w:space="0" w:color="auto"/>
          </w:divBdr>
        </w:div>
        <w:div w:id="551774044">
          <w:marLeft w:val="0"/>
          <w:marRight w:val="0"/>
          <w:marTop w:val="0"/>
          <w:marBottom w:val="0"/>
          <w:divBdr>
            <w:top w:val="none" w:sz="0" w:space="0" w:color="auto"/>
            <w:left w:val="none" w:sz="0" w:space="0" w:color="auto"/>
            <w:bottom w:val="none" w:sz="0" w:space="0" w:color="auto"/>
            <w:right w:val="none" w:sz="0" w:space="0" w:color="auto"/>
          </w:divBdr>
        </w:div>
        <w:div w:id="1521504681">
          <w:marLeft w:val="0"/>
          <w:marRight w:val="0"/>
          <w:marTop w:val="0"/>
          <w:marBottom w:val="0"/>
          <w:divBdr>
            <w:top w:val="none" w:sz="0" w:space="0" w:color="auto"/>
            <w:left w:val="none" w:sz="0" w:space="0" w:color="auto"/>
            <w:bottom w:val="none" w:sz="0" w:space="0" w:color="auto"/>
            <w:right w:val="none" w:sz="0" w:space="0" w:color="auto"/>
          </w:divBdr>
          <w:divsChild>
            <w:div w:id="1790584781">
              <w:marLeft w:val="0"/>
              <w:marRight w:val="0"/>
              <w:marTop w:val="0"/>
              <w:marBottom w:val="0"/>
              <w:divBdr>
                <w:top w:val="none" w:sz="0" w:space="0" w:color="auto"/>
                <w:left w:val="none" w:sz="0" w:space="0" w:color="auto"/>
                <w:bottom w:val="none" w:sz="0" w:space="0" w:color="auto"/>
                <w:right w:val="none" w:sz="0" w:space="0" w:color="auto"/>
              </w:divBdr>
              <w:divsChild>
                <w:div w:id="604263383">
                  <w:marLeft w:val="0"/>
                  <w:marRight w:val="0"/>
                  <w:marTop w:val="0"/>
                  <w:marBottom w:val="0"/>
                  <w:divBdr>
                    <w:top w:val="none" w:sz="0" w:space="0" w:color="auto"/>
                    <w:left w:val="none" w:sz="0" w:space="0" w:color="auto"/>
                    <w:bottom w:val="none" w:sz="0" w:space="0" w:color="auto"/>
                    <w:right w:val="none" w:sz="0" w:space="0" w:color="auto"/>
                  </w:divBdr>
                </w:div>
                <w:div w:id="212885070">
                  <w:marLeft w:val="0"/>
                  <w:marRight w:val="0"/>
                  <w:marTop w:val="0"/>
                  <w:marBottom w:val="0"/>
                  <w:divBdr>
                    <w:top w:val="none" w:sz="0" w:space="0" w:color="auto"/>
                    <w:left w:val="none" w:sz="0" w:space="0" w:color="auto"/>
                    <w:bottom w:val="none" w:sz="0" w:space="0" w:color="auto"/>
                    <w:right w:val="none" w:sz="0" w:space="0" w:color="auto"/>
                  </w:divBdr>
                </w:div>
                <w:div w:id="1925995181">
                  <w:marLeft w:val="0"/>
                  <w:marRight w:val="0"/>
                  <w:marTop w:val="0"/>
                  <w:marBottom w:val="0"/>
                  <w:divBdr>
                    <w:top w:val="none" w:sz="0" w:space="0" w:color="auto"/>
                    <w:left w:val="none" w:sz="0" w:space="0" w:color="auto"/>
                    <w:bottom w:val="none" w:sz="0" w:space="0" w:color="auto"/>
                    <w:right w:val="none" w:sz="0" w:space="0" w:color="auto"/>
                  </w:divBdr>
                </w:div>
                <w:div w:id="1045985710">
                  <w:marLeft w:val="0"/>
                  <w:marRight w:val="0"/>
                  <w:marTop w:val="0"/>
                  <w:marBottom w:val="0"/>
                  <w:divBdr>
                    <w:top w:val="none" w:sz="0" w:space="0" w:color="auto"/>
                    <w:left w:val="none" w:sz="0" w:space="0" w:color="auto"/>
                    <w:bottom w:val="none" w:sz="0" w:space="0" w:color="auto"/>
                    <w:right w:val="none" w:sz="0" w:space="0" w:color="auto"/>
                  </w:divBdr>
                </w:div>
                <w:div w:id="1139109569">
                  <w:marLeft w:val="0"/>
                  <w:marRight w:val="0"/>
                  <w:marTop w:val="0"/>
                  <w:marBottom w:val="0"/>
                  <w:divBdr>
                    <w:top w:val="none" w:sz="0" w:space="0" w:color="auto"/>
                    <w:left w:val="none" w:sz="0" w:space="0" w:color="auto"/>
                    <w:bottom w:val="none" w:sz="0" w:space="0" w:color="auto"/>
                    <w:right w:val="none" w:sz="0" w:space="0" w:color="auto"/>
                  </w:divBdr>
                </w:div>
                <w:div w:id="396830042">
                  <w:marLeft w:val="0"/>
                  <w:marRight w:val="0"/>
                  <w:marTop w:val="0"/>
                  <w:marBottom w:val="0"/>
                  <w:divBdr>
                    <w:top w:val="none" w:sz="0" w:space="0" w:color="auto"/>
                    <w:left w:val="none" w:sz="0" w:space="0" w:color="auto"/>
                    <w:bottom w:val="none" w:sz="0" w:space="0" w:color="auto"/>
                    <w:right w:val="none" w:sz="0" w:space="0" w:color="auto"/>
                  </w:divBdr>
                </w:div>
                <w:div w:id="105589142">
                  <w:marLeft w:val="0"/>
                  <w:marRight w:val="0"/>
                  <w:marTop w:val="0"/>
                  <w:marBottom w:val="0"/>
                  <w:divBdr>
                    <w:top w:val="none" w:sz="0" w:space="0" w:color="auto"/>
                    <w:left w:val="none" w:sz="0" w:space="0" w:color="auto"/>
                    <w:bottom w:val="none" w:sz="0" w:space="0" w:color="auto"/>
                    <w:right w:val="none" w:sz="0" w:space="0" w:color="auto"/>
                  </w:divBdr>
                </w:div>
                <w:div w:id="1782531513">
                  <w:marLeft w:val="0"/>
                  <w:marRight w:val="0"/>
                  <w:marTop w:val="0"/>
                  <w:marBottom w:val="0"/>
                  <w:divBdr>
                    <w:top w:val="none" w:sz="0" w:space="0" w:color="auto"/>
                    <w:left w:val="none" w:sz="0" w:space="0" w:color="auto"/>
                    <w:bottom w:val="none" w:sz="0" w:space="0" w:color="auto"/>
                    <w:right w:val="none" w:sz="0" w:space="0" w:color="auto"/>
                  </w:divBdr>
                </w:div>
                <w:div w:id="1911427078">
                  <w:marLeft w:val="0"/>
                  <w:marRight w:val="0"/>
                  <w:marTop w:val="0"/>
                  <w:marBottom w:val="0"/>
                  <w:divBdr>
                    <w:top w:val="none" w:sz="0" w:space="0" w:color="auto"/>
                    <w:left w:val="none" w:sz="0" w:space="0" w:color="auto"/>
                    <w:bottom w:val="none" w:sz="0" w:space="0" w:color="auto"/>
                    <w:right w:val="none" w:sz="0" w:space="0" w:color="auto"/>
                  </w:divBdr>
                </w:div>
                <w:div w:id="1260868683">
                  <w:marLeft w:val="0"/>
                  <w:marRight w:val="0"/>
                  <w:marTop w:val="0"/>
                  <w:marBottom w:val="0"/>
                  <w:divBdr>
                    <w:top w:val="none" w:sz="0" w:space="0" w:color="auto"/>
                    <w:left w:val="none" w:sz="0" w:space="0" w:color="auto"/>
                    <w:bottom w:val="none" w:sz="0" w:space="0" w:color="auto"/>
                    <w:right w:val="none" w:sz="0" w:space="0" w:color="auto"/>
                  </w:divBdr>
                </w:div>
                <w:div w:id="1856381802">
                  <w:marLeft w:val="0"/>
                  <w:marRight w:val="0"/>
                  <w:marTop w:val="0"/>
                  <w:marBottom w:val="0"/>
                  <w:divBdr>
                    <w:top w:val="none" w:sz="0" w:space="0" w:color="auto"/>
                    <w:left w:val="none" w:sz="0" w:space="0" w:color="auto"/>
                    <w:bottom w:val="none" w:sz="0" w:space="0" w:color="auto"/>
                    <w:right w:val="none" w:sz="0" w:space="0" w:color="auto"/>
                  </w:divBdr>
                </w:div>
                <w:div w:id="968436446">
                  <w:marLeft w:val="0"/>
                  <w:marRight w:val="0"/>
                  <w:marTop w:val="0"/>
                  <w:marBottom w:val="0"/>
                  <w:divBdr>
                    <w:top w:val="none" w:sz="0" w:space="0" w:color="auto"/>
                    <w:left w:val="none" w:sz="0" w:space="0" w:color="auto"/>
                    <w:bottom w:val="none" w:sz="0" w:space="0" w:color="auto"/>
                    <w:right w:val="none" w:sz="0" w:space="0" w:color="auto"/>
                  </w:divBdr>
                </w:div>
                <w:div w:id="13738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505022">
          <w:marLeft w:val="0"/>
          <w:marRight w:val="0"/>
          <w:marTop w:val="0"/>
          <w:marBottom w:val="0"/>
          <w:divBdr>
            <w:top w:val="none" w:sz="0" w:space="0" w:color="auto"/>
            <w:left w:val="none" w:sz="0" w:space="0" w:color="auto"/>
            <w:bottom w:val="none" w:sz="0" w:space="0" w:color="auto"/>
            <w:right w:val="none" w:sz="0" w:space="0" w:color="auto"/>
          </w:divBdr>
        </w:div>
        <w:div w:id="1468234452">
          <w:marLeft w:val="0"/>
          <w:marRight w:val="0"/>
          <w:marTop w:val="0"/>
          <w:marBottom w:val="0"/>
          <w:divBdr>
            <w:top w:val="none" w:sz="0" w:space="0" w:color="auto"/>
            <w:left w:val="none" w:sz="0" w:space="0" w:color="auto"/>
            <w:bottom w:val="none" w:sz="0" w:space="0" w:color="auto"/>
            <w:right w:val="none" w:sz="0" w:space="0" w:color="auto"/>
          </w:divBdr>
        </w:div>
        <w:div w:id="951592063">
          <w:marLeft w:val="0"/>
          <w:marRight w:val="0"/>
          <w:marTop w:val="0"/>
          <w:marBottom w:val="0"/>
          <w:divBdr>
            <w:top w:val="none" w:sz="0" w:space="0" w:color="auto"/>
            <w:left w:val="none" w:sz="0" w:space="0" w:color="auto"/>
            <w:bottom w:val="none" w:sz="0" w:space="0" w:color="auto"/>
            <w:right w:val="none" w:sz="0" w:space="0" w:color="auto"/>
          </w:divBdr>
        </w:div>
        <w:div w:id="759253288">
          <w:marLeft w:val="0"/>
          <w:marRight w:val="0"/>
          <w:marTop w:val="0"/>
          <w:marBottom w:val="0"/>
          <w:divBdr>
            <w:top w:val="none" w:sz="0" w:space="0" w:color="auto"/>
            <w:left w:val="none" w:sz="0" w:space="0" w:color="auto"/>
            <w:bottom w:val="none" w:sz="0" w:space="0" w:color="auto"/>
            <w:right w:val="none" w:sz="0" w:space="0" w:color="auto"/>
          </w:divBdr>
        </w:div>
        <w:div w:id="762142489">
          <w:marLeft w:val="0"/>
          <w:marRight w:val="0"/>
          <w:marTop w:val="0"/>
          <w:marBottom w:val="0"/>
          <w:divBdr>
            <w:top w:val="none" w:sz="0" w:space="0" w:color="auto"/>
            <w:left w:val="none" w:sz="0" w:space="0" w:color="auto"/>
            <w:bottom w:val="none" w:sz="0" w:space="0" w:color="auto"/>
            <w:right w:val="none" w:sz="0" w:space="0" w:color="auto"/>
          </w:divBdr>
        </w:div>
        <w:div w:id="1717314229">
          <w:marLeft w:val="0"/>
          <w:marRight w:val="0"/>
          <w:marTop w:val="0"/>
          <w:marBottom w:val="0"/>
          <w:divBdr>
            <w:top w:val="none" w:sz="0" w:space="0" w:color="auto"/>
            <w:left w:val="none" w:sz="0" w:space="0" w:color="auto"/>
            <w:bottom w:val="none" w:sz="0" w:space="0" w:color="auto"/>
            <w:right w:val="none" w:sz="0" w:space="0" w:color="auto"/>
          </w:divBdr>
        </w:div>
      </w:divsChild>
    </w:div>
    <w:div w:id="225069195">
      <w:bodyDiv w:val="1"/>
      <w:marLeft w:val="0"/>
      <w:marRight w:val="0"/>
      <w:marTop w:val="0"/>
      <w:marBottom w:val="0"/>
      <w:divBdr>
        <w:top w:val="none" w:sz="0" w:space="0" w:color="auto"/>
        <w:left w:val="none" w:sz="0" w:space="0" w:color="auto"/>
        <w:bottom w:val="none" w:sz="0" w:space="0" w:color="auto"/>
        <w:right w:val="none" w:sz="0" w:space="0" w:color="auto"/>
      </w:divBdr>
      <w:divsChild>
        <w:div w:id="22218653">
          <w:marLeft w:val="0"/>
          <w:marRight w:val="0"/>
          <w:marTop w:val="0"/>
          <w:marBottom w:val="0"/>
          <w:divBdr>
            <w:top w:val="none" w:sz="0" w:space="0" w:color="auto"/>
            <w:left w:val="none" w:sz="0" w:space="0" w:color="auto"/>
            <w:bottom w:val="none" w:sz="0" w:space="0" w:color="auto"/>
            <w:right w:val="none" w:sz="0" w:space="0" w:color="auto"/>
          </w:divBdr>
        </w:div>
      </w:divsChild>
    </w:div>
    <w:div w:id="256256592">
      <w:bodyDiv w:val="1"/>
      <w:marLeft w:val="0"/>
      <w:marRight w:val="0"/>
      <w:marTop w:val="0"/>
      <w:marBottom w:val="0"/>
      <w:divBdr>
        <w:top w:val="none" w:sz="0" w:space="0" w:color="auto"/>
        <w:left w:val="none" w:sz="0" w:space="0" w:color="auto"/>
        <w:bottom w:val="none" w:sz="0" w:space="0" w:color="auto"/>
        <w:right w:val="none" w:sz="0" w:space="0" w:color="auto"/>
      </w:divBdr>
    </w:div>
    <w:div w:id="276446647">
      <w:bodyDiv w:val="1"/>
      <w:marLeft w:val="0"/>
      <w:marRight w:val="0"/>
      <w:marTop w:val="0"/>
      <w:marBottom w:val="0"/>
      <w:divBdr>
        <w:top w:val="none" w:sz="0" w:space="0" w:color="auto"/>
        <w:left w:val="none" w:sz="0" w:space="0" w:color="auto"/>
        <w:bottom w:val="none" w:sz="0" w:space="0" w:color="auto"/>
        <w:right w:val="none" w:sz="0" w:space="0" w:color="auto"/>
      </w:divBdr>
    </w:div>
    <w:div w:id="297958827">
      <w:bodyDiv w:val="1"/>
      <w:marLeft w:val="0"/>
      <w:marRight w:val="0"/>
      <w:marTop w:val="0"/>
      <w:marBottom w:val="0"/>
      <w:divBdr>
        <w:top w:val="none" w:sz="0" w:space="0" w:color="auto"/>
        <w:left w:val="none" w:sz="0" w:space="0" w:color="auto"/>
        <w:bottom w:val="none" w:sz="0" w:space="0" w:color="auto"/>
        <w:right w:val="none" w:sz="0" w:space="0" w:color="auto"/>
      </w:divBdr>
    </w:div>
    <w:div w:id="527834540">
      <w:bodyDiv w:val="1"/>
      <w:marLeft w:val="0"/>
      <w:marRight w:val="0"/>
      <w:marTop w:val="0"/>
      <w:marBottom w:val="0"/>
      <w:divBdr>
        <w:top w:val="none" w:sz="0" w:space="0" w:color="auto"/>
        <w:left w:val="none" w:sz="0" w:space="0" w:color="auto"/>
        <w:bottom w:val="none" w:sz="0" w:space="0" w:color="auto"/>
        <w:right w:val="none" w:sz="0" w:space="0" w:color="auto"/>
      </w:divBdr>
      <w:divsChild>
        <w:div w:id="1424033169">
          <w:marLeft w:val="0"/>
          <w:marRight w:val="0"/>
          <w:marTop w:val="0"/>
          <w:marBottom w:val="0"/>
          <w:divBdr>
            <w:top w:val="none" w:sz="0" w:space="0" w:color="auto"/>
            <w:left w:val="none" w:sz="0" w:space="0" w:color="auto"/>
            <w:bottom w:val="none" w:sz="0" w:space="0" w:color="auto"/>
            <w:right w:val="none" w:sz="0" w:space="0" w:color="auto"/>
          </w:divBdr>
        </w:div>
        <w:div w:id="432432792">
          <w:marLeft w:val="0"/>
          <w:marRight w:val="0"/>
          <w:marTop w:val="0"/>
          <w:marBottom w:val="0"/>
          <w:divBdr>
            <w:top w:val="none" w:sz="0" w:space="0" w:color="auto"/>
            <w:left w:val="none" w:sz="0" w:space="0" w:color="auto"/>
            <w:bottom w:val="none" w:sz="0" w:space="0" w:color="auto"/>
            <w:right w:val="none" w:sz="0" w:space="0" w:color="auto"/>
          </w:divBdr>
        </w:div>
        <w:div w:id="80881002">
          <w:marLeft w:val="0"/>
          <w:marRight w:val="0"/>
          <w:marTop w:val="0"/>
          <w:marBottom w:val="0"/>
          <w:divBdr>
            <w:top w:val="none" w:sz="0" w:space="0" w:color="auto"/>
            <w:left w:val="none" w:sz="0" w:space="0" w:color="auto"/>
            <w:bottom w:val="none" w:sz="0" w:space="0" w:color="auto"/>
            <w:right w:val="none" w:sz="0" w:space="0" w:color="auto"/>
          </w:divBdr>
        </w:div>
        <w:div w:id="1564218583">
          <w:marLeft w:val="0"/>
          <w:marRight w:val="0"/>
          <w:marTop w:val="0"/>
          <w:marBottom w:val="0"/>
          <w:divBdr>
            <w:top w:val="none" w:sz="0" w:space="0" w:color="auto"/>
            <w:left w:val="none" w:sz="0" w:space="0" w:color="auto"/>
            <w:bottom w:val="none" w:sz="0" w:space="0" w:color="auto"/>
            <w:right w:val="none" w:sz="0" w:space="0" w:color="auto"/>
          </w:divBdr>
        </w:div>
        <w:div w:id="136186975">
          <w:marLeft w:val="0"/>
          <w:marRight w:val="0"/>
          <w:marTop w:val="0"/>
          <w:marBottom w:val="0"/>
          <w:divBdr>
            <w:top w:val="none" w:sz="0" w:space="0" w:color="auto"/>
            <w:left w:val="none" w:sz="0" w:space="0" w:color="auto"/>
            <w:bottom w:val="none" w:sz="0" w:space="0" w:color="auto"/>
            <w:right w:val="none" w:sz="0" w:space="0" w:color="auto"/>
          </w:divBdr>
        </w:div>
      </w:divsChild>
    </w:div>
    <w:div w:id="580527089">
      <w:bodyDiv w:val="1"/>
      <w:marLeft w:val="0"/>
      <w:marRight w:val="0"/>
      <w:marTop w:val="0"/>
      <w:marBottom w:val="0"/>
      <w:divBdr>
        <w:top w:val="none" w:sz="0" w:space="0" w:color="auto"/>
        <w:left w:val="none" w:sz="0" w:space="0" w:color="auto"/>
        <w:bottom w:val="none" w:sz="0" w:space="0" w:color="auto"/>
        <w:right w:val="none" w:sz="0" w:space="0" w:color="auto"/>
      </w:divBdr>
      <w:divsChild>
        <w:div w:id="245919345">
          <w:marLeft w:val="0"/>
          <w:marRight w:val="0"/>
          <w:marTop w:val="0"/>
          <w:marBottom w:val="0"/>
          <w:divBdr>
            <w:top w:val="none" w:sz="0" w:space="0" w:color="auto"/>
            <w:left w:val="none" w:sz="0" w:space="0" w:color="auto"/>
            <w:bottom w:val="none" w:sz="0" w:space="0" w:color="auto"/>
            <w:right w:val="none" w:sz="0" w:space="0" w:color="auto"/>
          </w:divBdr>
        </w:div>
        <w:div w:id="293755578">
          <w:marLeft w:val="0"/>
          <w:marRight w:val="0"/>
          <w:marTop w:val="0"/>
          <w:marBottom w:val="0"/>
          <w:divBdr>
            <w:top w:val="none" w:sz="0" w:space="0" w:color="auto"/>
            <w:left w:val="none" w:sz="0" w:space="0" w:color="auto"/>
            <w:bottom w:val="none" w:sz="0" w:space="0" w:color="auto"/>
            <w:right w:val="none" w:sz="0" w:space="0" w:color="auto"/>
          </w:divBdr>
        </w:div>
        <w:div w:id="1004550456">
          <w:marLeft w:val="0"/>
          <w:marRight w:val="0"/>
          <w:marTop w:val="0"/>
          <w:marBottom w:val="0"/>
          <w:divBdr>
            <w:top w:val="none" w:sz="0" w:space="0" w:color="auto"/>
            <w:left w:val="none" w:sz="0" w:space="0" w:color="auto"/>
            <w:bottom w:val="none" w:sz="0" w:space="0" w:color="auto"/>
            <w:right w:val="none" w:sz="0" w:space="0" w:color="auto"/>
          </w:divBdr>
        </w:div>
        <w:div w:id="805506367">
          <w:marLeft w:val="0"/>
          <w:marRight w:val="0"/>
          <w:marTop w:val="0"/>
          <w:marBottom w:val="0"/>
          <w:divBdr>
            <w:top w:val="none" w:sz="0" w:space="0" w:color="auto"/>
            <w:left w:val="none" w:sz="0" w:space="0" w:color="auto"/>
            <w:bottom w:val="none" w:sz="0" w:space="0" w:color="auto"/>
            <w:right w:val="none" w:sz="0" w:space="0" w:color="auto"/>
          </w:divBdr>
        </w:div>
        <w:div w:id="1076126421">
          <w:marLeft w:val="0"/>
          <w:marRight w:val="0"/>
          <w:marTop w:val="0"/>
          <w:marBottom w:val="0"/>
          <w:divBdr>
            <w:top w:val="none" w:sz="0" w:space="0" w:color="auto"/>
            <w:left w:val="none" w:sz="0" w:space="0" w:color="auto"/>
            <w:bottom w:val="none" w:sz="0" w:space="0" w:color="auto"/>
            <w:right w:val="none" w:sz="0" w:space="0" w:color="auto"/>
          </w:divBdr>
        </w:div>
        <w:div w:id="993723538">
          <w:marLeft w:val="0"/>
          <w:marRight w:val="0"/>
          <w:marTop w:val="0"/>
          <w:marBottom w:val="0"/>
          <w:divBdr>
            <w:top w:val="none" w:sz="0" w:space="0" w:color="auto"/>
            <w:left w:val="none" w:sz="0" w:space="0" w:color="auto"/>
            <w:bottom w:val="none" w:sz="0" w:space="0" w:color="auto"/>
            <w:right w:val="none" w:sz="0" w:space="0" w:color="auto"/>
          </w:divBdr>
        </w:div>
        <w:div w:id="1787500250">
          <w:marLeft w:val="0"/>
          <w:marRight w:val="0"/>
          <w:marTop w:val="0"/>
          <w:marBottom w:val="0"/>
          <w:divBdr>
            <w:top w:val="none" w:sz="0" w:space="0" w:color="auto"/>
            <w:left w:val="none" w:sz="0" w:space="0" w:color="auto"/>
            <w:bottom w:val="none" w:sz="0" w:space="0" w:color="auto"/>
            <w:right w:val="none" w:sz="0" w:space="0" w:color="auto"/>
          </w:divBdr>
        </w:div>
        <w:div w:id="805705794">
          <w:marLeft w:val="0"/>
          <w:marRight w:val="0"/>
          <w:marTop w:val="0"/>
          <w:marBottom w:val="0"/>
          <w:divBdr>
            <w:top w:val="none" w:sz="0" w:space="0" w:color="auto"/>
            <w:left w:val="none" w:sz="0" w:space="0" w:color="auto"/>
            <w:bottom w:val="none" w:sz="0" w:space="0" w:color="auto"/>
            <w:right w:val="none" w:sz="0" w:space="0" w:color="auto"/>
          </w:divBdr>
        </w:div>
        <w:div w:id="736367285">
          <w:marLeft w:val="0"/>
          <w:marRight w:val="0"/>
          <w:marTop w:val="0"/>
          <w:marBottom w:val="0"/>
          <w:divBdr>
            <w:top w:val="none" w:sz="0" w:space="0" w:color="auto"/>
            <w:left w:val="none" w:sz="0" w:space="0" w:color="auto"/>
            <w:bottom w:val="none" w:sz="0" w:space="0" w:color="auto"/>
            <w:right w:val="none" w:sz="0" w:space="0" w:color="auto"/>
          </w:divBdr>
        </w:div>
        <w:div w:id="825249274">
          <w:marLeft w:val="0"/>
          <w:marRight w:val="0"/>
          <w:marTop w:val="0"/>
          <w:marBottom w:val="0"/>
          <w:divBdr>
            <w:top w:val="none" w:sz="0" w:space="0" w:color="auto"/>
            <w:left w:val="none" w:sz="0" w:space="0" w:color="auto"/>
            <w:bottom w:val="none" w:sz="0" w:space="0" w:color="auto"/>
            <w:right w:val="none" w:sz="0" w:space="0" w:color="auto"/>
          </w:divBdr>
        </w:div>
        <w:div w:id="230578174">
          <w:marLeft w:val="0"/>
          <w:marRight w:val="0"/>
          <w:marTop w:val="0"/>
          <w:marBottom w:val="0"/>
          <w:divBdr>
            <w:top w:val="none" w:sz="0" w:space="0" w:color="auto"/>
            <w:left w:val="none" w:sz="0" w:space="0" w:color="auto"/>
            <w:bottom w:val="none" w:sz="0" w:space="0" w:color="auto"/>
            <w:right w:val="none" w:sz="0" w:space="0" w:color="auto"/>
          </w:divBdr>
        </w:div>
        <w:div w:id="1269967796">
          <w:marLeft w:val="0"/>
          <w:marRight w:val="0"/>
          <w:marTop w:val="0"/>
          <w:marBottom w:val="0"/>
          <w:divBdr>
            <w:top w:val="none" w:sz="0" w:space="0" w:color="auto"/>
            <w:left w:val="none" w:sz="0" w:space="0" w:color="auto"/>
            <w:bottom w:val="none" w:sz="0" w:space="0" w:color="auto"/>
            <w:right w:val="none" w:sz="0" w:space="0" w:color="auto"/>
          </w:divBdr>
        </w:div>
        <w:div w:id="914625828">
          <w:marLeft w:val="0"/>
          <w:marRight w:val="0"/>
          <w:marTop w:val="0"/>
          <w:marBottom w:val="0"/>
          <w:divBdr>
            <w:top w:val="none" w:sz="0" w:space="0" w:color="auto"/>
            <w:left w:val="none" w:sz="0" w:space="0" w:color="auto"/>
            <w:bottom w:val="none" w:sz="0" w:space="0" w:color="auto"/>
            <w:right w:val="none" w:sz="0" w:space="0" w:color="auto"/>
          </w:divBdr>
        </w:div>
        <w:div w:id="217086059">
          <w:marLeft w:val="0"/>
          <w:marRight w:val="0"/>
          <w:marTop w:val="0"/>
          <w:marBottom w:val="0"/>
          <w:divBdr>
            <w:top w:val="none" w:sz="0" w:space="0" w:color="auto"/>
            <w:left w:val="none" w:sz="0" w:space="0" w:color="auto"/>
            <w:bottom w:val="none" w:sz="0" w:space="0" w:color="auto"/>
            <w:right w:val="none" w:sz="0" w:space="0" w:color="auto"/>
          </w:divBdr>
        </w:div>
        <w:div w:id="1455521084">
          <w:marLeft w:val="0"/>
          <w:marRight w:val="0"/>
          <w:marTop w:val="0"/>
          <w:marBottom w:val="0"/>
          <w:divBdr>
            <w:top w:val="none" w:sz="0" w:space="0" w:color="auto"/>
            <w:left w:val="none" w:sz="0" w:space="0" w:color="auto"/>
            <w:bottom w:val="none" w:sz="0" w:space="0" w:color="auto"/>
            <w:right w:val="none" w:sz="0" w:space="0" w:color="auto"/>
          </w:divBdr>
        </w:div>
      </w:divsChild>
    </w:div>
    <w:div w:id="670989396">
      <w:bodyDiv w:val="1"/>
      <w:marLeft w:val="0"/>
      <w:marRight w:val="0"/>
      <w:marTop w:val="0"/>
      <w:marBottom w:val="0"/>
      <w:divBdr>
        <w:top w:val="none" w:sz="0" w:space="0" w:color="auto"/>
        <w:left w:val="none" w:sz="0" w:space="0" w:color="auto"/>
        <w:bottom w:val="none" w:sz="0" w:space="0" w:color="auto"/>
        <w:right w:val="none" w:sz="0" w:space="0" w:color="auto"/>
      </w:divBdr>
    </w:div>
    <w:div w:id="732049419">
      <w:bodyDiv w:val="1"/>
      <w:marLeft w:val="0"/>
      <w:marRight w:val="0"/>
      <w:marTop w:val="0"/>
      <w:marBottom w:val="0"/>
      <w:divBdr>
        <w:top w:val="none" w:sz="0" w:space="0" w:color="auto"/>
        <w:left w:val="none" w:sz="0" w:space="0" w:color="auto"/>
        <w:bottom w:val="none" w:sz="0" w:space="0" w:color="auto"/>
        <w:right w:val="none" w:sz="0" w:space="0" w:color="auto"/>
      </w:divBdr>
      <w:divsChild>
        <w:div w:id="2002080579">
          <w:marLeft w:val="0"/>
          <w:marRight w:val="0"/>
          <w:marTop w:val="0"/>
          <w:marBottom w:val="0"/>
          <w:divBdr>
            <w:top w:val="none" w:sz="0" w:space="0" w:color="auto"/>
            <w:left w:val="none" w:sz="0" w:space="0" w:color="auto"/>
            <w:bottom w:val="none" w:sz="0" w:space="0" w:color="auto"/>
            <w:right w:val="none" w:sz="0" w:space="0" w:color="auto"/>
          </w:divBdr>
        </w:div>
        <w:div w:id="1284850259">
          <w:marLeft w:val="0"/>
          <w:marRight w:val="0"/>
          <w:marTop w:val="0"/>
          <w:marBottom w:val="0"/>
          <w:divBdr>
            <w:top w:val="none" w:sz="0" w:space="0" w:color="auto"/>
            <w:left w:val="none" w:sz="0" w:space="0" w:color="auto"/>
            <w:bottom w:val="none" w:sz="0" w:space="0" w:color="auto"/>
            <w:right w:val="none" w:sz="0" w:space="0" w:color="auto"/>
          </w:divBdr>
        </w:div>
        <w:div w:id="285548065">
          <w:marLeft w:val="0"/>
          <w:marRight w:val="0"/>
          <w:marTop w:val="0"/>
          <w:marBottom w:val="0"/>
          <w:divBdr>
            <w:top w:val="none" w:sz="0" w:space="0" w:color="auto"/>
            <w:left w:val="none" w:sz="0" w:space="0" w:color="auto"/>
            <w:bottom w:val="none" w:sz="0" w:space="0" w:color="auto"/>
            <w:right w:val="none" w:sz="0" w:space="0" w:color="auto"/>
          </w:divBdr>
        </w:div>
        <w:div w:id="1914196199">
          <w:marLeft w:val="0"/>
          <w:marRight w:val="0"/>
          <w:marTop w:val="0"/>
          <w:marBottom w:val="0"/>
          <w:divBdr>
            <w:top w:val="none" w:sz="0" w:space="0" w:color="auto"/>
            <w:left w:val="none" w:sz="0" w:space="0" w:color="auto"/>
            <w:bottom w:val="none" w:sz="0" w:space="0" w:color="auto"/>
            <w:right w:val="none" w:sz="0" w:space="0" w:color="auto"/>
          </w:divBdr>
        </w:div>
        <w:div w:id="1387140579">
          <w:marLeft w:val="0"/>
          <w:marRight w:val="0"/>
          <w:marTop w:val="0"/>
          <w:marBottom w:val="0"/>
          <w:divBdr>
            <w:top w:val="none" w:sz="0" w:space="0" w:color="auto"/>
            <w:left w:val="none" w:sz="0" w:space="0" w:color="auto"/>
            <w:bottom w:val="none" w:sz="0" w:space="0" w:color="auto"/>
            <w:right w:val="none" w:sz="0" w:space="0" w:color="auto"/>
          </w:divBdr>
        </w:div>
      </w:divsChild>
    </w:div>
    <w:div w:id="758720995">
      <w:bodyDiv w:val="1"/>
      <w:marLeft w:val="0"/>
      <w:marRight w:val="0"/>
      <w:marTop w:val="0"/>
      <w:marBottom w:val="0"/>
      <w:divBdr>
        <w:top w:val="none" w:sz="0" w:space="0" w:color="auto"/>
        <w:left w:val="none" w:sz="0" w:space="0" w:color="auto"/>
        <w:bottom w:val="none" w:sz="0" w:space="0" w:color="auto"/>
        <w:right w:val="none" w:sz="0" w:space="0" w:color="auto"/>
      </w:divBdr>
      <w:divsChild>
        <w:div w:id="1171801059">
          <w:marLeft w:val="0"/>
          <w:marRight w:val="0"/>
          <w:marTop w:val="0"/>
          <w:marBottom w:val="0"/>
          <w:divBdr>
            <w:top w:val="none" w:sz="0" w:space="0" w:color="auto"/>
            <w:left w:val="none" w:sz="0" w:space="0" w:color="auto"/>
            <w:bottom w:val="none" w:sz="0" w:space="0" w:color="auto"/>
            <w:right w:val="none" w:sz="0" w:space="0" w:color="auto"/>
          </w:divBdr>
        </w:div>
      </w:divsChild>
    </w:div>
    <w:div w:id="758872052">
      <w:bodyDiv w:val="1"/>
      <w:marLeft w:val="0"/>
      <w:marRight w:val="0"/>
      <w:marTop w:val="0"/>
      <w:marBottom w:val="0"/>
      <w:divBdr>
        <w:top w:val="none" w:sz="0" w:space="0" w:color="auto"/>
        <w:left w:val="none" w:sz="0" w:space="0" w:color="auto"/>
        <w:bottom w:val="none" w:sz="0" w:space="0" w:color="auto"/>
        <w:right w:val="none" w:sz="0" w:space="0" w:color="auto"/>
      </w:divBdr>
      <w:divsChild>
        <w:div w:id="181434340">
          <w:marLeft w:val="0"/>
          <w:marRight w:val="0"/>
          <w:marTop w:val="0"/>
          <w:marBottom w:val="0"/>
          <w:divBdr>
            <w:top w:val="none" w:sz="0" w:space="0" w:color="auto"/>
            <w:left w:val="none" w:sz="0" w:space="0" w:color="auto"/>
            <w:bottom w:val="none" w:sz="0" w:space="0" w:color="auto"/>
            <w:right w:val="none" w:sz="0" w:space="0" w:color="auto"/>
          </w:divBdr>
        </w:div>
      </w:divsChild>
    </w:div>
    <w:div w:id="772020778">
      <w:bodyDiv w:val="1"/>
      <w:marLeft w:val="0"/>
      <w:marRight w:val="0"/>
      <w:marTop w:val="0"/>
      <w:marBottom w:val="0"/>
      <w:divBdr>
        <w:top w:val="none" w:sz="0" w:space="0" w:color="auto"/>
        <w:left w:val="none" w:sz="0" w:space="0" w:color="auto"/>
        <w:bottom w:val="none" w:sz="0" w:space="0" w:color="auto"/>
        <w:right w:val="none" w:sz="0" w:space="0" w:color="auto"/>
      </w:divBdr>
    </w:div>
    <w:div w:id="1196239297">
      <w:bodyDiv w:val="1"/>
      <w:marLeft w:val="0"/>
      <w:marRight w:val="0"/>
      <w:marTop w:val="0"/>
      <w:marBottom w:val="0"/>
      <w:divBdr>
        <w:top w:val="none" w:sz="0" w:space="0" w:color="auto"/>
        <w:left w:val="none" w:sz="0" w:space="0" w:color="auto"/>
        <w:bottom w:val="none" w:sz="0" w:space="0" w:color="auto"/>
        <w:right w:val="none" w:sz="0" w:space="0" w:color="auto"/>
      </w:divBdr>
    </w:div>
    <w:div w:id="1313365423">
      <w:bodyDiv w:val="1"/>
      <w:marLeft w:val="0"/>
      <w:marRight w:val="0"/>
      <w:marTop w:val="0"/>
      <w:marBottom w:val="0"/>
      <w:divBdr>
        <w:top w:val="none" w:sz="0" w:space="0" w:color="auto"/>
        <w:left w:val="none" w:sz="0" w:space="0" w:color="auto"/>
        <w:bottom w:val="none" w:sz="0" w:space="0" w:color="auto"/>
        <w:right w:val="none" w:sz="0" w:space="0" w:color="auto"/>
      </w:divBdr>
    </w:div>
    <w:div w:id="1439836145">
      <w:bodyDiv w:val="1"/>
      <w:marLeft w:val="0"/>
      <w:marRight w:val="0"/>
      <w:marTop w:val="0"/>
      <w:marBottom w:val="0"/>
      <w:divBdr>
        <w:top w:val="none" w:sz="0" w:space="0" w:color="auto"/>
        <w:left w:val="none" w:sz="0" w:space="0" w:color="auto"/>
        <w:bottom w:val="none" w:sz="0" w:space="0" w:color="auto"/>
        <w:right w:val="none" w:sz="0" w:space="0" w:color="auto"/>
      </w:divBdr>
    </w:div>
    <w:div w:id="1444690020">
      <w:bodyDiv w:val="1"/>
      <w:marLeft w:val="0"/>
      <w:marRight w:val="0"/>
      <w:marTop w:val="0"/>
      <w:marBottom w:val="0"/>
      <w:divBdr>
        <w:top w:val="none" w:sz="0" w:space="0" w:color="auto"/>
        <w:left w:val="none" w:sz="0" w:space="0" w:color="auto"/>
        <w:bottom w:val="none" w:sz="0" w:space="0" w:color="auto"/>
        <w:right w:val="none" w:sz="0" w:space="0" w:color="auto"/>
      </w:divBdr>
    </w:div>
    <w:div w:id="1525173078">
      <w:bodyDiv w:val="1"/>
      <w:marLeft w:val="0"/>
      <w:marRight w:val="0"/>
      <w:marTop w:val="0"/>
      <w:marBottom w:val="0"/>
      <w:divBdr>
        <w:top w:val="none" w:sz="0" w:space="0" w:color="auto"/>
        <w:left w:val="none" w:sz="0" w:space="0" w:color="auto"/>
        <w:bottom w:val="none" w:sz="0" w:space="0" w:color="auto"/>
        <w:right w:val="none" w:sz="0" w:space="0" w:color="auto"/>
      </w:divBdr>
    </w:div>
    <w:div w:id="1716267916">
      <w:bodyDiv w:val="1"/>
      <w:marLeft w:val="0"/>
      <w:marRight w:val="0"/>
      <w:marTop w:val="0"/>
      <w:marBottom w:val="0"/>
      <w:divBdr>
        <w:top w:val="none" w:sz="0" w:space="0" w:color="auto"/>
        <w:left w:val="none" w:sz="0" w:space="0" w:color="auto"/>
        <w:bottom w:val="none" w:sz="0" w:space="0" w:color="auto"/>
        <w:right w:val="none" w:sz="0" w:space="0" w:color="auto"/>
      </w:divBdr>
    </w:div>
    <w:div w:id="1834904621">
      <w:bodyDiv w:val="1"/>
      <w:marLeft w:val="0"/>
      <w:marRight w:val="0"/>
      <w:marTop w:val="0"/>
      <w:marBottom w:val="0"/>
      <w:divBdr>
        <w:top w:val="none" w:sz="0" w:space="0" w:color="auto"/>
        <w:left w:val="none" w:sz="0" w:space="0" w:color="auto"/>
        <w:bottom w:val="none" w:sz="0" w:space="0" w:color="auto"/>
        <w:right w:val="none" w:sz="0" w:space="0" w:color="auto"/>
      </w:divBdr>
      <w:divsChild>
        <w:div w:id="1363675880">
          <w:marLeft w:val="0"/>
          <w:marRight w:val="0"/>
          <w:marTop w:val="0"/>
          <w:marBottom w:val="0"/>
          <w:divBdr>
            <w:top w:val="none" w:sz="0" w:space="0" w:color="auto"/>
            <w:left w:val="none" w:sz="0" w:space="0" w:color="auto"/>
            <w:bottom w:val="none" w:sz="0" w:space="0" w:color="auto"/>
            <w:right w:val="none" w:sz="0" w:space="0" w:color="auto"/>
          </w:divBdr>
        </w:div>
        <w:div w:id="1865440546">
          <w:marLeft w:val="0"/>
          <w:marRight w:val="0"/>
          <w:marTop w:val="0"/>
          <w:marBottom w:val="0"/>
          <w:divBdr>
            <w:top w:val="none" w:sz="0" w:space="0" w:color="auto"/>
            <w:left w:val="none" w:sz="0" w:space="0" w:color="auto"/>
            <w:bottom w:val="none" w:sz="0" w:space="0" w:color="auto"/>
            <w:right w:val="none" w:sz="0" w:space="0" w:color="auto"/>
          </w:divBdr>
        </w:div>
        <w:div w:id="398282862">
          <w:marLeft w:val="0"/>
          <w:marRight w:val="0"/>
          <w:marTop w:val="0"/>
          <w:marBottom w:val="0"/>
          <w:divBdr>
            <w:top w:val="none" w:sz="0" w:space="0" w:color="auto"/>
            <w:left w:val="none" w:sz="0" w:space="0" w:color="auto"/>
            <w:bottom w:val="none" w:sz="0" w:space="0" w:color="auto"/>
            <w:right w:val="none" w:sz="0" w:space="0" w:color="auto"/>
          </w:divBdr>
        </w:div>
        <w:div w:id="654725003">
          <w:marLeft w:val="0"/>
          <w:marRight w:val="0"/>
          <w:marTop w:val="0"/>
          <w:marBottom w:val="0"/>
          <w:divBdr>
            <w:top w:val="none" w:sz="0" w:space="0" w:color="auto"/>
            <w:left w:val="none" w:sz="0" w:space="0" w:color="auto"/>
            <w:bottom w:val="none" w:sz="0" w:space="0" w:color="auto"/>
            <w:right w:val="none" w:sz="0" w:space="0" w:color="auto"/>
          </w:divBdr>
        </w:div>
        <w:div w:id="480580709">
          <w:marLeft w:val="0"/>
          <w:marRight w:val="0"/>
          <w:marTop w:val="0"/>
          <w:marBottom w:val="0"/>
          <w:divBdr>
            <w:top w:val="none" w:sz="0" w:space="0" w:color="auto"/>
            <w:left w:val="none" w:sz="0" w:space="0" w:color="auto"/>
            <w:bottom w:val="none" w:sz="0" w:space="0" w:color="auto"/>
            <w:right w:val="none" w:sz="0" w:space="0" w:color="auto"/>
          </w:divBdr>
        </w:div>
      </w:divsChild>
    </w:div>
    <w:div w:id="1959071086">
      <w:bodyDiv w:val="1"/>
      <w:marLeft w:val="0"/>
      <w:marRight w:val="0"/>
      <w:marTop w:val="0"/>
      <w:marBottom w:val="0"/>
      <w:divBdr>
        <w:top w:val="none" w:sz="0" w:space="0" w:color="auto"/>
        <w:left w:val="none" w:sz="0" w:space="0" w:color="auto"/>
        <w:bottom w:val="none" w:sz="0" w:space="0" w:color="auto"/>
        <w:right w:val="none" w:sz="0" w:space="0" w:color="auto"/>
      </w:divBdr>
    </w:div>
    <w:div w:id="1984433050">
      <w:bodyDiv w:val="1"/>
      <w:marLeft w:val="0"/>
      <w:marRight w:val="0"/>
      <w:marTop w:val="0"/>
      <w:marBottom w:val="0"/>
      <w:divBdr>
        <w:top w:val="none" w:sz="0" w:space="0" w:color="auto"/>
        <w:left w:val="none" w:sz="0" w:space="0" w:color="auto"/>
        <w:bottom w:val="none" w:sz="0" w:space="0" w:color="auto"/>
        <w:right w:val="none" w:sz="0" w:space="0" w:color="auto"/>
      </w:divBdr>
    </w:div>
    <w:div w:id="2004166702">
      <w:bodyDiv w:val="1"/>
      <w:marLeft w:val="0"/>
      <w:marRight w:val="0"/>
      <w:marTop w:val="0"/>
      <w:marBottom w:val="0"/>
      <w:divBdr>
        <w:top w:val="none" w:sz="0" w:space="0" w:color="auto"/>
        <w:left w:val="none" w:sz="0" w:space="0" w:color="auto"/>
        <w:bottom w:val="none" w:sz="0" w:space="0" w:color="auto"/>
        <w:right w:val="none" w:sz="0" w:space="0" w:color="auto"/>
      </w:divBdr>
    </w:div>
    <w:div w:id="2018649211">
      <w:bodyDiv w:val="1"/>
      <w:marLeft w:val="0"/>
      <w:marRight w:val="0"/>
      <w:marTop w:val="0"/>
      <w:marBottom w:val="0"/>
      <w:divBdr>
        <w:top w:val="none" w:sz="0" w:space="0" w:color="auto"/>
        <w:left w:val="none" w:sz="0" w:space="0" w:color="auto"/>
        <w:bottom w:val="none" w:sz="0" w:space="0" w:color="auto"/>
        <w:right w:val="none" w:sz="0" w:space="0" w:color="auto"/>
      </w:divBdr>
    </w:div>
    <w:div w:id="2040858323">
      <w:bodyDiv w:val="1"/>
      <w:marLeft w:val="0"/>
      <w:marRight w:val="0"/>
      <w:marTop w:val="0"/>
      <w:marBottom w:val="0"/>
      <w:divBdr>
        <w:top w:val="none" w:sz="0" w:space="0" w:color="auto"/>
        <w:left w:val="none" w:sz="0" w:space="0" w:color="auto"/>
        <w:bottom w:val="none" w:sz="0" w:space="0" w:color="auto"/>
        <w:right w:val="none" w:sz="0" w:space="0" w:color="auto"/>
      </w:divBdr>
    </w:div>
    <w:div w:id="2049138011">
      <w:bodyDiv w:val="1"/>
      <w:marLeft w:val="0"/>
      <w:marRight w:val="0"/>
      <w:marTop w:val="0"/>
      <w:marBottom w:val="0"/>
      <w:divBdr>
        <w:top w:val="none" w:sz="0" w:space="0" w:color="auto"/>
        <w:left w:val="none" w:sz="0" w:space="0" w:color="auto"/>
        <w:bottom w:val="none" w:sz="0" w:space="0" w:color="auto"/>
        <w:right w:val="none" w:sz="0" w:space="0" w:color="auto"/>
      </w:divBdr>
      <w:divsChild>
        <w:div w:id="858011669">
          <w:marLeft w:val="0"/>
          <w:marRight w:val="0"/>
          <w:marTop w:val="0"/>
          <w:marBottom w:val="0"/>
          <w:divBdr>
            <w:top w:val="none" w:sz="0" w:space="0" w:color="auto"/>
            <w:left w:val="none" w:sz="0" w:space="0" w:color="auto"/>
            <w:bottom w:val="none" w:sz="0" w:space="0" w:color="auto"/>
            <w:right w:val="none" w:sz="0" w:space="0" w:color="auto"/>
          </w:divBdr>
        </w:div>
        <w:div w:id="375399409">
          <w:marLeft w:val="0"/>
          <w:marRight w:val="0"/>
          <w:marTop w:val="0"/>
          <w:marBottom w:val="0"/>
          <w:divBdr>
            <w:top w:val="none" w:sz="0" w:space="0" w:color="auto"/>
            <w:left w:val="none" w:sz="0" w:space="0" w:color="auto"/>
            <w:bottom w:val="none" w:sz="0" w:space="0" w:color="auto"/>
            <w:right w:val="none" w:sz="0" w:space="0" w:color="auto"/>
          </w:divBdr>
        </w:div>
      </w:divsChild>
    </w:div>
    <w:div w:id="2138716961">
      <w:bodyDiv w:val="1"/>
      <w:marLeft w:val="0"/>
      <w:marRight w:val="0"/>
      <w:marTop w:val="0"/>
      <w:marBottom w:val="0"/>
      <w:divBdr>
        <w:top w:val="none" w:sz="0" w:space="0" w:color="auto"/>
        <w:left w:val="none" w:sz="0" w:space="0" w:color="auto"/>
        <w:bottom w:val="none" w:sz="0" w:space="0" w:color="auto"/>
        <w:right w:val="none" w:sz="0" w:space="0" w:color="auto"/>
      </w:divBdr>
      <w:divsChild>
        <w:div w:id="684745812">
          <w:marLeft w:val="0"/>
          <w:marRight w:val="0"/>
          <w:marTop w:val="0"/>
          <w:marBottom w:val="0"/>
          <w:divBdr>
            <w:top w:val="none" w:sz="0" w:space="0" w:color="auto"/>
            <w:left w:val="none" w:sz="0" w:space="0" w:color="auto"/>
            <w:bottom w:val="none" w:sz="0" w:space="0" w:color="auto"/>
            <w:right w:val="none" w:sz="0" w:space="0" w:color="auto"/>
          </w:divBdr>
          <w:divsChild>
            <w:div w:id="135268768">
              <w:marLeft w:val="0"/>
              <w:marRight w:val="0"/>
              <w:marTop w:val="0"/>
              <w:marBottom w:val="0"/>
              <w:divBdr>
                <w:top w:val="none" w:sz="0" w:space="0" w:color="auto"/>
                <w:left w:val="none" w:sz="0" w:space="0" w:color="auto"/>
                <w:bottom w:val="none" w:sz="0" w:space="0" w:color="auto"/>
                <w:right w:val="none" w:sz="0" w:space="0" w:color="auto"/>
              </w:divBdr>
              <w:divsChild>
                <w:div w:id="563108683">
                  <w:marLeft w:val="0"/>
                  <w:marRight w:val="0"/>
                  <w:marTop w:val="0"/>
                  <w:marBottom w:val="0"/>
                  <w:divBdr>
                    <w:top w:val="none" w:sz="0" w:space="0" w:color="auto"/>
                    <w:left w:val="none" w:sz="0" w:space="0" w:color="auto"/>
                    <w:bottom w:val="none" w:sz="0" w:space="0" w:color="auto"/>
                    <w:right w:val="none" w:sz="0" w:space="0" w:color="auto"/>
                  </w:divBdr>
                  <w:divsChild>
                    <w:div w:id="2056393261">
                      <w:marLeft w:val="0"/>
                      <w:marRight w:val="0"/>
                      <w:marTop w:val="0"/>
                      <w:marBottom w:val="0"/>
                      <w:divBdr>
                        <w:top w:val="none" w:sz="0" w:space="0" w:color="auto"/>
                        <w:left w:val="none" w:sz="0" w:space="0" w:color="auto"/>
                        <w:bottom w:val="none" w:sz="0" w:space="0" w:color="auto"/>
                        <w:right w:val="none" w:sz="0" w:space="0" w:color="auto"/>
                      </w:divBdr>
                      <w:divsChild>
                        <w:div w:id="84572100">
                          <w:marLeft w:val="0"/>
                          <w:marRight w:val="0"/>
                          <w:marTop w:val="0"/>
                          <w:marBottom w:val="0"/>
                          <w:divBdr>
                            <w:top w:val="none" w:sz="0" w:space="0" w:color="auto"/>
                            <w:left w:val="none" w:sz="0" w:space="0" w:color="auto"/>
                            <w:bottom w:val="none" w:sz="0" w:space="0" w:color="auto"/>
                            <w:right w:val="none" w:sz="0" w:space="0" w:color="auto"/>
                          </w:divBdr>
                        </w:div>
                        <w:div w:id="1197743508">
                          <w:marLeft w:val="0"/>
                          <w:marRight w:val="0"/>
                          <w:marTop w:val="0"/>
                          <w:marBottom w:val="0"/>
                          <w:divBdr>
                            <w:top w:val="none" w:sz="0" w:space="0" w:color="auto"/>
                            <w:left w:val="none" w:sz="0" w:space="0" w:color="auto"/>
                            <w:bottom w:val="none" w:sz="0" w:space="0" w:color="auto"/>
                            <w:right w:val="none" w:sz="0" w:space="0" w:color="auto"/>
                          </w:divBdr>
                        </w:div>
                        <w:div w:id="1390764196">
                          <w:marLeft w:val="0"/>
                          <w:marRight w:val="0"/>
                          <w:marTop w:val="0"/>
                          <w:marBottom w:val="0"/>
                          <w:divBdr>
                            <w:top w:val="none" w:sz="0" w:space="0" w:color="auto"/>
                            <w:left w:val="none" w:sz="0" w:space="0" w:color="auto"/>
                            <w:bottom w:val="none" w:sz="0" w:space="0" w:color="auto"/>
                            <w:right w:val="none" w:sz="0" w:space="0" w:color="auto"/>
                          </w:divBdr>
                        </w:div>
                        <w:div w:id="216862158">
                          <w:marLeft w:val="0"/>
                          <w:marRight w:val="0"/>
                          <w:marTop w:val="0"/>
                          <w:marBottom w:val="0"/>
                          <w:divBdr>
                            <w:top w:val="none" w:sz="0" w:space="0" w:color="auto"/>
                            <w:left w:val="none" w:sz="0" w:space="0" w:color="auto"/>
                            <w:bottom w:val="none" w:sz="0" w:space="0" w:color="auto"/>
                            <w:right w:val="none" w:sz="0" w:space="0" w:color="auto"/>
                          </w:divBdr>
                        </w:div>
                        <w:div w:id="649401495">
                          <w:marLeft w:val="0"/>
                          <w:marRight w:val="0"/>
                          <w:marTop w:val="0"/>
                          <w:marBottom w:val="0"/>
                          <w:divBdr>
                            <w:top w:val="none" w:sz="0" w:space="0" w:color="auto"/>
                            <w:left w:val="none" w:sz="0" w:space="0" w:color="auto"/>
                            <w:bottom w:val="none" w:sz="0" w:space="0" w:color="auto"/>
                            <w:right w:val="none" w:sz="0" w:space="0" w:color="auto"/>
                          </w:divBdr>
                        </w:div>
                      </w:divsChild>
                    </w:div>
                    <w:div w:id="1091707925">
                      <w:marLeft w:val="0"/>
                      <w:marRight w:val="0"/>
                      <w:marTop w:val="0"/>
                      <w:marBottom w:val="0"/>
                      <w:divBdr>
                        <w:top w:val="none" w:sz="0" w:space="0" w:color="auto"/>
                        <w:left w:val="none" w:sz="0" w:space="0" w:color="auto"/>
                        <w:bottom w:val="none" w:sz="0" w:space="0" w:color="auto"/>
                        <w:right w:val="none" w:sz="0" w:space="0" w:color="auto"/>
                      </w:divBdr>
                      <w:divsChild>
                        <w:div w:id="593444242">
                          <w:marLeft w:val="0"/>
                          <w:marRight w:val="0"/>
                          <w:marTop w:val="0"/>
                          <w:marBottom w:val="0"/>
                          <w:divBdr>
                            <w:top w:val="none" w:sz="0" w:space="0" w:color="auto"/>
                            <w:left w:val="none" w:sz="0" w:space="0" w:color="auto"/>
                            <w:bottom w:val="none" w:sz="0" w:space="0" w:color="auto"/>
                            <w:right w:val="none" w:sz="0" w:space="0" w:color="auto"/>
                          </w:divBdr>
                        </w:div>
                        <w:div w:id="882787796">
                          <w:marLeft w:val="0"/>
                          <w:marRight w:val="0"/>
                          <w:marTop w:val="0"/>
                          <w:marBottom w:val="0"/>
                          <w:divBdr>
                            <w:top w:val="none" w:sz="0" w:space="0" w:color="auto"/>
                            <w:left w:val="none" w:sz="0" w:space="0" w:color="auto"/>
                            <w:bottom w:val="none" w:sz="0" w:space="0" w:color="auto"/>
                            <w:right w:val="none" w:sz="0" w:space="0" w:color="auto"/>
                          </w:divBdr>
                        </w:div>
                        <w:div w:id="1986741079">
                          <w:marLeft w:val="0"/>
                          <w:marRight w:val="0"/>
                          <w:marTop w:val="0"/>
                          <w:marBottom w:val="0"/>
                          <w:divBdr>
                            <w:top w:val="none" w:sz="0" w:space="0" w:color="auto"/>
                            <w:left w:val="none" w:sz="0" w:space="0" w:color="auto"/>
                            <w:bottom w:val="none" w:sz="0" w:space="0" w:color="auto"/>
                            <w:right w:val="none" w:sz="0" w:space="0" w:color="auto"/>
                          </w:divBdr>
                        </w:div>
                        <w:div w:id="124085302">
                          <w:marLeft w:val="0"/>
                          <w:marRight w:val="0"/>
                          <w:marTop w:val="0"/>
                          <w:marBottom w:val="0"/>
                          <w:divBdr>
                            <w:top w:val="none" w:sz="0" w:space="0" w:color="auto"/>
                            <w:left w:val="none" w:sz="0" w:space="0" w:color="auto"/>
                            <w:bottom w:val="none" w:sz="0" w:space="0" w:color="auto"/>
                            <w:right w:val="none" w:sz="0" w:space="0" w:color="auto"/>
                          </w:divBdr>
                        </w:div>
                        <w:div w:id="601646540">
                          <w:marLeft w:val="0"/>
                          <w:marRight w:val="0"/>
                          <w:marTop w:val="0"/>
                          <w:marBottom w:val="0"/>
                          <w:divBdr>
                            <w:top w:val="none" w:sz="0" w:space="0" w:color="auto"/>
                            <w:left w:val="none" w:sz="0" w:space="0" w:color="auto"/>
                            <w:bottom w:val="none" w:sz="0" w:space="0" w:color="auto"/>
                            <w:right w:val="none" w:sz="0" w:space="0" w:color="auto"/>
                          </w:divBdr>
                        </w:div>
                        <w:div w:id="2061052117">
                          <w:marLeft w:val="0"/>
                          <w:marRight w:val="0"/>
                          <w:marTop w:val="0"/>
                          <w:marBottom w:val="0"/>
                          <w:divBdr>
                            <w:top w:val="none" w:sz="0" w:space="0" w:color="auto"/>
                            <w:left w:val="none" w:sz="0" w:space="0" w:color="auto"/>
                            <w:bottom w:val="none" w:sz="0" w:space="0" w:color="auto"/>
                            <w:right w:val="none" w:sz="0" w:space="0" w:color="auto"/>
                          </w:divBdr>
                        </w:div>
                        <w:div w:id="197739485">
                          <w:marLeft w:val="0"/>
                          <w:marRight w:val="0"/>
                          <w:marTop w:val="0"/>
                          <w:marBottom w:val="0"/>
                          <w:divBdr>
                            <w:top w:val="none" w:sz="0" w:space="0" w:color="auto"/>
                            <w:left w:val="none" w:sz="0" w:space="0" w:color="auto"/>
                            <w:bottom w:val="none" w:sz="0" w:space="0" w:color="auto"/>
                            <w:right w:val="none" w:sz="0" w:space="0" w:color="auto"/>
                          </w:divBdr>
                        </w:div>
                        <w:div w:id="33434900">
                          <w:marLeft w:val="0"/>
                          <w:marRight w:val="0"/>
                          <w:marTop w:val="0"/>
                          <w:marBottom w:val="0"/>
                          <w:divBdr>
                            <w:top w:val="none" w:sz="0" w:space="0" w:color="auto"/>
                            <w:left w:val="none" w:sz="0" w:space="0" w:color="auto"/>
                            <w:bottom w:val="none" w:sz="0" w:space="0" w:color="auto"/>
                            <w:right w:val="none" w:sz="0" w:space="0" w:color="auto"/>
                          </w:divBdr>
                        </w:div>
                        <w:div w:id="1654136035">
                          <w:marLeft w:val="0"/>
                          <w:marRight w:val="0"/>
                          <w:marTop w:val="0"/>
                          <w:marBottom w:val="0"/>
                          <w:divBdr>
                            <w:top w:val="none" w:sz="0" w:space="0" w:color="auto"/>
                            <w:left w:val="none" w:sz="0" w:space="0" w:color="auto"/>
                            <w:bottom w:val="none" w:sz="0" w:space="0" w:color="auto"/>
                            <w:right w:val="none" w:sz="0" w:space="0" w:color="auto"/>
                          </w:divBdr>
                        </w:div>
                        <w:div w:id="108753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381068">
                  <w:marLeft w:val="0"/>
                  <w:marRight w:val="0"/>
                  <w:marTop w:val="0"/>
                  <w:marBottom w:val="0"/>
                  <w:divBdr>
                    <w:top w:val="none" w:sz="0" w:space="0" w:color="auto"/>
                    <w:left w:val="none" w:sz="0" w:space="0" w:color="auto"/>
                    <w:bottom w:val="none" w:sz="0" w:space="0" w:color="auto"/>
                    <w:right w:val="none" w:sz="0" w:space="0" w:color="auto"/>
                  </w:divBdr>
                </w:div>
                <w:div w:id="555356687">
                  <w:marLeft w:val="0"/>
                  <w:marRight w:val="0"/>
                  <w:marTop w:val="0"/>
                  <w:marBottom w:val="0"/>
                  <w:divBdr>
                    <w:top w:val="none" w:sz="0" w:space="0" w:color="auto"/>
                    <w:left w:val="none" w:sz="0" w:space="0" w:color="auto"/>
                    <w:bottom w:val="none" w:sz="0" w:space="0" w:color="auto"/>
                    <w:right w:val="none" w:sz="0" w:space="0" w:color="auto"/>
                  </w:divBdr>
                </w:div>
                <w:div w:id="1759211315">
                  <w:marLeft w:val="0"/>
                  <w:marRight w:val="0"/>
                  <w:marTop w:val="0"/>
                  <w:marBottom w:val="0"/>
                  <w:divBdr>
                    <w:top w:val="none" w:sz="0" w:space="0" w:color="auto"/>
                    <w:left w:val="none" w:sz="0" w:space="0" w:color="auto"/>
                    <w:bottom w:val="none" w:sz="0" w:space="0" w:color="auto"/>
                    <w:right w:val="none" w:sz="0" w:space="0" w:color="auto"/>
                  </w:divBdr>
                </w:div>
                <w:div w:id="869680033">
                  <w:marLeft w:val="0"/>
                  <w:marRight w:val="0"/>
                  <w:marTop w:val="0"/>
                  <w:marBottom w:val="0"/>
                  <w:divBdr>
                    <w:top w:val="none" w:sz="0" w:space="0" w:color="auto"/>
                    <w:left w:val="none" w:sz="0" w:space="0" w:color="auto"/>
                    <w:bottom w:val="none" w:sz="0" w:space="0" w:color="auto"/>
                    <w:right w:val="none" w:sz="0" w:space="0" w:color="auto"/>
                  </w:divBdr>
                </w:div>
                <w:div w:id="247886820">
                  <w:marLeft w:val="0"/>
                  <w:marRight w:val="0"/>
                  <w:marTop w:val="0"/>
                  <w:marBottom w:val="0"/>
                  <w:divBdr>
                    <w:top w:val="none" w:sz="0" w:space="0" w:color="auto"/>
                    <w:left w:val="none" w:sz="0" w:space="0" w:color="auto"/>
                    <w:bottom w:val="none" w:sz="0" w:space="0" w:color="auto"/>
                    <w:right w:val="none" w:sz="0" w:space="0" w:color="auto"/>
                  </w:divBdr>
                </w:div>
                <w:div w:id="258947923">
                  <w:marLeft w:val="0"/>
                  <w:marRight w:val="0"/>
                  <w:marTop w:val="0"/>
                  <w:marBottom w:val="0"/>
                  <w:divBdr>
                    <w:top w:val="none" w:sz="0" w:space="0" w:color="auto"/>
                    <w:left w:val="none" w:sz="0" w:space="0" w:color="auto"/>
                    <w:bottom w:val="none" w:sz="0" w:space="0" w:color="auto"/>
                    <w:right w:val="none" w:sz="0" w:space="0" w:color="auto"/>
                  </w:divBdr>
                </w:div>
                <w:div w:id="1853453129">
                  <w:marLeft w:val="0"/>
                  <w:marRight w:val="0"/>
                  <w:marTop w:val="0"/>
                  <w:marBottom w:val="0"/>
                  <w:divBdr>
                    <w:top w:val="none" w:sz="0" w:space="0" w:color="auto"/>
                    <w:left w:val="none" w:sz="0" w:space="0" w:color="auto"/>
                    <w:bottom w:val="none" w:sz="0" w:space="0" w:color="auto"/>
                    <w:right w:val="none" w:sz="0" w:space="0" w:color="auto"/>
                  </w:divBdr>
                </w:div>
                <w:div w:id="1391617557">
                  <w:marLeft w:val="0"/>
                  <w:marRight w:val="0"/>
                  <w:marTop w:val="0"/>
                  <w:marBottom w:val="0"/>
                  <w:divBdr>
                    <w:top w:val="none" w:sz="0" w:space="0" w:color="auto"/>
                    <w:left w:val="none" w:sz="0" w:space="0" w:color="auto"/>
                    <w:bottom w:val="none" w:sz="0" w:space="0" w:color="auto"/>
                    <w:right w:val="none" w:sz="0" w:space="0" w:color="auto"/>
                  </w:divBdr>
                </w:div>
                <w:div w:id="1267154585">
                  <w:marLeft w:val="0"/>
                  <w:marRight w:val="0"/>
                  <w:marTop w:val="0"/>
                  <w:marBottom w:val="0"/>
                  <w:divBdr>
                    <w:top w:val="none" w:sz="0" w:space="0" w:color="auto"/>
                    <w:left w:val="none" w:sz="0" w:space="0" w:color="auto"/>
                    <w:bottom w:val="none" w:sz="0" w:space="0" w:color="auto"/>
                    <w:right w:val="none" w:sz="0" w:space="0" w:color="auto"/>
                  </w:divBdr>
                </w:div>
                <w:div w:id="2070379945">
                  <w:marLeft w:val="0"/>
                  <w:marRight w:val="0"/>
                  <w:marTop w:val="0"/>
                  <w:marBottom w:val="0"/>
                  <w:divBdr>
                    <w:top w:val="none" w:sz="0" w:space="0" w:color="auto"/>
                    <w:left w:val="none" w:sz="0" w:space="0" w:color="auto"/>
                    <w:bottom w:val="none" w:sz="0" w:space="0" w:color="auto"/>
                    <w:right w:val="none" w:sz="0" w:space="0" w:color="auto"/>
                  </w:divBdr>
                </w:div>
                <w:div w:id="1624577540">
                  <w:marLeft w:val="0"/>
                  <w:marRight w:val="0"/>
                  <w:marTop w:val="0"/>
                  <w:marBottom w:val="0"/>
                  <w:divBdr>
                    <w:top w:val="none" w:sz="0" w:space="0" w:color="auto"/>
                    <w:left w:val="none" w:sz="0" w:space="0" w:color="auto"/>
                    <w:bottom w:val="none" w:sz="0" w:space="0" w:color="auto"/>
                    <w:right w:val="none" w:sz="0" w:space="0" w:color="auto"/>
                  </w:divBdr>
                </w:div>
                <w:div w:id="947351397">
                  <w:marLeft w:val="0"/>
                  <w:marRight w:val="0"/>
                  <w:marTop w:val="0"/>
                  <w:marBottom w:val="0"/>
                  <w:divBdr>
                    <w:top w:val="none" w:sz="0" w:space="0" w:color="auto"/>
                    <w:left w:val="none" w:sz="0" w:space="0" w:color="auto"/>
                    <w:bottom w:val="none" w:sz="0" w:space="0" w:color="auto"/>
                    <w:right w:val="none" w:sz="0" w:space="0" w:color="auto"/>
                  </w:divBdr>
                </w:div>
                <w:div w:id="512039331">
                  <w:marLeft w:val="0"/>
                  <w:marRight w:val="0"/>
                  <w:marTop w:val="0"/>
                  <w:marBottom w:val="0"/>
                  <w:divBdr>
                    <w:top w:val="none" w:sz="0" w:space="0" w:color="auto"/>
                    <w:left w:val="none" w:sz="0" w:space="0" w:color="auto"/>
                    <w:bottom w:val="none" w:sz="0" w:space="0" w:color="auto"/>
                    <w:right w:val="none" w:sz="0" w:space="0" w:color="auto"/>
                  </w:divBdr>
                </w:div>
                <w:div w:id="9114226">
                  <w:marLeft w:val="0"/>
                  <w:marRight w:val="0"/>
                  <w:marTop w:val="0"/>
                  <w:marBottom w:val="0"/>
                  <w:divBdr>
                    <w:top w:val="none" w:sz="0" w:space="0" w:color="auto"/>
                    <w:left w:val="none" w:sz="0" w:space="0" w:color="auto"/>
                    <w:bottom w:val="none" w:sz="0" w:space="0" w:color="auto"/>
                    <w:right w:val="none" w:sz="0" w:space="0" w:color="auto"/>
                  </w:divBdr>
                </w:div>
                <w:div w:id="923799050">
                  <w:marLeft w:val="0"/>
                  <w:marRight w:val="0"/>
                  <w:marTop w:val="0"/>
                  <w:marBottom w:val="0"/>
                  <w:divBdr>
                    <w:top w:val="none" w:sz="0" w:space="0" w:color="auto"/>
                    <w:left w:val="none" w:sz="0" w:space="0" w:color="auto"/>
                    <w:bottom w:val="none" w:sz="0" w:space="0" w:color="auto"/>
                    <w:right w:val="none" w:sz="0" w:space="0" w:color="auto"/>
                  </w:divBdr>
                </w:div>
                <w:div w:id="531655036">
                  <w:marLeft w:val="0"/>
                  <w:marRight w:val="0"/>
                  <w:marTop w:val="0"/>
                  <w:marBottom w:val="0"/>
                  <w:divBdr>
                    <w:top w:val="none" w:sz="0" w:space="0" w:color="auto"/>
                    <w:left w:val="none" w:sz="0" w:space="0" w:color="auto"/>
                    <w:bottom w:val="none" w:sz="0" w:space="0" w:color="auto"/>
                    <w:right w:val="none" w:sz="0" w:space="0" w:color="auto"/>
                  </w:divBdr>
                </w:div>
                <w:div w:id="1483351483">
                  <w:marLeft w:val="0"/>
                  <w:marRight w:val="0"/>
                  <w:marTop w:val="0"/>
                  <w:marBottom w:val="0"/>
                  <w:divBdr>
                    <w:top w:val="none" w:sz="0" w:space="0" w:color="auto"/>
                    <w:left w:val="none" w:sz="0" w:space="0" w:color="auto"/>
                    <w:bottom w:val="none" w:sz="0" w:space="0" w:color="auto"/>
                    <w:right w:val="none" w:sz="0" w:space="0" w:color="auto"/>
                  </w:divBdr>
                </w:div>
                <w:div w:id="2095584519">
                  <w:marLeft w:val="0"/>
                  <w:marRight w:val="0"/>
                  <w:marTop w:val="0"/>
                  <w:marBottom w:val="0"/>
                  <w:divBdr>
                    <w:top w:val="none" w:sz="0" w:space="0" w:color="auto"/>
                    <w:left w:val="none" w:sz="0" w:space="0" w:color="auto"/>
                    <w:bottom w:val="none" w:sz="0" w:space="0" w:color="auto"/>
                    <w:right w:val="none" w:sz="0" w:space="0" w:color="auto"/>
                  </w:divBdr>
                </w:div>
                <w:div w:id="788472859">
                  <w:marLeft w:val="0"/>
                  <w:marRight w:val="0"/>
                  <w:marTop w:val="0"/>
                  <w:marBottom w:val="0"/>
                  <w:divBdr>
                    <w:top w:val="none" w:sz="0" w:space="0" w:color="auto"/>
                    <w:left w:val="none" w:sz="0" w:space="0" w:color="auto"/>
                    <w:bottom w:val="none" w:sz="0" w:space="0" w:color="auto"/>
                    <w:right w:val="none" w:sz="0" w:space="0" w:color="auto"/>
                  </w:divBdr>
                </w:div>
                <w:div w:id="686062375">
                  <w:marLeft w:val="0"/>
                  <w:marRight w:val="0"/>
                  <w:marTop w:val="0"/>
                  <w:marBottom w:val="0"/>
                  <w:divBdr>
                    <w:top w:val="none" w:sz="0" w:space="0" w:color="auto"/>
                    <w:left w:val="none" w:sz="0" w:space="0" w:color="auto"/>
                    <w:bottom w:val="none" w:sz="0" w:space="0" w:color="auto"/>
                    <w:right w:val="none" w:sz="0" w:space="0" w:color="auto"/>
                  </w:divBdr>
                </w:div>
                <w:div w:id="99518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706987">
          <w:marLeft w:val="0"/>
          <w:marRight w:val="0"/>
          <w:marTop w:val="0"/>
          <w:marBottom w:val="0"/>
          <w:divBdr>
            <w:top w:val="none" w:sz="0" w:space="0" w:color="auto"/>
            <w:left w:val="none" w:sz="0" w:space="0" w:color="auto"/>
            <w:bottom w:val="none" w:sz="0" w:space="0" w:color="auto"/>
            <w:right w:val="none" w:sz="0" w:space="0" w:color="auto"/>
          </w:divBdr>
        </w:div>
        <w:div w:id="612981062">
          <w:marLeft w:val="0"/>
          <w:marRight w:val="0"/>
          <w:marTop w:val="0"/>
          <w:marBottom w:val="0"/>
          <w:divBdr>
            <w:top w:val="none" w:sz="0" w:space="0" w:color="auto"/>
            <w:left w:val="none" w:sz="0" w:space="0" w:color="auto"/>
            <w:bottom w:val="none" w:sz="0" w:space="0" w:color="auto"/>
            <w:right w:val="none" w:sz="0" w:space="0" w:color="auto"/>
          </w:divBdr>
        </w:div>
        <w:div w:id="1878272206">
          <w:marLeft w:val="0"/>
          <w:marRight w:val="0"/>
          <w:marTop w:val="0"/>
          <w:marBottom w:val="0"/>
          <w:divBdr>
            <w:top w:val="none" w:sz="0" w:space="0" w:color="auto"/>
            <w:left w:val="none" w:sz="0" w:space="0" w:color="auto"/>
            <w:bottom w:val="none" w:sz="0" w:space="0" w:color="auto"/>
            <w:right w:val="none" w:sz="0" w:space="0" w:color="auto"/>
          </w:divBdr>
        </w:div>
        <w:div w:id="136580748">
          <w:marLeft w:val="0"/>
          <w:marRight w:val="0"/>
          <w:marTop w:val="0"/>
          <w:marBottom w:val="0"/>
          <w:divBdr>
            <w:top w:val="none" w:sz="0" w:space="0" w:color="auto"/>
            <w:left w:val="none" w:sz="0" w:space="0" w:color="auto"/>
            <w:bottom w:val="none" w:sz="0" w:space="0" w:color="auto"/>
            <w:right w:val="none" w:sz="0" w:space="0" w:color="auto"/>
          </w:divBdr>
        </w:div>
        <w:div w:id="779103077">
          <w:marLeft w:val="0"/>
          <w:marRight w:val="0"/>
          <w:marTop w:val="0"/>
          <w:marBottom w:val="0"/>
          <w:divBdr>
            <w:top w:val="none" w:sz="0" w:space="0" w:color="auto"/>
            <w:left w:val="none" w:sz="0" w:space="0" w:color="auto"/>
            <w:bottom w:val="none" w:sz="0" w:space="0" w:color="auto"/>
            <w:right w:val="none" w:sz="0" w:space="0" w:color="auto"/>
          </w:divBdr>
        </w:div>
        <w:div w:id="1137336851">
          <w:marLeft w:val="0"/>
          <w:marRight w:val="0"/>
          <w:marTop w:val="0"/>
          <w:marBottom w:val="0"/>
          <w:divBdr>
            <w:top w:val="none" w:sz="0" w:space="0" w:color="auto"/>
            <w:left w:val="none" w:sz="0" w:space="0" w:color="auto"/>
            <w:bottom w:val="none" w:sz="0" w:space="0" w:color="auto"/>
            <w:right w:val="none" w:sz="0" w:space="0" w:color="auto"/>
          </w:divBdr>
        </w:div>
        <w:div w:id="460924290">
          <w:marLeft w:val="0"/>
          <w:marRight w:val="0"/>
          <w:marTop w:val="0"/>
          <w:marBottom w:val="0"/>
          <w:divBdr>
            <w:top w:val="none" w:sz="0" w:space="0" w:color="auto"/>
            <w:left w:val="none" w:sz="0" w:space="0" w:color="auto"/>
            <w:bottom w:val="none" w:sz="0" w:space="0" w:color="auto"/>
            <w:right w:val="none" w:sz="0" w:space="0" w:color="auto"/>
          </w:divBdr>
        </w:div>
        <w:div w:id="197725383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tty2@btinternet.com" TargetMode="External"/><Relationship Id="rId3" Type="http://schemas.openxmlformats.org/officeDocument/2006/relationships/settings" Target="settings.xml"/><Relationship Id="rId7" Type="http://schemas.openxmlformats.org/officeDocument/2006/relationships/hyperlink" Target="mailto:nottsian@tiscali.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sandra_pridgen@hotmail.com" TargetMode="External"/><Relationship Id="rId4" Type="http://schemas.openxmlformats.org/officeDocument/2006/relationships/webSettings" Target="webSettings.xml"/><Relationship Id="rId9" Type="http://schemas.openxmlformats.org/officeDocument/2006/relationships/hyperlink" Target="mailto:nottsian@tiscali.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1239</Words>
  <Characters>7067</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Mason</dc:creator>
  <cp:lastModifiedBy>Lewis Gilbert</cp:lastModifiedBy>
  <cp:revision>2</cp:revision>
  <cp:lastPrinted>2019-07-17T09:31:00Z</cp:lastPrinted>
  <dcterms:created xsi:type="dcterms:W3CDTF">2019-07-19T09:39:00Z</dcterms:created>
  <dcterms:modified xsi:type="dcterms:W3CDTF">2019-07-19T09:39:00Z</dcterms:modified>
</cp:coreProperties>
</file>